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08" w:rsidRPr="00E6453C" w:rsidRDefault="00780C08" w:rsidP="00780C08">
      <w:pPr>
        <w:ind w:left="9356"/>
        <w:rPr>
          <w:sz w:val="28"/>
          <w:szCs w:val="28"/>
          <w:lang w:val="uk-UA"/>
        </w:rPr>
      </w:pPr>
      <w:r w:rsidRPr="00E6453C">
        <w:rPr>
          <w:sz w:val="28"/>
          <w:szCs w:val="28"/>
          <w:lang w:val="uk-UA"/>
        </w:rPr>
        <w:t>Додаток 1</w:t>
      </w:r>
    </w:p>
    <w:p w:rsidR="00D1579A" w:rsidRDefault="00780C08" w:rsidP="00780C08">
      <w:pPr>
        <w:ind w:left="9360"/>
        <w:rPr>
          <w:sz w:val="28"/>
          <w:lang w:val="uk-UA"/>
        </w:rPr>
      </w:pPr>
      <w:r w:rsidRPr="00E6453C">
        <w:rPr>
          <w:sz w:val="28"/>
          <w:lang w:val="uk-UA"/>
        </w:rPr>
        <w:t>до розпорядження го</w:t>
      </w:r>
      <w:r>
        <w:rPr>
          <w:sz w:val="28"/>
          <w:lang w:val="uk-UA"/>
        </w:rPr>
        <w:t xml:space="preserve">лови </w:t>
      </w:r>
      <w:r>
        <w:rPr>
          <w:sz w:val="28"/>
          <w:lang w:val="uk-UA"/>
        </w:rPr>
        <w:br/>
        <w:t>обласної держа</w:t>
      </w:r>
      <w:r w:rsidR="007F24E9">
        <w:rPr>
          <w:sz w:val="28"/>
          <w:lang w:val="uk-UA"/>
        </w:rPr>
        <w:t xml:space="preserve">вної адміністрації </w:t>
      </w:r>
    </w:p>
    <w:p w:rsidR="00780C08" w:rsidRPr="00E6453C" w:rsidRDefault="00057C57" w:rsidP="00780C08">
      <w:pPr>
        <w:ind w:left="9360"/>
        <w:rPr>
          <w:sz w:val="28"/>
          <w:lang w:val="uk-UA"/>
        </w:rPr>
      </w:pPr>
      <w:r>
        <w:rPr>
          <w:sz w:val="28"/>
          <w:lang w:val="uk-UA"/>
        </w:rPr>
        <w:t xml:space="preserve">__________ </w:t>
      </w:r>
      <w:r w:rsidR="007F24E9">
        <w:rPr>
          <w:sz w:val="28"/>
          <w:lang w:val="uk-UA"/>
        </w:rPr>
        <w:t>201</w:t>
      </w:r>
      <w:r w:rsidR="001B4044">
        <w:rPr>
          <w:sz w:val="28"/>
          <w:lang w:val="uk-UA"/>
        </w:rPr>
        <w:t>8</w:t>
      </w:r>
      <w:r w:rsidR="00780C08" w:rsidRPr="00E6453C">
        <w:rPr>
          <w:sz w:val="28"/>
          <w:lang w:val="uk-UA"/>
        </w:rPr>
        <w:t xml:space="preserve"> №</w:t>
      </w:r>
      <w:r w:rsidR="00E45119">
        <w:rPr>
          <w:sz w:val="28"/>
          <w:lang w:val="uk-UA"/>
        </w:rPr>
        <w:t xml:space="preserve"> </w:t>
      </w:r>
      <w:r w:rsidR="002701B8">
        <w:rPr>
          <w:sz w:val="28"/>
          <w:lang w:val="uk-UA"/>
        </w:rPr>
        <w:t>____</w:t>
      </w:r>
    </w:p>
    <w:p w:rsidR="00780C08" w:rsidRPr="00E6453C" w:rsidRDefault="00780C08" w:rsidP="00780C08">
      <w:pPr>
        <w:pStyle w:val="1"/>
        <w:ind w:left="9360"/>
        <w:jc w:val="left"/>
        <w:rPr>
          <w:lang w:val="uk-UA"/>
        </w:rPr>
      </w:pPr>
    </w:p>
    <w:p w:rsidR="00780C08" w:rsidRPr="00E6453C" w:rsidRDefault="00780C08" w:rsidP="00780C08">
      <w:pPr>
        <w:ind w:left="432" w:firstLine="4813"/>
        <w:rPr>
          <w:sz w:val="28"/>
          <w:szCs w:val="28"/>
          <w:lang w:val="uk-UA"/>
        </w:rPr>
      </w:pPr>
    </w:p>
    <w:p w:rsidR="00780C08" w:rsidRPr="00E6453C" w:rsidRDefault="00780C08" w:rsidP="00780C08">
      <w:pPr>
        <w:ind w:left="432" w:firstLine="4813"/>
        <w:rPr>
          <w:sz w:val="28"/>
          <w:szCs w:val="28"/>
          <w:lang w:val="uk-UA"/>
        </w:rPr>
      </w:pPr>
    </w:p>
    <w:p w:rsidR="00780C08" w:rsidRPr="00E6453C" w:rsidRDefault="00780C08" w:rsidP="00780C08">
      <w:pPr>
        <w:ind w:left="432" w:firstLine="4813"/>
        <w:rPr>
          <w:sz w:val="28"/>
          <w:szCs w:val="28"/>
          <w:lang w:val="uk-UA"/>
        </w:rPr>
      </w:pPr>
    </w:p>
    <w:p w:rsidR="00780C08" w:rsidRPr="00E6453C" w:rsidRDefault="00780C08" w:rsidP="00780C08">
      <w:pPr>
        <w:pStyle w:val="1"/>
        <w:spacing w:line="240" w:lineRule="auto"/>
        <w:rPr>
          <w:rFonts w:ascii="Times New Roman" w:hAnsi="Times New Roman"/>
          <w:szCs w:val="28"/>
          <w:lang w:val="uk-UA"/>
        </w:rPr>
      </w:pPr>
      <w:r w:rsidRPr="00E6453C">
        <w:rPr>
          <w:rFonts w:ascii="Times New Roman" w:hAnsi="Times New Roman"/>
          <w:szCs w:val="28"/>
          <w:lang w:val="uk-UA"/>
        </w:rPr>
        <w:t>ТАРИФИ</w:t>
      </w:r>
    </w:p>
    <w:p w:rsidR="00780C08" w:rsidRPr="00E6453C" w:rsidRDefault="00780C08" w:rsidP="00780C08">
      <w:pPr>
        <w:jc w:val="center"/>
        <w:rPr>
          <w:b/>
          <w:sz w:val="28"/>
          <w:szCs w:val="28"/>
          <w:lang w:val="uk-UA"/>
        </w:rPr>
      </w:pPr>
      <w:r w:rsidRPr="00E6453C">
        <w:rPr>
          <w:b/>
          <w:sz w:val="28"/>
          <w:szCs w:val="28"/>
          <w:lang w:val="uk-UA"/>
        </w:rPr>
        <w:t xml:space="preserve">на платні послуги з проведення </w:t>
      </w:r>
      <w:r w:rsidR="005176AF">
        <w:rPr>
          <w:b/>
          <w:sz w:val="28"/>
          <w:szCs w:val="28"/>
          <w:lang w:val="uk-UA"/>
        </w:rPr>
        <w:t xml:space="preserve">профілактичних </w:t>
      </w:r>
      <w:r w:rsidRPr="00E6453C">
        <w:rPr>
          <w:b/>
          <w:sz w:val="28"/>
          <w:szCs w:val="28"/>
          <w:lang w:val="uk-UA"/>
        </w:rPr>
        <w:t xml:space="preserve">медичних оглядів працівників певних категорій, що надаються </w:t>
      </w:r>
      <w:r w:rsidR="00057C57">
        <w:rPr>
          <w:b/>
          <w:bCs/>
          <w:sz w:val="28"/>
          <w:szCs w:val="28"/>
          <w:lang w:val="uk-UA"/>
        </w:rPr>
        <w:t>Бахмац</w:t>
      </w:r>
      <w:r w:rsidR="0025086C" w:rsidRPr="0025086C">
        <w:rPr>
          <w:b/>
          <w:bCs/>
          <w:sz w:val="28"/>
          <w:szCs w:val="28"/>
          <w:lang w:val="uk-UA"/>
        </w:rPr>
        <w:t>ькою</w:t>
      </w:r>
      <w:r w:rsidRPr="00E6453C">
        <w:rPr>
          <w:b/>
          <w:sz w:val="28"/>
          <w:szCs w:val="28"/>
          <w:lang w:val="uk-UA"/>
        </w:rPr>
        <w:t xml:space="preserve"> центральною районною лікарнею</w:t>
      </w:r>
    </w:p>
    <w:p w:rsidR="00780C08" w:rsidRPr="00E6453C" w:rsidRDefault="00780C08" w:rsidP="00780C08">
      <w:pPr>
        <w:jc w:val="center"/>
        <w:rPr>
          <w:b/>
          <w:sz w:val="28"/>
          <w:szCs w:val="28"/>
          <w:lang w:val="uk-UA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0174"/>
        <w:gridCol w:w="1169"/>
        <w:gridCol w:w="1551"/>
        <w:gridCol w:w="1630"/>
      </w:tblGrid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  <w:r w:rsidRPr="00241ACF">
              <w:rPr>
                <w:sz w:val="22"/>
                <w:lang w:val="uk-UA"/>
              </w:rPr>
              <w:t>№</w:t>
            </w:r>
          </w:p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0174" w:type="dxa"/>
          </w:tcPr>
          <w:p w:rsidR="00780C08" w:rsidRPr="00241ACF" w:rsidRDefault="00780C08" w:rsidP="004C4947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2"/>
                <w:lang w:val="uk-UA"/>
              </w:rPr>
            </w:pPr>
            <w:r w:rsidRPr="00241ACF">
              <w:rPr>
                <w:rFonts w:ascii="Times New Roman" w:hAnsi="Times New Roman" w:cs="Times New Roman"/>
                <w:b w:val="0"/>
                <w:sz w:val="22"/>
                <w:lang w:val="uk-UA"/>
              </w:rPr>
              <w:t>Найменування послуг</w:t>
            </w:r>
          </w:p>
        </w:tc>
        <w:tc>
          <w:tcPr>
            <w:tcW w:w="1169" w:type="dxa"/>
          </w:tcPr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  <w:r w:rsidRPr="00241ACF">
              <w:rPr>
                <w:sz w:val="22"/>
                <w:lang w:val="uk-UA"/>
              </w:rPr>
              <w:t>Одиниця виміру</w:t>
            </w:r>
          </w:p>
        </w:tc>
        <w:tc>
          <w:tcPr>
            <w:tcW w:w="1551" w:type="dxa"/>
          </w:tcPr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  <w:r w:rsidRPr="00241ACF">
              <w:rPr>
                <w:sz w:val="22"/>
                <w:lang w:val="uk-UA"/>
              </w:rPr>
              <w:t>чоловіки/ жінки</w:t>
            </w:r>
          </w:p>
        </w:tc>
        <w:tc>
          <w:tcPr>
            <w:tcW w:w="1630" w:type="dxa"/>
          </w:tcPr>
          <w:p w:rsidR="00780C08" w:rsidRPr="00241ACF" w:rsidRDefault="009B0465" w:rsidP="004C494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Тариф</w:t>
            </w:r>
            <w:r w:rsidR="00780C08" w:rsidRPr="00241ACF">
              <w:rPr>
                <w:sz w:val="22"/>
                <w:lang w:val="uk-UA"/>
              </w:rPr>
              <w:t>,</w:t>
            </w:r>
          </w:p>
          <w:p w:rsidR="00780C08" w:rsidRPr="00241ACF" w:rsidRDefault="003C6BEF" w:rsidP="004C494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  <w:lang w:val="uk-UA"/>
              </w:rPr>
              <w:t>рн</w:t>
            </w:r>
            <w:r w:rsidR="002A01FF">
              <w:rPr>
                <w:sz w:val="22"/>
                <w:lang w:val="uk-UA"/>
              </w:rPr>
              <w:t xml:space="preserve"> 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  <w:r w:rsidRPr="00241ACF">
              <w:rPr>
                <w:sz w:val="22"/>
                <w:lang w:val="uk-UA"/>
              </w:rPr>
              <w:t>1</w:t>
            </w:r>
          </w:p>
        </w:tc>
        <w:tc>
          <w:tcPr>
            <w:tcW w:w="10174" w:type="dxa"/>
          </w:tcPr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  <w:r w:rsidRPr="00241ACF">
              <w:rPr>
                <w:sz w:val="22"/>
                <w:lang w:val="uk-UA"/>
              </w:rPr>
              <w:t>2</w:t>
            </w:r>
          </w:p>
        </w:tc>
        <w:tc>
          <w:tcPr>
            <w:tcW w:w="1169" w:type="dxa"/>
          </w:tcPr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  <w:r w:rsidRPr="00241ACF">
              <w:rPr>
                <w:sz w:val="22"/>
                <w:lang w:val="uk-UA"/>
              </w:rPr>
              <w:t>3</w:t>
            </w:r>
          </w:p>
        </w:tc>
        <w:tc>
          <w:tcPr>
            <w:tcW w:w="1551" w:type="dxa"/>
          </w:tcPr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  <w:r w:rsidRPr="00241ACF">
              <w:rPr>
                <w:sz w:val="22"/>
                <w:lang w:val="uk-UA"/>
              </w:rPr>
              <w:t>4</w:t>
            </w:r>
          </w:p>
        </w:tc>
        <w:tc>
          <w:tcPr>
            <w:tcW w:w="1630" w:type="dxa"/>
          </w:tcPr>
          <w:p w:rsidR="00780C08" w:rsidRPr="00241ACF" w:rsidRDefault="00780C08" w:rsidP="004C4947">
            <w:pPr>
              <w:jc w:val="center"/>
              <w:rPr>
                <w:sz w:val="22"/>
                <w:lang w:val="uk-UA"/>
              </w:rPr>
            </w:pPr>
            <w:r w:rsidRPr="00241ACF">
              <w:rPr>
                <w:sz w:val="22"/>
                <w:lang w:val="uk-UA"/>
              </w:rPr>
              <w:t>5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</w:tcPr>
          <w:p w:rsidR="00780C08" w:rsidRPr="008E1890" w:rsidRDefault="00400363" w:rsidP="004C4947">
            <w:pPr>
              <w:pStyle w:val="Just"/>
              <w:ind w:firstLine="0"/>
              <w:rPr>
                <w:lang w:val="uk-UA"/>
              </w:rPr>
            </w:pPr>
            <w:r w:rsidRPr="000C2799">
              <w:rPr>
                <w:lang w:val="uk-UA"/>
              </w:rPr>
              <w:t xml:space="preserve">Попередні </w:t>
            </w:r>
            <w:r>
              <w:rPr>
                <w:lang w:val="uk-UA"/>
              </w:rPr>
              <w:t xml:space="preserve">профілактичні </w:t>
            </w:r>
            <w:r w:rsidRPr="000C2799">
              <w:rPr>
                <w:lang w:val="uk-UA"/>
              </w:rPr>
              <w:t xml:space="preserve">(під час прийняття на роботу) </w:t>
            </w:r>
            <w:r>
              <w:rPr>
                <w:lang w:val="uk-UA"/>
              </w:rPr>
              <w:t>(</w:t>
            </w:r>
            <w:r w:rsidRPr="0026395E">
              <w:rPr>
                <w:color w:val="000000"/>
                <w:shd w:val="clear" w:color="auto" w:fill="FFFFFF"/>
                <w:lang w:val="uk-UA"/>
              </w:rPr>
              <w:t>крім випадків, коли медичні огляди проводяться за направленнями органів державної служби зайнятості</w:t>
            </w:r>
            <w:r>
              <w:rPr>
                <w:color w:val="000000"/>
                <w:shd w:val="clear" w:color="auto" w:fill="FFFFFF"/>
                <w:lang w:val="uk-UA"/>
              </w:rPr>
              <w:t>)</w:t>
            </w:r>
            <w:r w:rsidRPr="000C2799">
              <w:rPr>
                <w:lang w:val="uk-UA"/>
              </w:rPr>
              <w:t xml:space="preserve"> та періодичні (протягом трудової діяльності) медичні огляди працівників, зайнятих на важких роботах, роботах із шкідливими чи небезпечними умовами праці або таких, де є потреба у про</w:t>
            </w:r>
            <w:r w:rsidR="0060359A">
              <w:rPr>
                <w:lang w:val="uk-UA"/>
              </w:rPr>
              <w:t>фесійному доборі, щорічні</w:t>
            </w:r>
            <w:r w:rsidRPr="000C2799">
              <w:rPr>
                <w:lang w:val="uk-UA"/>
              </w:rPr>
              <w:t xml:space="preserve"> обов’язков</w:t>
            </w:r>
            <w:r w:rsidR="0060359A">
              <w:rPr>
                <w:lang w:val="uk-UA"/>
              </w:rPr>
              <w:t>і</w:t>
            </w:r>
            <w:r w:rsidRPr="000C2799">
              <w:rPr>
                <w:lang w:val="uk-UA"/>
              </w:rPr>
              <w:t xml:space="preserve"> медичн</w:t>
            </w:r>
            <w:r w:rsidR="0060359A">
              <w:rPr>
                <w:lang w:val="uk-UA"/>
              </w:rPr>
              <w:t>і</w:t>
            </w:r>
            <w:r w:rsidRPr="000C2799">
              <w:rPr>
                <w:lang w:val="uk-UA"/>
              </w:rPr>
              <w:t xml:space="preserve"> огляд</w:t>
            </w:r>
            <w:r w:rsidR="0060359A">
              <w:rPr>
                <w:lang w:val="uk-UA"/>
              </w:rPr>
              <w:t>и</w:t>
            </w:r>
            <w:r w:rsidRPr="000C2799">
              <w:rPr>
                <w:lang w:val="uk-UA"/>
              </w:rPr>
              <w:t xml:space="preserve"> осіб віком до 21 року:</w:t>
            </w:r>
          </w:p>
        </w:tc>
        <w:tc>
          <w:tcPr>
            <w:tcW w:w="1169" w:type="dxa"/>
          </w:tcPr>
          <w:p w:rsidR="00780C08" w:rsidRPr="00241ACF" w:rsidRDefault="00780C08" w:rsidP="004C4947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551" w:type="dxa"/>
          </w:tcPr>
          <w:p w:rsidR="00780C08" w:rsidRPr="00241ACF" w:rsidRDefault="00780C08" w:rsidP="004C4947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630" w:type="dxa"/>
          </w:tcPr>
          <w:p w:rsidR="00780C08" w:rsidRPr="00241ACF" w:rsidRDefault="00780C08" w:rsidP="004C4947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1F1E07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0174" w:type="dxa"/>
            <w:vMerge w:val="restart"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Робота на висоті, верхолазні роботи і роботи, пов'язані з підійманням на висоту, а також з обслуговування</w:t>
            </w:r>
            <w:r w:rsidR="00AA7322">
              <w:rPr>
                <w:sz w:val="24"/>
                <w:szCs w:val="24"/>
                <w:lang w:val="uk-UA"/>
              </w:rPr>
              <w:t>м</w:t>
            </w:r>
            <w:r w:rsidRPr="008E1890">
              <w:rPr>
                <w:sz w:val="24"/>
                <w:szCs w:val="24"/>
                <w:lang w:val="uk-UA"/>
              </w:rPr>
              <w:t xml:space="preserve"> підіймальних ме</w:t>
            </w:r>
            <w:r w:rsidR="001F1E07" w:rsidRPr="008E1890">
              <w:rPr>
                <w:sz w:val="24"/>
                <w:szCs w:val="24"/>
                <w:lang w:val="uk-UA"/>
              </w:rPr>
              <w:t xml:space="preserve">ханізмів </w:t>
            </w:r>
            <w:r w:rsidR="001F1E07" w:rsidRPr="008E1890">
              <w:rPr>
                <w:color w:val="000000"/>
                <w:sz w:val="24"/>
                <w:szCs w:val="24"/>
                <w:lang w:val="uk-UA"/>
              </w:rPr>
              <w:t xml:space="preserve">(не враховано </w:t>
            </w:r>
            <w:r w:rsidR="001F1E07" w:rsidRPr="008E1890">
              <w:rPr>
                <w:sz w:val="24"/>
                <w:szCs w:val="24"/>
                <w:lang w:val="uk-UA"/>
              </w:rPr>
              <w:t>дослідження сенсомоторних реакцій, уваги, пам’яті зорової та слухової, емоційної стійкості та відчуття тривоги, стійкості до впливу стресів, недбалості, орієнтації у просторі, здібності до адаптації).</w:t>
            </w: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попередній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Pr="00241ACF" w:rsidRDefault="00024B63" w:rsidP="00563FA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125,00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Pr="00241ACF" w:rsidRDefault="00024B63" w:rsidP="00563FA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149,80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періодичний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Pr="00241ACF" w:rsidRDefault="00024B63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90,10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Pr="00241ACF" w:rsidRDefault="00024B63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114,90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28" w:type="dxa"/>
            <w:vMerge w:val="restart"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1F1E07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0174" w:type="dxa"/>
            <w:vMerge w:val="restart"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Електротехнічний персонал, що виконує роботи з оперативного обслуговування і ремонту діючих електроустановок напругою 127 В і вище змінного струму і 110 В постійного струму, а також монтажні та налагоджувальні роботи, дослідження та вимірювання у цих електроустановках</w:t>
            </w: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попередній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Pr="00241ACF" w:rsidRDefault="00024B63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90,80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Pr="00241ACF" w:rsidRDefault="00024B63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115,60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періодичний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Pr="00241ACF" w:rsidRDefault="00024B63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84,40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Pr="00241ACF" w:rsidRDefault="00024B63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109,20</w:t>
            </w:r>
          </w:p>
        </w:tc>
      </w:tr>
      <w:tr w:rsidR="000C2767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0C2767" w:rsidRPr="001F1E07" w:rsidRDefault="000C2767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1F1E07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10174" w:type="dxa"/>
            <w:vMerge w:val="restart"/>
          </w:tcPr>
          <w:p w:rsidR="000C2767" w:rsidRPr="008E1890" w:rsidRDefault="000C2767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Машиністи (кочегари), оператори котельних, працівники служби газнагляду</w:t>
            </w:r>
          </w:p>
        </w:tc>
        <w:tc>
          <w:tcPr>
            <w:tcW w:w="1169" w:type="dxa"/>
            <w:vMerge w:val="restart"/>
            <w:vAlign w:val="center"/>
          </w:tcPr>
          <w:p w:rsidR="000C2767" w:rsidRPr="00241ACF" w:rsidRDefault="000C2767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попередній огляд</w:t>
            </w:r>
          </w:p>
        </w:tc>
        <w:tc>
          <w:tcPr>
            <w:tcW w:w="1551" w:type="dxa"/>
            <w:vAlign w:val="center"/>
          </w:tcPr>
          <w:p w:rsidR="000C2767" w:rsidRPr="00241ACF" w:rsidRDefault="000C2767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0C2767" w:rsidRPr="00241ACF" w:rsidRDefault="00EA5D1C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90,80</w:t>
            </w:r>
          </w:p>
        </w:tc>
      </w:tr>
      <w:tr w:rsidR="000C2767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0C2767" w:rsidRPr="001F1E07" w:rsidRDefault="000C2767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0C2767" w:rsidRPr="008E1890" w:rsidRDefault="000C2767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0C2767" w:rsidRPr="00241ACF" w:rsidRDefault="000C2767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0C2767" w:rsidRPr="00241ACF" w:rsidRDefault="000C2767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0C2767" w:rsidRPr="00241ACF" w:rsidRDefault="00EA5D1C" w:rsidP="00EA5D1C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115,60</w:t>
            </w:r>
          </w:p>
        </w:tc>
      </w:tr>
      <w:tr w:rsidR="000C2767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0C2767" w:rsidRPr="001F1E07" w:rsidRDefault="000C2767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0C2767" w:rsidRPr="008E1890" w:rsidRDefault="000C2767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0C2767" w:rsidRPr="00241ACF" w:rsidRDefault="000C2767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періодичний огляд</w:t>
            </w:r>
          </w:p>
        </w:tc>
        <w:tc>
          <w:tcPr>
            <w:tcW w:w="1551" w:type="dxa"/>
            <w:vAlign w:val="center"/>
          </w:tcPr>
          <w:p w:rsidR="000C2767" w:rsidRPr="00241ACF" w:rsidRDefault="000C2767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0C2767" w:rsidRPr="00241ACF" w:rsidRDefault="00EA5D1C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84,40</w:t>
            </w:r>
          </w:p>
        </w:tc>
      </w:tr>
      <w:tr w:rsidR="000C2767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0C2767" w:rsidRPr="001F1E07" w:rsidRDefault="000C2767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0C2767" w:rsidRPr="008E1890" w:rsidRDefault="000C2767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0C2767" w:rsidRPr="00241ACF" w:rsidRDefault="000C2767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0C2767" w:rsidRPr="00241ACF" w:rsidRDefault="000C2767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0C2767" w:rsidRPr="00241ACF" w:rsidRDefault="00EA5D1C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109,20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1F1E07">
              <w:rPr>
                <w:sz w:val="24"/>
                <w:szCs w:val="24"/>
              </w:rPr>
              <w:lastRenderedPageBreak/>
              <w:t>4</w:t>
            </w:r>
            <w:r w:rsidRPr="001F1E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0174" w:type="dxa"/>
            <w:vMerge w:val="restart"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ru-RU"/>
              </w:rPr>
            </w:pPr>
            <w:r w:rsidRPr="008E1890">
              <w:rPr>
                <w:color w:val="000000"/>
                <w:sz w:val="24"/>
                <w:szCs w:val="24"/>
                <w:lang w:val="ru-RU"/>
              </w:rPr>
              <w:t xml:space="preserve">Роботи у </w:t>
            </w:r>
            <w:proofErr w:type="gramStart"/>
            <w:r w:rsidRPr="008E1890">
              <w:rPr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8E1890">
              <w:rPr>
                <w:color w:val="000000"/>
                <w:sz w:val="24"/>
                <w:szCs w:val="24"/>
                <w:lang w:val="ru-RU"/>
              </w:rPr>
              <w:t>ісовій охороні, по валу, сплаву, транспортуванню та первинній обробці лісу</w:t>
            </w: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попередній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96,50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121,30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періодичний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90,10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114,90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1F1E07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0174" w:type="dxa"/>
            <w:vMerge w:val="restart"/>
          </w:tcPr>
          <w:p w:rsidR="00780C08" w:rsidRPr="008E1890" w:rsidRDefault="008E1890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color w:val="000000"/>
                <w:sz w:val="24"/>
                <w:szCs w:val="24"/>
                <w:lang w:val="uk-UA"/>
              </w:rPr>
              <w:t>Роботи у військовій охороні, службах спецзв'язку, апараті інкасації, банківських структурах, інших закладах та службах, яким дозволено носити вогнепальну зброю та її застосовувати</w:t>
            </w: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попередній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150,00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174,80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періодичний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143,60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168,40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1F1E07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0174" w:type="dxa"/>
            <w:vMerge w:val="restart"/>
          </w:tcPr>
          <w:p w:rsidR="00780C08" w:rsidRPr="008E1890" w:rsidRDefault="008E1890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color w:val="000000"/>
                <w:sz w:val="24"/>
                <w:szCs w:val="24"/>
                <w:lang w:val="uk-UA"/>
              </w:rPr>
              <w:t xml:space="preserve">Газорятувальна служба, добровільні газорятувальні дружини, військові частини і загони з попередження виникнення і ліквідації відкритих газових і нафтових фонтанів, військові гірничі, гірничорятувальні служби міністерств та закладів, пожежна охорона </w:t>
            </w:r>
            <w:r w:rsidRPr="008E1890">
              <w:rPr>
                <w:sz w:val="24"/>
                <w:szCs w:val="24"/>
                <w:lang w:val="uk-UA"/>
              </w:rPr>
              <w:t>(не враховано дослідження сенсомоторних реакцій, уваги, реакції на об'єкт, що рухається, швидкості переключення уваги, емоційної стійкості та відчуття тривоги, стійкості до дії стресів, орієнтації у просторі, втомлюваності, здатності приймати рішення в екстремальних умовах).</w:t>
            </w: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попередній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150,00</w:t>
            </w:r>
          </w:p>
        </w:tc>
      </w:tr>
      <w:tr w:rsidR="00780C08" w:rsidRPr="00241ACF" w:rsidTr="00741D2C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174,80</w:t>
            </w:r>
          </w:p>
        </w:tc>
      </w:tr>
      <w:tr w:rsidR="00780C08" w:rsidRPr="00241ACF" w:rsidTr="00300FAA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періодичний огляд</w:t>
            </w: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150,00</w:t>
            </w:r>
          </w:p>
        </w:tc>
      </w:tr>
      <w:tr w:rsidR="00780C08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80C08" w:rsidRPr="001F1E07" w:rsidRDefault="00780C08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80C08" w:rsidRPr="008E1890" w:rsidRDefault="00780C08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80C08" w:rsidRPr="00241ACF" w:rsidRDefault="00780C08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80C08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174,80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1F1E07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10174" w:type="dxa"/>
            <w:vMerge w:val="restart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color w:val="000000"/>
                <w:sz w:val="24"/>
                <w:szCs w:val="24"/>
                <w:lang w:val="uk-UA"/>
              </w:rPr>
              <w:t>Аварійно-рятувальні служби (роботи) з ліквідації надзвичайних ситуацій природного та техногенного характеру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E1890">
              <w:rPr>
                <w:sz w:val="24"/>
                <w:szCs w:val="24"/>
                <w:lang w:val="uk-UA"/>
              </w:rPr>
              <w:t>(не враховано дослідження сенсомоторних реакцій, уваги, реакції на об'єкт, що рухається, швидкості переключення уваги, емоційної стійкості та відчуття тривоги, стійкості до дії стресів, орієнтації у просторі, втомлюваності, здатності приймати рішення в екстремальних умовах</w:t>
            </w:r>
            <w:r>
              <w:rPr>
                <w:sz w:val="24"/>
                <w:szCs w:val="24"/>
                <w:lang w:val="uk-UA"/>
              </w:rPr>
              <w:t>, ФЗД</w:t>
            </w:r>
            <w:r w:rsidRPr="008E189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69" w:type="dxa"/>
            <w:vMerge w:val="restart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попередній 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41D2C" w:rsidRDefault="006076AD" w:rsidP="00C34930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150,00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41D2C" w:rsidRDefault="006076AD" w:rsidP="00C34930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174,80</w:t>
            </w:r>
          </w:p>
        </w:tc>
      </w:tr>
      <w:tr w:rsidR="00741D2C" w:rsidRPr="00241ACF" w:rsidTr="00300FA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28" w:type="dxa"/>
            <w:vMerge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періодичний 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41D2C" w:rsidRDefault="006076AD" w:rsidP="00C34930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150,00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41D2C" w:rsidRDefault="006076AD" w:rsidP="00C34930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174,80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1F1E07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10174" w:type="dxa"/>
            <w:vMerge w:val="restart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ru-RU"/>
              </w:rPr>
            </w:pPr>
            <w:r w:rsidRPr="008E1890">
              <w:rPr>
                <w:color w:val="000000"/>
                <w:sz w:val="24"/>
                <w:szCs w:val="24"/>
                <w:lang w:val="uk-UA"/>
              </w:rPr>
              <w:t>Роботи на механічному обладнанні.</w:t>
            </w:r>
          </w:p>
        </w:tc>
        <w:tc>
          <w:tcPr>
            <w:tcW w:w="1169" w:type="dxa"/>
            <w:vMerge w:val="restart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попередній 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41D2C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96,50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41D2C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121,30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періодичний 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чоловіки</w:t>
            </w:r>
          </w:p>
        </w:tc>
        <w:tc>
          <w:tcPr>
            <w:tcW w:w="1630" w:type="dxa"/>
            <w:vAlign w:val="center"/>
          </w:tcPr>
          <w:p w:rsidR="00741D2C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90,10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  <w:vMerge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жінки</w:t>
            </w:r>
          </w:p>
        </w:tc>
        <w:tc>
          <w:tcPr>
            <w:tcW w:w="1630" w:type="dxa"/>
            <w:vAlign w:val="center"/>
          </w:tcPr>
          <w:p w:rsidR="00741D2C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114,90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Загальні о</w:t>
            </w:r>
            <w:r w:rsidR="00E826B7">
              <w:rPr>
                <w:sz w:val="24"/>
                <w:szCs w:val="24"/>
                <w:lang w:val="uk-UA"/>
              </w:rPr>
              <w:t>бстеження спеціалістами медичної комісії: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Огляд лікарем</w:t>
            </w:r>
            <w:r w:rsidR="00E826B7">
              <w:rPr>
                <w:sz w:val="24"/>
                <w:szCs w:val="24"/>
                <w:lang w:val="uk-UA"/>
              </w:rPr>
              <w:t>-</w:t>
            </w:r>
            <w:r w:rsidRPr="008E1890">
              <w:rPr>
                <w:sz w:val="24"/>
                <w:szCs w:val="24"/>
                <w:lang w:val="uk-UA"/>
              </w:rPr>
              <w:t>терапевтом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E914F5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11,50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Огляд лікарем</w:t>
            </w:r>
            <w:r w:rsidR="00E826B7">
              <w:rPr>
                <w:sz w:val="24"/>
                <w:szCs w:val="24"/>
                <w:lang w:val="uk-UA"/>
              </w:rPr>
              <w:t>-</w:t>
            </w:r>
            <w:r w:rsidRPr="008E1890">
              <w:rPr>
                <w:sz w:val="24"/>
                <w:szCs w:val="24"/>
                <w:lang w:val="uk-UA"/>
              </w:rPr>
              <w:t>отоларингологом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12,30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Огляд лікарем</w:t>
            </w:r>
            <w:r w:rsidR="00E826B7">
              <w:rPr>
                <w:sz w:val="24"/>
                <w:szCs w:val="24"/>
                <w:lang w:val="uk-UA"/>
              </w:rPr>
              <w:t>-</w:t>
            </w:r>
            <w:r w:rsidRPr="008E1890">
              <w:rPr>
                <w:sz w:val="24"/>
                <w:szCs w:val="24"/>
                <w:lang w:val="uk-UA"/>
              </w:rPr>
              <w:t>офтальмологом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6,80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Огляд лікарем</w:t>
            </w:r>
            <w:r w:rsidR="00E826B7">
              <w:rPr>
                <w:sz w:val="24"/>
                <w:szCs w:val="24"/>
                <w:lang w:val="uk-UA"/>
              </w:rPr>
              <w:t>-</w:t>
            </w:r>
            <w:r w:rsidRPr="008E1890">
              <w:rPr>
                <w:sz w:val="24"/>
                <w:szCs w:val="24"/>
                <w:lang w:val="uk-UA"/>
              </w:rPr>
              <w:t>невропатологом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10,10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Огляд лікарем</w:t>
            </w:r>
            <w:r w:rsidR="00E826B7">
              <w:rPr>
                <w:sz w:val="24"/>
                <w:szCs w:val="24"/>
                <w:lang w:val="uk-UA"/>
              </w:rPr>
              <w:t>-</w:t>
            </w:r>
            <w:r w:rsidRPr="008E1890">
              <w:rPr>
                <w:sz w:val="24"/>
                <w:szCs w:val="24"/>
                <w:lang w:val="uk-UA"/>
              </w:rPr>
              <w:t>хірургом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5,70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Огляд лікарем</w:t>
            </w:r>
            <w:r w:rsidR="00E826B7">
              <w:rPr>
                <w:sz w:val="24"/>
                <w:szCs w:val="24"/>
                <w:lang w:val="uk-UA"/>
              </w:rPr>
              <w:t>-</w:t>
            </w:r>
            <w:r w:rsidRPr="008E1890">
              <w:rPr>
                <w:sz w:val="24"/>
                <w:szCs w:val="24"/>
                <w:lang w:val="uk-UA"/>
              </w:rPr>
              <w:t>акушер</w:t>
            </w:r>
            <w:r w:rsidR="00E826B7">
              <w:rPr>
                <w:sz w:val="24"/>
                <w:szCs w:val="24"/>
                <w:lang w:val="uk-UA"/>
              </w:rPr>
              <w:t>-</w:t>
            </w:r>
            <w:r w:rsidRPr="008E1890">
              <w:rPr>
                <w:sz w:val="24"/>
                <w:szCs w:val="24"/>
                <w:lang w:val="uk-UA"/>
              </w:rPr>
              <w:t>гінекологом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12,50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10174" w:type="dxa"/>
          </w:tcPr>
          <w:p w:rsidR="00741D2C" w:rsidRPr="008E1890" w:rsidRDefault="00616192" w:rsidP="004C49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Огляд лікарем-</w:t>
            </w:r>
            <w:r w:rsidR="00741D2C" w:rsidRPr="008E1890">
              <w:rPr>
                <w:sz w:val="24"/>
                <w:szCs w:val="24"/>
                <w:lang w:val="uk-UA"/>
              </w:rPr>
              <w:t>дерматовенерологом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огляд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10,10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28" w:type="dxa"/>
          </w:tcPr>
          <w:p w:rsidR="00741D2C" w:rsidRPr="001F1E07" w:rsidRDefault="00741D2C" w:rsidP="004C49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Лабораторні,  функціональні  та інші дослідження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both"/>
              <w:rPr>
                <w:sz w:val="23"/>
                <w:lang w:val="uk-UA"/>
              </w:rPr>
            </w:pP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A57FEA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Функціональне обстеження (електрокардіограма)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 xml:space="preserve">дослідження 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7,50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A57FEA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10174" w:type="dxa"/>
          </w:tcPr>
          <w:p w:rsidR="00741D2C" w:rsidRPr="008E1890" w:rsidRDefault="00741D2C" w:rsidP="00FB1E02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Аналіз крові (визначення гемоглобіну, лейкоцитів, ШОЕ )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дослідження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19,40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A57FEA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Загальний аналіз сечі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дослідження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14,90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A57FEA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Флюорографія грудної клітки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дослідження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8,80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1F1E07" w:rsidRDefault="00A57FEA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10174" w:type="dxa"/>
          </w:tcPr>
          <w:p w:rsidR="00741D2C" w:rsidRPr="008E1890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Рентгенографія грудної клітки</w:t>
            </w:r>
          </w:p>
        </w:tc>
        <w:tc>
          <w:tcPr>
            <w:tcW w:w="1169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дослідження</w:t>
            </w:r>
          </w:p>
        </w:tc>
        <w:tc>
          <w:tcPr>
            <w:tcW w:w="1551" w:type="dxa"/>
            <w:vAlign w:val="center"/>
          </w:tcPr>
          <w:p w:rsidR="00741D2C" w:rsidRPr="00241ACF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15,20</w:t>
            </w:r>
          </w:p>
        </w:tc>
      </w:tr>
      <w:tr w:rsidR="00741D2C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741D2C" w:rsidRPr="006076AD" w:rsidRDefault="00A57FEA" w:rsidP="004C4947">
            <w:pPr>
              <w:jc w:val="center"/>
              <w:rPr>
                <w:sz w:val="24"/>
                <w:szCs w:val="24"/>
                <w:lang w:val="uk-UA"/>
              </w:rPr>
            </w:pPr>
            <w:r w:rsidRPr="006076AD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10174" w:type="dxa"/>
          </w:tcPr>
          <w:p w:rsidR="00741D2C" w:rsidRPr="006076AD" w:rsidRDefault="00741D2C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6076AD">
              <w:rPr>
                <w:sz w:val="24"/>
                <w:szCs w:val="24"/>
                <w:lang w:val="uk-UA"/>
              </w:rPr>
              <w:t>Бактеріологічне дослідження мазків на флору</w:t>
            </w:r>
          </w:p>
        </w:tc>
        <w:tc>
          <w:tcPr>
            <w:tcW w:w="1169" w:type="dxa"/>
            <w:vAlign w:val="center"/>
          </w:tcPr>
          <w:p w:rsidR="00741D2C" w:rsidRPr="006076AD" w:rsidRDefault="00741D2C" w:rsidP="004C4947">
            <w:pPr>
              <w:jc w:val="center"/>
              <w:rPr>
                <w:sz w:val="17"/>
                <w:lang w:val="uk-UA"/>
              </w:rPr>
            </w:pPr>
            <w:r w:rsidRPr="006076AD">
              <w:rPr>
                <w:sz w:val="17"/>
                <w:lang w:val="uk-UA"/>
              </w:rPr>
              <w:t>дослідження</w:t>
            </w:r>
          </w:p>
        </w:tc>
        <w:tc>
          <w:tcPr>
            <w:tcW w:w="1551" w:type="dxa"/>
            <w:vAlign w:val="center"/>
          </w:tcPr>
          <w:p w:rsidR="00741D2C" w:rsidRPr="006076AD" w:rsidRDefault="00741D2C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741D2C" w:rsidRPr="00016EF7" w:rsidRDefault="006076AD" w:rsidP="004C4947">
            <w:pPr>
              <w:jc w:val="center"/>
              <w:rPr>
                <w:sz w:val="23"/>
                <w:highlight w:val="yellow"/>
                <w:lang w:val="uk-UA"/>
              </w:rPr>
            </w:pPr>
            <w:r w:rsidRPr="006076AD">
              <w:rPr>
                <w:sz w:val="23"/>
                <w:lang w:val="uk-UA"/>
              </w:rPr>
              <w:t>12,30</w:t>
            </w:r>
          </w:p>
        </w:tc>
      </w:tr>
      <w:tr w:rsidR="00A57FEA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A57FEA" w:rsidRPr="001F1E07" w:rsidRDefault="00A57FEA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10174" w:type="dxa"/>
          </w:tcPr>
          <w:p w:rsidR="00A57FEA" w:rsidRPr="002B3D21" w:rsidRDefault="00A57FEA" w:rsidP="00C34930">
            <w:pPr>
              <w:rPr>
                <w:sz w:val="23"/>
                <w:szCs w:val="23"/>
                <w:highlight w:val="yellow"/>
                <w:lang w:val="uk-UA"/>
              </w:rPr>
            </w:pPr>
            <w:r w:rsidRPr="002B3D21">
              <w:rPr>
                <w:sz w:val="23"/>
                <w:lang w:val="uk-UA"/>
              </w:rPr>
              <w:t>Визначення глютамілтрансферази в крові (ГГТФ)</w:t>
            </w:r>
          </w:p>
        </w:tc>
        <w:tc>
          <w:tcPr>
            <w:tcW w:w="1169" w:type="dxa"/>
            <w:vAlign w:val="center"/>
          </w:tcPr>
          <w:p w:rsidR="00A57FEA" w:rsidRPr="00A57FEA" w:rsidRDefault="00A57FEA" w:rsidP="00C34930">
            <w:pPr>
              <w:jc w:val="center"/>
              <w:rPr>
                <w:sz w:val="17"/>
                <w:szCs w:val="17"/>
                <w:lang w:val="uk-UA"/>
              </w:rPr>
            </w:pPr>
            <w:r w:rsidRPr="00A57FEA">
              <w:rPr>
                <w:sz w:val="17"/>
                <w:szCs w:val="17"/>
                <w:lang w:val="uk-UA"/>
              </w:rPr>
              <w:t>дослідження</w:t>
            </w:r>
          </w:p>
        </w:tc>
        <w:tc>
          <w:tcPr>
            <w:tcW w:w="1551" w:type="dxa"/>
            <w:vAlign w:val="center"/>
          </w:tcPr>
          <w:p w:rsidR="00A57FEA" w:rsidRPr="00241ACF" w:rsidRDefault="00A57FEA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A57FEA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28,50</w:t>
            </w:r>
          </w:p>
        </w:tc>
      </w:tr>
      <w:tr w:rsidR="00A57FEA" w:rsidRPr="00241ACF" w:rsidTr="004C4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A57FEA" w:rsidRPr="001F1E07" w:rsidRDefault="00A57FEA" w:rsidP="004C4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10174" w:type="dxa"/>
          </w:tcPr>
          <w:p w:rsidR="00A57FEA" w:rsidRPr="008E1890" w:rsidRDefault="00A57FEA" w:rsidP="004C4947">
            <w:pPr>
              <w:jc w:val="both"/>
              <w:rPr>
                <w:sz w:val="24"/>
                <w:szCs w:val="24"/>
                <w:lang w:val="uk-UA"/>
              </w:rPr>
            </w:pPr>
            <w:r w:rsidRPr="008E1890">
              <w:rPr>
                <w:sz w:val="24"/>
                <w:szCs w:val="24"/>
                <w:lang w:val="uk-UA"/>
              </w:rPr>
              <w:t>Дослідження вестибулярного апарату</w:t>
            </w:r>
          </w:p>
        </w:tc>
        <w:tc>
          <w:tcPr>
            <w:tcW w:w="1169" w:type="dxa"/>
            <w:vAlign w:val="center"/>
          </w:tcPr>
          <w:p w:rsidR="00A57FEA" w:rsidRPr="00241ACF" w:rsidRDefault="00A57FEA" w:rsidP="004C4947">
            <w:pPr>
              <w:jc w:val="center"/>
              <w:rPr>
                <w:sz w:val="17"/>
                <w:lang w:val="uk-UA"/>
              </w:rPr>
            </w:pPr>
            <w:r w:rsidRPr="00241ACF">
              <w:rPr>
                <w:sz w:val="17"/>
                <w:lang w:val="uk-UA"/>
              </w:rPr>
              <w:t>дослідження</w:t>
            </w:r>
          </w:p>
        </w:tc>
        <w:tc>
          <w:tcPr>
            <w:tcW w:w="1551" w:type="dxa"/>
            <w:vAlign w:val="center"/>
          </w:tcPr>
          <w:p w:rsidR="00A57FEA" w:rsidRPr="00241ACF" w:rsidRDefault="00A57FEA" w:rsidP="004C4947">
            <w:pPr>
              <w:jc w:val="center"/>
              <w:rPr>
                <w:sz w:val="23"/>
                <w:lang w:val="uk-UA"/>
              </w:rPr>
            </w:pPr>
          </w:p>
        </w:tc>
        <w:tc>
          <w:tcPr>
            <w:tcW w:w="1630" w:type="dxa"/>
            <w:vAlign w:val="center"/>
          </w:tcPr>
          <w:p w:rsidR="00A57FEA" w:rsidRPr="00241ACF" w:rsidRDefault="006076AD" w:rsidP="004C4947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8,00</w:t>
            </w:r>
          </w:p>
        </w:tc>
      </w:tr>
    </w:tbl>
    <w:p w:rsidR="00780C08" w:rsidRPr="00241ACF" w:rsidRDefault="00780C08" w:rsidP="00780C08">
      <w:pPr>
        <w:ind w:firstLine="851"/>
        <w:jc w:val="both"/>
        <w:rPr>
          <w:sz w:val="16"/>
          <w:szCs w:val="16"/>
          <w:lang w:val="uk-UA"/>
        </w:rPr>
      </w:pPr>
    </w:p>
    <w:p w:rsidR="00780C08" w:rsidRPr="00E6453C" w:rsidRDefault="00780C08" w:rsidP="00780C08">
      <w:pPr>
        <w:rPr>
          <w:b/>
          <w:i/>
          <w:sz w:val="28"/>
          <w:szCs w:val="28"/>
          <w:lang w:val="uk-UA"/>
        </w:rPr>
      </w:pPr>
    </w:p>
    <w:p w:rsidR="00182574" w:rsidRPr="00414BD2" w:rsidRDefault="00FB1E02" w:rsidP="00182574">
      <w:p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З</w:t>
      </w:r>
      <w:r w:rsidR="00182574" w:rsidRPr="00414BD2">
        <w:rPr>
          <w:b/>
          <w:i/>
          <w:sz w:val="28"/>
          <w:lang w:val="uk-UA"/>
        </w:rPr>
        <w:t xml:space="preserve">аступник голови </w:t>
      </w:r>
      <w:r>
        <w:rPr>
          <w:b/>
          <w:i/>
          <w:sz w:val="28"/>
          <w:lang w:val="uk-UA"/>
        </w:rPr>
        <w:t>– керівник ап</w:t>
      </w:r>
      <w:r w:rsidR="00616192">
        <w:rPr>
          <w:b/>
          <w:i/>
          <w:sz w:val="28"/>
          <w:lang w:val="uk-UA"/>
        </w:rPr>
        <w:t>а</w:t>
      </w:r>
      <w:r>
        <w:rPr>
          <w:b/>
          <w:i/>
          <w:sz w:val="28"/>
          <w:lang w:val="uk-UA"/>
        </w:rPr>
        <w:t>рату</w:t>
      </w:r>
    </w:p>
    <w:p w:rsidR="00182574" w:rsidRDefault="00182574" w:rsidP="00182574">
      <w:pPr>
        <w:jc w:val="both"/>
        <w:rPr>
          <w:szCs w:val="16"/>
          <w:lang w:val="uk-UA"/>
        </w:rPr>
      </w:pPr>
      <w:r w:rsidRPr="00414BD2">
        <w:rPr>
          <w:b/>
          <w:i/>
          <w:sz w:val="28"/>
          <w:lang w:val="uk-UA"/>
        </w:rPr>
        <w:t xml:space="preserve">обласної державної адміністрації                          </w:t>
      </w:r>
      <w:r>
        <w:rPr>
          <w:b/>
          <w:i/>
          <w:sz w:val="28"/>
          <w:lang w:val="uk-UA"/>
        </w:rPr>
        <w:t xml:space="preserve">                                                                               </w:t>
      </w:r>
      <w:r w:rsidRPr="00414BD2">
        <w:rPr>
          <w:b/>
          <w:i/>
          <w:sz w:val="28"/>
          <w:lang w:val="uk-UA"/>
        </w:rPr>
        <w:t xml:space="preserve">              </w:t>
      </w:r>
      <w:r w:rsidR="00FB1E02">
        <w:rPr>
          <w:b/>
          <w:i/>
          <w:sz w:val="28"/>
          <w:lang w:val="uk-UA"/>
        </w:rPr>
        <w:t>Н.А. Романова</w:t>
      </w:r>
    </w:p>
    <w:p w:rsidR="00780C08" w:rsidRPr="00E6453C" w:rsidRDefault="00780C08" w:rsidP="00780C08">
      <w:pPr>
        <w:ind w:hanging="11"/>
        <w:rPr>
          <w:sz w:val="28"/>
          <w:szCs w:val="28"/>
          <w:lang w:val="uk-UA"/>
        </w:rPr>
      </w:pPr>
    </w:p>
    <w:p w:rsidR="00780C08" w:rsidRPr="00E6453C" w:rsidRDefault="00780C08" w:rsidP="00780C08">
      <w:pPr>
        <w:ind w:hanging="11"/>
        <w:rPr>
          <w:sz w:val="28"/>
          <w:szCs w:val="28"/>
          <w:lang w:val="uk-UA"/>
        </w:rPr>
      </w:pPr>
    </w:p>
    <w:p w:rsidR="00780C08" w:rsidRPr="009939B1" w:rsidRDefault="00780C08" w:rsidP="00780C08">
      <w:pPr>
        <w:ind w:hanging="11"/>
        <w:rPr>
          <w:color w:val="0000FF"/>
          <w:sz w:val="28"/>
          <w:szCs w:val="28"/>
          <w:lang w:val="uk-UA"/>
        </w:rPr>
      </w:pPr>
    </w:p>
    <w:p w:rsidR="00780C08" w:rsidRPr="009939B1" w:rsidRDefault="00780C08" w:rsidP="00780C08">
      <w:pPr>
        <w:ind w:left="432" w:firstLine="4813"/>
        <w:rPr>
          <w:color w:val="0000FF"/>
          <w:sz w:val="28"/>
          <w:szCs w:val="28"/>
          <w:lang w:val="uk-UA"/>
        </w:rPr>
        <w:sectPr w:rsidR="00780C08" w:rsidRPr="009939B1" w:rsidSect="00B456DC">
          <w:headerReference w:type="default" r:id="rId7"/>
          <w:pgSz w:w="16840" w:h="11907" w:orient="landscape" w:code="9"/>
          <w:pgMar w:top="1701" w:right="567" w:bottom="567" w:left="1134" w:header="567" w:footer="709" w:gutter="0"/>
          <w:pgNumType w:start="1"/>
          <w:cols w:space="709"/>
          <w:titlePg/>
        </w:sectPr>
      </w:pPr>
    </w:p>
    <w:p w:rsidR="003D363C" w:rsidRPr="00E6453C" w:rsidRDefault="003D363C" w:rsidP="003D363C">
      <w:pPr>
        <w:ind w:left="432" w:firstLine="9774"/>
        <w:rPr>
          <w:sz w:val="28"/>
          <w:szCs w:val="28"/>
          <w:lang w:val="uk-UA"/>
        </w:rPr>
      </w:pPr>
      <w:r w:rsidRPr="00E6453C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2</w:t>
      </w:r>
    </w:p>
    <w:p w:rsidR="00E45119" w:rsidRDefault="00E45119" w:rsidP="00E45119">
      <w:pPr>
        <w:ind w:left="10206"/>
        <w:rPr>
          <w:sz w:val="28"/>
          <w:lang w:val="uk-UA"/>
        </w:rPr>
      </w:pPr>
      <w:r w:rsidRPr="00E6453C">
        <w:rPr>
          <w:sz w:val="28"/>
          <w:lang w:val="uk-UA"/>
        </w:rPr>
        <w:t>до розпорядження го</w:t>
      </w:r>
      <w:r>
        <w:rPr>
          <w:sz w:val="28"/>
          <w:lang w:val="uk-UA"/>
        </w:rPr>
        <w:t xml:space="preserve">лови </w:t>
      </w:r>
      <w:r>
        <w:rPr>
          <w:sz w:val="28"/>
          <w:lang w:val="uk-UA"/>
        </w:rPr>
        <w:br/>
        <w:t xml:space="preserve">обласної державної адміністрації </w:t>
      </w:r>
    </w:p>
    <w:p w:rsidR="00E45119" w:rsidRPr="00E6453C" w:rsidRDefault="00016EF7" w:rsidP="00E45119">
      <w:pPr>
        <w:ind w:left="10206"/>
        <w:rPr>
          <w:sz w:val="28"/>
          <w:lang w:val="uk-UA"/>
        </w:rPr>
      </w:pPr>
      <w:r>
        <w:rPr>
          <w:sz w:val="28"/>
          <w:lang w:val="uk-UA"/>
        </w:rPr>
        <w:t>__________</w:t>
      </w:r>
      <w:r w:rsidR="00E45119">
        <w:rPr>
          <w:sz w:val="28"/>
          <w:lang w:val="uk-UA"/>
        </w:rPr>
        <w:t xml:space="preserve"> 201</w:t>
      </w:r>
      <w:r w:rsidR="001B4044">
        <w:rPr>
          <w:sz w:val="28"/>
          <w:lang w:val="uk-UA"/>
        </w:rPr>
        <w:t>8</w:t>
      </w:r>
      <w:r w:rsidR="00E45119" w:rsidRPr="00E6453C">
        <w:rPr>
          <w:sz w:val="28"/>
          <w:lang w:val="uk-UA"/>
        </w:rPr>
        <w:t xml:space="preserve"> №</w:t>
      </w:r>
      <w:r w:rsidR="00E45119">
        <w:rPr>
          <w:sz w:val="28"/>
          <w:lang w:val="uk-UA"/>
        </w:rPr>
        <w:t xml:space="preserve"> </w:t>
      </w:r>
      <w:r>
        <w:rPr>
          <w:sz w:val="28"/>
          <w:lang w:val="uk-UA"/>
        </w:rPr>
        <w:t>____</w:t>
      </w:r>
    </w:p>
    <w:p w:rsidR="003D363C" w:rsidRPr="00E6453C" w:rsidRDefault="003D363C" w:rsidP="003D363C">
      <w:pPr>
        <w:ind w:firstLine="10200"/>
        <w:rPr>
          <w:sz w:val="28"/>
          <w:szCs w:val="28"/>
          <w:lang w:val="uk-UA"/>
        </w:rPr>
      </w:pPr>
    </w:p>
    <w:p w:rsidR="003D363C" w:rsidRPr="00E6453C" w:rsidRDefault="003D363C" w:rsidP="003D363C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3D363C" w:rsidRPr="00E6453C" w:rsidRDefault="003D363C" w:rsidP="003D363C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3D363C" w:rsidRPr="00E6453C" w:rsidRDefault="003D363C" w:rsidP="003D363C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  <w:r w:rsidRPr="00E6453C">
        <w:rPr>
          <w:b/>
          <w:sz w:val="28"/>
          <w:szCs w:val="28"/>
          <w:lang w:val="uk-UA"/>
        </w:rPr>
        <w:t>Тарифи</w:t>
      </w:r>
    </w:p>
    <w:p w:rsidR="003D363C" w:rsidRPr="00E6453C" w:rsidRDefault="003D363C" w:rsidP="003D363C">
      <w:pPr>
        <w:tabs>
          <w:tab w:val="left" w:pos="2100"/>
        </w:tabs>
        <w:jc w:val="center"/>
        <w:rPr>
          <w:b/>
          <w:sz w:val="28"/>
          <w:szCs w:val="28"/>
          <w:lang w:val="uk-UA"/>
        </w:rPr>
      </w:pPr>
      <w:r w:rsidRPr="00E6453C">
        <w:rPr>
          <w:b/>
          <w:sz w:val="28"/>
          <w:szCs w:val="28"/>
          <w:lang w:val="uk-UA"/>
        </w:rPr>
        <w:t>на платні послуги</w:t>
      </w:r>
      <w:r>
        <w:rPr>
          <w:b/>
          <w:sz w:val="28"/>
          <w:szCs w:val="28"/>
          <w:lang w:val="uk-UA"/>
        </w:rPr>
        <w:t xml:space="preserve"> </w:t>
      </w:r>
      <w:r w:rsidRPr="00E6453C">
        <w:rPr>
          <w:b/>
          <w:sz w:val="28"/>
          <w:szCs w:val="28"/>
          <w:lang w:val="uk-UA"/>
        </w:rPr>
        <w:t xml:space="preserve">з проведення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хвороб, що надаються </w:t>
      </w:r>
      <w:r w:rsidR="00016EF7">
        <w:rPr>
          <w:b/>
          <w:sz w:val="28"/>
          <w:szCs w:val="28"/>
          <w:lang w:val="uk-UA"/>
        </w:rPr>
        <w:t>Бахмац</w:t>
      </w:r>
      <w:r>
        <w:rPr>
          <w:b/>
          <w:sz w:val="28"/>
          <w:szCs w:val="28"/>
          <w:lang w:val="uk-UA"/>
        </w:rPr>
        <w:t>ькою</w:t>
      </w:r>
      <w:r w:rsidRPr="00E6453C">
        <w:rPr>
          <w:b/>
          <w:sz w:val="28"/>
          <w:szCs w:val="28"/>
          <w:lang w:val="uk-UA"/>
        </w:rPr>
        <w:t xml:space="preserve"> центральною районною лікарнею </w:t>
      </w:r>
    </w:p>
    <w:p w:rsidR="003D363C" w:rsidRPr="00F33111" w:rsidRDefault="003D363C" w:rsidP="003D363C">
      <w:pPr>
        <w:rPr>
          <w:lang w:val="uk-UA"/>
        </w:rPr>
      </w:pPr>
    </w:p>
    <w:tbl>
      <w:tblPr>
        <w:tblW w:w="15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517"/>
        <w:gridCol w:w="1985"/>
        <w:gridCol w:w="1675"/>
        <w:gridCol w:w="1727"/>
        <w:gridCol w:w="1701"/>
      </w:tblGrid>
      <w:tr w:rsidR="003D363C" w:rsidRPr="00BB0911" w:rsidTr="001A77D7">
        <w:trPr>
          <w:trHeight w:val="328"/>
        </w:trPr>
        <w:tc>
          <w:tcPr>
            <w:tcW w:w="709" w:type="dxa"/>
            <w:vMerge w:val="restart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lang w:val="uk-UA"/>
              </w:rPr>
            </w:pPr>
          </w:p>
          <w:p w:rsidR="003D363C" w:rsidRPr="00BB0911" w:rsidRDefault="003D363C" w:rsidP="001A77D7">
            <w:pPr>
              <w:jc w:val="center"/>
              <w:rPr>
                <w:b/>
                <w:lang w:val="uk-UA"/>
              </w:rPr>
            </w:pPr>
          </w:p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lang w:val="uk-UA"/>
              </w:rPr>
              <w:t>№</w:t>
            </w:r>
          </w:p>
        </w:tc>
        <w:tc>
          <w:tcPr>
            <w:tcW w:w="7517" w:type="dxa"/>
            <w:vMerge w:val="restart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Найменування     послуг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 xml:space="preserve">Тарифи на послуги з проведення медичних оглядів, </w:t>
            </w:r>
            <w:r w:rsidR="00294557">
              <w:rPr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3D363C" w:rsidRPr="00BB0911" w:rsidTr="001A77D7">
        <w:trPr>
          <w:trHeight w:val="328"/>
        </w:trPr>
        <w:tc>
          <w:tcPr>
            <w:tcW w:w="709" w:type="dxa"/>
            <w:vMerge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vMerge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Попередній</w:t>
            </w:r>
          </w:p>
        </w:tc>
        <w:tc>
          <w:tcPr>
            <w:tcW w:w="1675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Періодичний 1 раз на рік</w:t>
            </w:r>
          </w:p>
        </w:tc>
        <w:tc>
          <w:tcPr>
            <w:tcW w:w="1727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Періодичний перший раз на рік</w:t>
            </w:r>
          </w:p>
        </w:tc>
        <w:tc>
          <w:tcPr>
            <w:tcW w:w="1701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Періодичний другий раз на рік</w:t>
            </w:r>
          </w:p>
        </w:tc>
      </w:tr>
      <w:tr w:rsidR="003D363C" w:rsidRPr="00BB0911" w:rsidTr="001A77D7">
        <w:trPr>
          <w:trHeight w:val="328"/>
        </w:trPr>
        <w:tc>
          <w:tcPr>
            <w:tcW w:w="709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517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27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3D363C" w:rsidRPr="00BB0911" w:rsidTr="001A77D7">
        <w:trPr>
          <w:trHeight w:val="328"/>
        </w:trPr>
        <w:tc>
          <w:tcPr>
            <w:tcW w:w="709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3D363C" w:rsidRPr="00BA04B6" w:rsidRDefault="003D363C" w:rsidP="001A77D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A04B6">
              <w:rPr>
                <w:sz w:val="24"/>
                <w:szCs w:val="24"/>
                <w:lang w:val="uk-UA"/>
              </w:rPr>
              <w:t xml:space="preserve">Попередні профілактичні </w:t>
            </w:r>
            <w:r>
              <w:rPr>
                <w:sz w:val="24"/>
                <w:szCs w:val="24"/>
                <w:lang w:val="uk-UA"/>
              </w:rPr>
              <w:t xml:space="preserve">медичні огляди </w:t>
            </w:r>
            <w:r w:rsidRPr="00277F11">
              <w:rPr>
                <w:sz w:val="24"/>
                <w:szCs w:val="24"/>
                <w:lang w:val="uk-UA"/>
              </w:rPr>
              <w:t>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</w:t>
            </w:r>
            <w:r w:rsidRPr="00BA04B6">
              <w:rPr>
                <w:sz w:val="24"/>
                <w:szCs w:val="24"/>
                <w:lang w:val="uk-UA"/>
              </w:rPr>
              <w:t xml:space="preserve"> (</w:t>
            </w:r>
            <w:r w:rsidRPr="00BA04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крім випадків, коли медичні огляди проводяться за направленнями органів державної служби зайнятості)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BA04B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Pr="00BA04B6">
              <w:rPr>
                <w:sz w:val="24"/>
                <w:szCs w:val="24"/>
                <w:lang w:val="uk-UA"/>
              </w:rPr>
              <w:t>та</w:t>
            </w:r>
            <w:r>
              <w:rPr>
                <w:sz w:val="24"/>
                <w:szCs w:val="24"/>
                <w:lang w:val="uk-UA"/>
              </w:rPr>
              <w:t>кож</w:t>
            </w:r>
            <w:r w:rsidRPr="00BA04B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відповідні </w:t>
            </w:r>
            <w:r w:rsidRPr="00BA04B6">
              <w:rPr>
                <w:sz w:val="24"/>
                <w:szCs w:val="24"/>
                <w:lang w:val="uk-UA"/>
              </w:rPr>
              <w:t>періодичні</w:t>
            </w:r>
            <w:r>
              <w:rPr>
                <w:sz w:val="24"/>
                <w:szCs w:val="24"/>
                <w:lang w:val="uk-UA"/>
              </w:rPr>
              <w:t xml:space="preserve"> профілактичні медичні огляди</w:t>
            </w:r>
            <w:r w:rsidRPr="00BA04B6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D363C" w:rsidRPr="00BB0911" w:rsidTr="001A77D7">
        <w:trPr>
          <w:trHeight w:val="345"/>
        </w:trPr>
        <w:tc>
          <w:tcPr>
            <w:tcW w:w="709" w:type="dxa"/>
            <w:shd w:val="clear" w:color="auto" w:fill="auto"/>
          </w:tcPr>
          <w:p w:rsidR="003D363C" w:rsidRPr="00BB0911" w:rsidRDefault="003D363C" w:rsidP="001A77D7">
            <w:pPr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17" w:type="dxa"/>
            <w:shd w:val="clear" w:color="auto" w:fill="auto"/>
          </w:tcPr>
          <w:p w:rsidR="003D363C" w:rsidRPr="004E5460" w:rsidRDefault="003D363C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 xml:space="preserve">Харчова та переробна промисловість </w:t>
            </w:r>
          </w:p>
        </w:tc>
        <w:tc>
          <w:tcPr>
            <w:tcW w:w="1985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</w:tcPr>
          <w:p w:rsidR="003D363C" w:rsidRPr="00BB0911" w:rsidRDefault="003D363C" w:rsidP="00A72C4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D363C" w:rsidRPr="00BB0911" w:rsidRDefault="003D363C" w:rsidP="001A77D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D363C" w:rsidRPr="00BB0911" w:rsidTr="001A77D7">
        <w:trPr>
          <w:trHeight w:val="641"/>
        </w:trPr>
        <w:tc>
          <w:tcPr>
            <w:tcW w:w="709" w:type="dxa"/>
            <w:shd w:val="clear" w:color="auto" w:fill="auto"/>
          </w:tcPr>
          <w:p w:rsidR="003D363C" w:rsidRPr="00BB0911" w:rsidRDefault="003D363C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3D363C" w:rsidRPr="004E5460" w:rsidRDefault="008C7B56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3D363C" w:rsidRPr="004E5460">
              <w:rPr>
                <w:sz w:val="24"/>
                <w:szCs w:val="24"/>
                <w:lang w:val="uk-UA"/>
              </w:rPr>
              <w:t>рацівники адміністрації, які мають доступ у виробничі цехи, складські приміщення, холодильники, експедиції, виробничі лабораторії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63C" w:rsidRPr="00BB0911" w:rsidRDefault="00A72C4B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D363C" w:rsidRPr="00BB0911" w:rsidRDefault="00A72C4B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D363C" w:rsidRPr="00BB0911" w:rsidRDefault="003D363C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63C" w:rsidRPr="00BB0911" w:rsidRDefault="003D363C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90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Pr="004E5460">
              <w:rPr>
                <w:sz w:val="24"/>
                <w:szCs w:val="24"/>
                <w:lang w:val="uk-UA"/>
              </w:rPr>
              <w:t>ехнологи, начальники цехів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562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ерсонал, який миє обладнання, готує мийні засоби та дезінфекційні розчини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556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4E5460">
              <w:rPr>
                <w:sz w:val="24"/>
                <w:szCs w:val="24"/>
                <w:lang w:val="uk-UA"/>
              </w:rPr>
              <w:t>люсарі, електромонтери та інші працівники, зайняті ремонтними роботами у виробничих та складських приміщеннях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306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4E5460">
              <w:rPr>
                <w:sz w:val="24"/>
                <w:szCs w:val="24"/>
                <w:lang w:val="uk-UA"/>
              </w:rPr>
              <w:t>антажники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364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4E5460">
              <w:rPr>
                <w:sz w:val="24"/>
                <w:szCs w:val="24"/>
                <w:lang w:val="uk-UA"/>
              </w:rPr>
              <w:t>одії, зайняті транспортуванням харчової продукції (на всіх видах транспорту)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299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рацівники пунктів приймання сирого молока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299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321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рацівники всіх виробничих  цехів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237DCA" w:rsidRPr="00BB0911" w:rsidTr="001A77D7">
        <w:trPr>
          <w:trHeight w:val="270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рацівники лабораторій та заквасного відділення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237DCA" w:rsidRPr="00BB0911" w:rsidTr="001A77D7">
        <w:trPr>
          <w:trHeight w:val="273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рацівники складів, холодильників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237DCA" w:rsidRPr="00BB0911" w:rsidTr="001A77D7">
        <w:trPr>
          <w:trHeight w:val="660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Підприємства продовольчої торгівлі, у тому числі роздрібної, а також  ті, що розташовані на території ринків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7DCA" w:rsidRPr="00BB0911" w:rsidTr="001A77D7">
        <w:trPr>
          <w:trHeight w:val="585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  <w:r w:rsidRPr="004E5460">
              <w:rPr>
                <w:sz w:val="24"/>
                <w:szCs w:val="24"/>
                <w:lang w:val="uk-UA"/>
              </w:rPr>
              <w:t>дміністрація (крім осіб, що не мають контакту з продукцією, яка  зберігається та реалізується)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311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родавці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237DCA" w:rsidRPr="00BB0911" w:rsidTr="001A77D7">
        <w:trPr>
          <w:trHeight w:val="311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рацівники складів, холодильників, експедитори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333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Персонал, який</w:t>
            </w:r>
            <w:r w:rsidRPr="004E5460">
              <w:rPr>
                <w:sz w:val="24"/>
                <w:szCs w:val="24"/>
                <w:lang w:val="uk-UA"/>
              </w:rPr>
              <w:t xml:space="preserve"> миє обладнання, та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537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4E5460">
              <w:rPr>
                <w:sz w:val="24"/>
                <w:szCs w:val="24"/>
                <w:lang w:val="uk-UA"/>
              </w:rPr>
              <w:t>люсарі, електромонтери та інші працівники, зайняті ремонтом холодильного та торговельного  обладнання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347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Ринки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7DCA" w:rsidRPr="00BB0911" w:rsidTr="001A77D7">
        <w:trPr>
          <w:trHeight w:val="621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  <w:r w:rsidRPr="004E5460">
              <w:rPr>
                <w:sz w:val="24"/>
                <w:szCs w:val="24"/>
                <w:lang w:val="uk-UA"/>
              </w:rPr>
              <w:t>дміністрація та персонал продовольчих ринків (крім осіб, які  не мають контакту з продукцією, що зберігається та реалізується)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546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родавці молокопродуктів та готової до вживання харчової продукції власного виробництва, товарів дитячого асортименту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237DCA" w:rsidRPr="00BB0911" w:rsidTr="001A77D7">
        <w:trPr>
          <w:trHeight w:val="525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родавці, що реалізують на ринках харчові продукти промислового виробництва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237DCA" w:rsidRPr="00BB0911" w:rsidTr="001A77D7">
        <w:trPr>
          <w:trHeight w:val="299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Працівники продовольчих складів, холодильників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237DCA" w:rsidRPr="00BB0911" w:rsidTr="001A77D7">
        <w:trPr>
          <w:trHeight w:val="392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Підприємства громадського харчування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7DCA" w:rsidRPr="00BB0911" w:rsidTr="001A77D7">
        <w:trPr>
          <w:trHeight w:val="300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  <w:r w:rsidRPr="004E5460">
              <w:rPr>
                <w:sz w:val="24"/>
                <w:szCs w:val="24"/>
                <w:lang w:val="uk-UA"/>
              </w:rPr>
              <w:t>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237DCA" w:rsidRPr="00BB0911" w:rsidTr="001A77D7">
        <w:trPr>
          <w:trHeight w:val="276"/>
        </w:trPr>
        <w:tc>
          <w:tcPr>
            <w:tcW w:w="709" w:type="dxa"/>
            <w:shd w:val="clear" w:color="auto" w:fill="auto"/>
          </w:tcPr>
          <w:p w:rsidR="00237DCA" w:rsidRPr="00BB0911" w:rsidRDefault="00237DCA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237DCA" w:rsidRPr="004E5460" w:rsidRDefault="00237DCA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4E5460">
              <w:rPr>
                <w:sz w:val="24"/>
                <w:szCs w:val="24"/>
                <w:lang w:val="uk-UA"/>
              </w:rPr>
              <w:t>авідувачі виробництва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DCA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37DCA" w:rsidRPr="00BB0911" w:rsidRDefault="00237DCA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37DCA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DCA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684034" w:rsidRPr="00BB0911" w:rsidTr="001A77D7">
        <w:trPr>
          <w:trHeight w:val="278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4E5460">
              <w:rPr>
                <w:sz w:val="24"/>
                <w:szCs w:val="24"/>
                <w:lang w:val="uk-UA"/>
              </w:rPr>
              <w:t>ухарі та кухонні працівники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684034" w:rsidRPr="00BB0911" w:rsidTr="001A77D7">
        <w:trPr>
          <w:trHeight w:val="282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4E5460">
              <w:rPr>
                <w:sz w:val="24"/>
                <w:szCs w:val="24"/>
                <w:lang w:val="uk-UA"/>
              </w:rPr>
              <w:t>ондитери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684034" w:rsidRPr="00BB0911" w:rsidTr="001A77D7">
        <w:trPr>
          <w:trHeight w:val="259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4E5460">
              <w:rPr>
                <w:sz w:val="24"/>
                <w:szCs w:val="24"/>
                <w:lang w:val="uk-UA"/>
              </w:rPr>
              <w:t>фіціанти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684034" w:rsidRPr="00BB0911" w:rsidTr="001A77D7">
        <w:trPr>
          <w:trHeight w:val="556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4E5460">
              <w:rPr>
                <w:sz w:val="24"/>
                <w:szCs w:val="24"/>
                <w:lang w:val="uk-UA"/>
              </w:rPr>
              <w:t>люсарі, електромонтери та працівники, зайняті ремонтними роботами у виробничих та складських приміщеннях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684034" w:rsidRPr="00BB0911" w:rsidTr="001A77D7">
        <w:trPr>
          <w:trHeight w:val="232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Працівники, що мають доступ до миття обладнання</w:t>
            </w:r>
            <w:r w:rsidR="00413794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посуду, інвентарю (бригади з обслуговування підприємств для проведення прибирання, миття та дезінфекційних робіт) і працівники, що тимчасово залучаються до роботи на харчових об’єктах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517" w:type="dxa"/>
            <w:shd w:val="clear" w:color="auto" w:fill="auto"/>
          </w:tcPr>
          <w:p w:rsidR="00684034" w:rsidRPr="00141B54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141B54">
              <w:rPr>
                <w:sz w:val="24"/>
                <w:szCs w:val="24"/>
                <w:lang w:val="uk-UA"/>
              </w:rPr>
              <w:t>Дошкільні навчальні заклади (дитячі ясла, дитячі садки, дитячі ясла-садки, будинки дитини, дитячі будинки, інші типи дошкільних навчальних закладів)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141B54">
              <w:rPr>
                <w:sz w:val="24"/>
                <w:szCs w:val="24"/>
                <w:lang w:val="uk-UA"/>
              </w:rPr>
              <w:t>Завідувачі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44,90</w:t>
            </w: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141B54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141B54">
              <w:rPr>
                <w:sz w:val="24"/>
                <w:szCs w:val="24"/>
                <w:lang w:val="uk-UA"/>
              </w:rPr>
              <w:t>Вихователі, помічники вихователів та інший педагогічний і технічний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44,90</w:t>
            </w: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141B54">
              <w:rPr>
                <w:sz w:val="24"/>
                <w:szCs w:val="24"/>
                <w:lang w:val="uk-UA"/>
              </w:rPr>
              <w:t>Медичний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44,90</w:t>
            </w: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141B54">
              <w:rPr>
                <w:sz w:val="24"/>
                <w:szCs w:val="24"/>
                <w:lang w:val="uk-UA"/>
              </w:rPr>
              <w:t>Працівники харчоблоків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141B54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141B54">
              <w:rPr>
                <w:sz w:val="24"/>
                <w:szCs w:val="24"/>
                <w:lang w:val="uk-UA"/>
              </w:rPr>
              <w:t>Інший персонал (слюсарі, столяри, двірники, електромонтери, прибиральники)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BB091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 xml:space="preserve">Перукарні, косметичні </w:t>
            </w:r>
            <w:r>
              <w:rPr>
                <w:sz w:val="24"/>
                <w:szCs w:val="24"/>
                <w:lang w:val="uk-UA"/>
              </w:rPr>
              <w:t xml:space="preserve"> та масажні </w:t>
            </w:r>
            <w:r w:rsidRPr="004E5460">
              <w:rPr>
                <w:sz w:val="24"/>
                <w:szCs w:val="24"/>
                <w:lang w:val="uk-UA"/>
              </w:rPr>
              <w:t>кабінети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  <w:r w:rsidRPr="004E5460">
              <w:rPr>
                <w:sz w:val="24"/>
                <w:szCs w:val="24"/>
                <w:lang w:val="uk-UA"/>
              </w:rPr>
              <w:t>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684034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684034" w:rsidRPr="00BB0911" w:rsidRDefault="00684034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684034" w:rsidRPr="004E5460" w:rsidRDefault="00684034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Перукарі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034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4034" w:rsidRPr="00BB0911" w:rsidRDefault="00684034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84034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034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026479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Косметики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026479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Манікюрниці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026479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Масажисти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026479" w:rsidRPr="00BB0911" w:rsidTr="001A77D7">
        <w:trPr>
          <w:trHeight w:val="317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Pr="004E5460">
              <w:rPr>
                <w:sz w:val="24"/>
                <w:szCs w:val="24"/>
                <w:lang w:val="uk-UA"/>
              </w:rPr>
              <w:t>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21,60</w:t>
            </w:r>
          </w:p>
        </w:tc>
      </w:tr>
      <w:tr w:rsidR="00026479" w:rsidRPr="00BB0911" w:rsidTr="001A77D7">
        <w:trPr>
          <w:trHeight w:val="180"/>
        </w:trPr>
        <w:tc>
          <w:tcPr>
            <w:tcW w:w="709" w:type="dxa"/>
            <w:shd w:val="clear" w:color="auto" w:fill="auto"/>
          </w:tcPr>
          <w:p w:rsidR="00026479" w:rsidRPr="00BB0911" w:rsidRDefault="00026479" w:rsidP="00141B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BB091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Водоочисні та каналізаційні споруди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26479" w:rsidRPr="00BB0911" w:rsidTr="001A77D7">
        <w:trPr>
          <w:trHeight w:val="285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DA4145" w:rsidRDefault="00026479" w:rsidP="001A77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  <w:r w:rsidRPr="00DA4145">
              <w:rPr>
                <w:sz w:val="24"/>
                <w:szCs w:val="24"/>
                <w:lang w:val="uk-UA"/>
              </w:rPr>
              <w:t>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026479" w:rsidRPr="00BB0911" w:rsidTr="001A77D7">
        <w:trPr>
          <w:trHeight w:val="275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EA4AF7" w:rsidRDefault="00026479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DA4145">
              <w:rPr>
                <w:sz w:val="24"/>
                <w:szCs w:val="24"/>
                <w:lang w:val="uk-UA"/>
              </w:rPr>
              <w:t>рацівники цехів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026479" w:rsidRPr="00BB0911" w:rsidTr="001A77D7">
        <w:trPr>
          <w:trHeight w:val="275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Працівники лабораторій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026479" w:rsidRPr="00BB0911" w:rsidTr="001A77D7">
        <w:trPr>
          <w:trHeight w:val="266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4E5460">
              <w:rPr>
                <w:sz w:val="24"/>
                <w:szCs w:val="24"/>
                <w:lang w:val="uk-UA"/>
              </w:rPr>
              <w:t>нженери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026479" w:rsidRPr="00BB0911" w:rsidTr="001A77D7">
        <w:trPr>
          <w:trHeight w:val="266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Pr="004E5460">
              <w:rPr>
                <w:sz w:val="24"/>
                <w:szCs w:val="24"/>
                <w:lang w:val="uk-UA"/>
              </w:rPr>
              <w:t>ехніки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026479" w:rsidRPr="00BB0911" w:rsidTr="001A77D7">
        <w:trPr>
          <w:trHeight w:val="165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Pr="004E5460">
              <w:rPr>
                <w:sz w:val="24"/>
                <w:szCs w:val="24"/>
                <w:lang w:val="uk-UA"/>
              </w:rPr>
              <w:t>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45,30</w:t>
            </w:r>
          </w:p>
        </w:tc>
      </w:tr>
      <w:tr w:rsidR="00026479" w:rsidRPr="00BB0911" w:rsidTr="001A77D7">
        <w:trPr>
          <w:trHeight w:val="345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4E5460">
              <w:rPr>
                <w:sz w:val="24"/>
                <w:szCs w:val="24"/>
                <w:lang w:val="uk-UA"/>
              </w:rPr>
              <w:t>обітники, безпосередньо причетні до водопостачання та збору стічних вод</w:t>
            </w:r>
            <w:r>
              <w:rPr>
                <w:sz w:val="24"/>
                <w:szCs w:val="24"/>
                <w:lang w:val="uk-UA"/>
              </w:rPr>
              <w:t>, у тому числі на суднах, у залізничних вагонах, на літаках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23,70</w:t>
            </w:r>
          </w:p>
        </w:tc>
      </w:tr>
      <w:tr w:rsidR="00026479" w:rsidRPr="00BB0911" w:rsidTr="001A77D7">
        <w:trPr>
          <w:trHeight w:val="345"/>
        </w:trPr>
        <w:tc>
          <w:tcPr>
            <w:tcW w:w="709" w:type="dxa"/>
            <w:shd w:val="clear" w:color="auto" w:fill="auto"/>
          </w:tcPr>
          <w:p w:rsidR="00026479" w:rsidRPr="00BB0911" w:rsidRDefault="00026479" w:rsidP="00141B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BB091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Суб’єкти господарювання, що займаються розведенням, вирощуванням і реалізацією тварин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26479" w:rsidRPr="00BB0911" w:rsidTr="001A77D7">
        <w:trPr>
          <w:trHeight w:val="345"/>
        </w:trPr>
        <w:tc>
          <w:tcPr>
            <w:tcW w:w="709" w:type="dxa"/>
            <w:shd w:val="clear" w:color="auto" w:fill="auto"/>
          </w:tcPr>
          <w:p w:rsidR="00026479" w:rsidRPr="00BB0911" w:rsidRDefault="00026479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026479" w:rsidRPr="004E5460" w:rsidRDefault="00026479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Тваринники</w:t>
            </w:r>
            <w:r w:rsidRPr="004E546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479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479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30,40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479" w:rsidRPr="00BB0911" w:rsidRDefault="00026479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336A55" w:rsidRPr="00BB0911" w:rsidTr="001A77D7">
        <w:trPr>
          <w:trHeight w:val="345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рацівники тваринницьких ферм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A55" w:rsidRPr="00BB0911" w:rsidRDefault="00336A55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36A55" w:rsidRPr="00BB0911" w:rsidRDefault="00336A55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30,40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336A55" w:rsidRPr="00BB0911" w:rsidTr="001A77D7">
        <w:trPr>
          <w:trHeight w:val="345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E5460">
              <w:rPr>
                <w:sz w:val="24"/>
                <w:szCs w:val="24"/>
                <w:lang w:val="uk-UA"/>
              </w:rPr>
              <w:t>рацівники цехів виготовлення кормів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A55" w:rsidRPr="00BB0911" w:rsidRDefault="00336A55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36A55" w:rsidRPr="00BB0911" w:rsidRDefault="00336A55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30,40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336A55" w:rsidRPr="00BB0911" w:rsidTr="001A77D7">
        <w:trPr>
          <w:trHeight w:val="345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4E5460">
              <w:rPr>
                <w:sz w:val="24"/>
                <w:szCs w:val="24"/>
                <w:lang w:val="uk-UA"/>
              </w:rPr>
              <w:t>ператори машинного доїння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A55" w:rsidRPr="00BB0911" w:rsidRDefault="00336A55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36A55" w:rsidRPr="00BB0911" w:rsidRDefault="00336A55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30,40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336A55" w:rsidRPr="00BB0911" w:rsidTr="001A77D7">
        <w:trPr>
          <w:trHeight w:val="345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4E5460">
              <w:rPr>
                <w:sz w:val="24"/>
                <w:szCs w:val="24"/>
                <w:lang w:val="uk-UA"/>
              </w:rPr>
              <w:t>ператори штучного запліднення тварин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A55" w:rsidRPr="00BB0911" w:rsidRDefault="00336A55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92,30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36A55" w:rsidRPr="00BB0911" w:rsidRDefault="00336A55" w:rsidP="00054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30,40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 w:rsidRPr="00BB0911">
              <w:rPr>
                <w:sz w:val="24"/>
                <w:szCs w:val="24"/>
                <w:lang w:val="uk-UA"/>
              </w:rPr>
              <w:t>-</w:t>
            </w:r>
          </w:p>
        </w:tc>
      </w:tr>
      <w:tr w:rsidR="00336A55" w:rsidRPr="00BB0911" w:rsidTr="001A77D7">
        <w:trPr>
          <w:trHeight w:val="283"/>
        </w:trPr>
        <w:tc>
          <w:tcPr>
            <w:tcW w:w="15314" w:type="dxa"/>
            <w:gridSpan w:val="6"/>
            <w:shd w:val="clear" w:color="auto" w:fill="auto"/>
          </w:tcPr>
          <w:p w:rsidR="00336A55" w:rsidRPr="004E5460" w:rsidRDefault="00336A55" w:rsidP="001A77D7">
            <w:pPr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 xml:space="preserve">          у тому числі:</w:t>
            </w:r>
          </w:p>
        </w:tc>
      </w:tr>
      <w:tr w:rsidR="00336A55" w:rsidRPr="00BB0911" w:rsidTr="00A167A2">
        <w:trPr>
          <w:trHeight w:val="300"/>
        </w:trPr>
        <w:tc>
          <w:tcPr>
            <w:tcW w:w="15314" w:type="dxa"/>
            <w:gridSpan w:val="6"/>
            <w:shd w:val="clear" w:color="auto" w:fill="auto"/>
          </w:tcPr>
          <w:p w:rsidR="00336A55" w:rsidRPr="004E5460" w:rsidRDefault="00336A55" w:rsidP="001A77D7">
            <w:pPr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 xml:space="preserve">         Загальні обстеження спеціалістами медичної комісії:</w:t>
            </w:r>
          </w:p>
        </w:tc>
      </w:tr>
      <w:tr w:rsidR="00336A55" w:rsidRPr="00BB0911" w:rsidTr="001A77D7">
        <w:trPr>
          <w:trHeight w:val="330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Огляд лікарем-</w:t>
            </w:r>
            <w:r w:rsidRPr="004E5460">
              <w:rPr>
                <w:sz w:val="24"/>
                <w:szCs w:val="24"/>
                <w:lang w:val="uk-UA"/>
              </w:rPr>
              <w:t>терапевтом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11,50</w:t>
            </w:r>
          </w:p>
        </w:tc>
      </w:tr>
      <w:tr w:rsidR="00336A55" w:rsidRPr="00BB0911" w:rsidTr="001A77D7">
        <w:trPr>
          <w:trHeight w:val="266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Огляд лікарем</w:t>
            </w:r>
            <w:r>
              <w:rPr>
                <w:sz w:val="24"/>
                <w:szCs w:val="24"/>
                <w:lang w:val="uk-UA"/>
              </w:rPr>
              <w:t>-</w:t>
            </w:r>
            <w:r w:rsidRPr="004E5460">
              <w:rPr>
                <w:sz w:val="24"/>
                <w:szCs w:val="24"/>
                <w:lang w:val="uk-UA"/>
              </w:rPr>
              <w:t>стоматологом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11,40</w:t>
            </w:r>
          </w:p>
        </w:tc>
      </w:tr>
      <w:tr w:rsidR="00336A55" w:rsidRPr="00BB0911" w:rsidTr="001A77D7">
        <w:trPr>
          <w:trHeight w:val="269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Огляд лікарем</w:t>
            </w:r>
            <w:r>
              <w:rPr>
                <w:sz w:val="24"/>
                <w:szCs w:val="24"/>
                <w:lang w:val="uk-UA"/>
              </w:rPr>
              <w:t>-</w:t>
            </w:r>
            <w:r w:rsidRPr="004E5460">
              <w:rPr>
                <w:sz w:val="24"/>
                <w:szCs w:val="24"/>
                <w:lang w:val="uk-UA"/>
              </w:rPr>
              <w:t xml:space="preserve">отоларингологом 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12,30</w:t>
            </w:r>
          </w:p>
        </w:tc>
      </w:tr>
      <w:tr w:rsidR="00336A55" w:rsidRPr="00BB0911" w:rsidTr="001A77D7">
        <w:trPr>
          <w:trHeight w:val="260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Огляд лікарем-</w:t>
            </w:r>
            <w:r w:rsidRPr="004E5460">
              <w:rPr>
                <w:sz w:val="24"/>
                <w:szCs w:val="24"/>
                <w:lang w:val="uk-UA"/>
              </w:rPr>
              <w:t>дерматовенерологом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10,10</w:t>
            </w:r>
          </w:p>
        </w:tc>
      </w:tr>
      <w:tr w:rsidR="00336A55" w:rsidRPr="00BB0911" w:rsidTr="00A167A2">
        <w:trPr>
          <w:trHeight w:val="238"/>
        </w:trPr>
        <w:tc>
          <w:tcPr>
            <w:tcW w:w="15314" w:type="dxa"/>
            <w:gridSpan w:val="6"/>
            <w:shd w:val="clear" w:color="auto" w:fill="auto"/>
          </w:tcPr>
          <w:p w:rsidR="00336A55" w:rsidRPr="004E5460" w:rsidRDefault="00336A55" w:rsidP="001A77D7">
            <w:pPr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 xml:space="preserve">        Клінічні, лабораторні дослідження</w:t>
            </w:r>
          </w:p>
        </w:tc>
      </w:tr>
      <w:tr w:rsidR="00336A55" w:rsidRPr="00BB0911" w:rsidTr="001A77D7">
        <w:trPr>
          <w:trHeight w:val="195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Флюорографія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8,80</w:t>
            </w:r>
          </w:p>
        </w:tc>
      </w:tr>
      <w:tr w:rsidR="00336A55" w:rsidRPr="00BB0911" w:rsidTr="001A77D7">
        <w:trPr>
          <w:trHeight w:val="255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Дослідження крові на сифіліс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11,00</w:t>
            </w:r>
          </w:p>
        </w:tc>
      </w:tr>
      <w:tr w:rsidR="00336A55" w:rsidRPr="00BB0911" w:rsidTr="001A77D7">
        <w:trPr>
          <w:trHeight w:val="210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Дослідження на гельмінтози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14,90</w:t>
            </w:r>
          </w:p>
        </w:tc>
      </w:tr>
      <w:tr w:rsidR="00336A55" w:rsidRPr="00BB0911" w:rsidTr="001A77D7">
        <w:trPr>
          <w:trHeight w:val="210"/>
        </w:trPr>
        <w:tc>
          <w:tcPr>
            <w:tcW w:w="709" w:type="dxa"/>
            <w:shd w:val="clear" w:color="auto" w:fill="auto"/>
          </w:tcPr>
          <w:p w:rsidR="00336A55" w:rsidRPr="00BB0911" w:rsidRDefault="00336A55" w:rsidP="001A7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7517" w:type="dxa"/>
            <w:shd w:val="clear" w:color="auto" w:fill="auto"/>
          </w:tcPr>
          <w:p w:rsidR="00336A55" w:rsidRPr="004E5460" w:rsidRDefault="00336A55" w:rsidP="001A77D7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4E5460">
              <w:rPr>
                <w:sz w:val="24"/>
                <w:szCs w:val="24"/>
                <w:lang w:val="uk-UA"/>
              </w:rPr>
              <w:t>Дослідження мазків на гонорею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6A55" w:rsidRPr="00BB0911" w:rsidRDefault="00336A55" w:rsidP="001A77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12,30</w:t>
            </w:r>
          </w:p>
        </w:tc>
      </w:tr>
    </w:tbl>
    <w:p w:rsidR="003D363C" w:rsidRPr="00BD290A" w:rsidRDefault="003D363C" w:rsidP="003D363C">
      <w:pPr>
        <w:tabs>
          <w:tab w:val="left" w:pos="2880"/>
        </w:tabs>
        <w:jc w:val="both"/>
        <w:rPr>
          <w:sz w:val="28"/>
          <w:lang w:val="uk-UA"/>
        </w:rPr>
      </w:pPr>
    </w:p>
    <w:p w:rsidR="003D363C" w:rsidRPr="00BD290A" w:rsidRDefault="003D363C" w:rsidP="003D363C">
      <w:pPr>
        <w:tabs>
          <w:tab w:val="left" w:pos="2880"/>
        </w:tabs>
        <w:jc w:val="both"/>
        <w:rPr>
          <w:sz w:val="28"/>
          <w:lang w:val="uk-UA"/>
        </w:rPr>
      </w:pPr>
    </w:p>
    <w:p w:rsidR="003D363C" w:rsidRPr="00414BD2" w:rsidRDefault="003D363C" w:rsidP="003D363C">
      <w:p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З</w:t>
      </w:r>
      <w:r w:rsidRPr="00414BD2">
        <w:rPr>
          <w:b/>
          <w:i/>
          <w:sz w:val="28"/>
          <w:lang w:val="uk-UA"/>
        </w:rPr>
        <w:t xml:space="preserve">аступник голови </w:t>
      </w:r>
      <w:r>
        <w:rPr>
          <w:b/>
          <w:i/>
          <w:sz w:val="28"/>
          <w:lang w:val="uk-UA"/>
        </w:rPr>
        <w:t xml:space="preserve">– керівник апарату </w:t>
      </w:r>
    </w:p>
    <w:p w:rsidR="0066665C" w:rsidRDefault="003D363C" w:rsidP="003D363C">
      <w:pPr>
        <w:jc w:val="both"/>
        <w:rPr>
          <w:b/>
          <w:i/>
          <w:sz w:val="28"/>
          <w:lang w:val="uk-UA"/>
        </w:rPr>
        <w:sectPr w:rsidR="0066665C" w:rsidSect="003D363C">
          <w:headerReference w:type="even" r:id="rId8"/>
          <w:headerReference w:type="default" r:id="rId9"/>
          <w:pgSz w:w="16840" w:h="11907" w:orient="landscape" w:code="9"/>
          <w:pgMar w:top="1701" w:right="567" w:bottom="567" w:left="1134" w:header="567" w:footer="709" w:gutter="0"/>
          <w:pgNumType w:start="1"/>
          <w:cols w:space="709"/>
          <w:titlePg/>
        </w:sectPr>
      </w:pPr>
      <w:r w:rsidRPr="00414BD2">
        <w:rPr>
          <w:b/>
          <w:i/>
          <w:sz w:val="28"/>
          <w:lang w:val="uk-UA"/>
        </w:rPr>
        <w:t xml:space="preserve">обласної державної адміністрації                                    </w:t>
      </w:r>
      <w:r>
        <w:rPr>
          <w:b/>
          <w:i/>
          <w:sz w:val="28"/>
          <w:lang w:val="uk-UA"/>
        </w:rPr>
        <w:t xml:space="preserve">                                                                                 </w:t>
      </w:r>
      <w:r w:rsidRPr="00414BD2">
        <w:rPr>
          <w:b/>
          <w:i/>
          <w:sz w:val="28"/>
          <w:lang w:val="uk-UA"/>
        </w:rPr>
        <w:t xml:space="preserve">           </w:t>
      </w:r>
      <w:r>
        <w:rPr>
          <w:b/>
          <w:i/>
          <w:sz w:val="28"/>
          <w:lang w:val="uk-UA"/>
        </w:rPr>
        <w:t>Н.А. Романова</w:t>
      </w:r>
    </w:p>
    <w:p w:rsidR="00780C08" w:rsidRPr="007341B5" w:rsidRDefault="00780C08" w:rsidP="00780C08">
      <w:pPr>
        <w:ind w:left="432" w:firstLine="4813"/>
        <w:rPr>
          <w:sz w:val="28"/>
          <w:szCs w:val="28"/>
          <w:lang w:val="uk-UA"/>
        </w:rPr>
      </w:pPr>
      <w:r w:rsidRPr="007341B5">
        <w:rPr>
          <w:sz w:val="28"/>
          <w:szCs w:val="28"/>
          <w:lang w:val="uk-UA"/>
        </w:rPr>
        <w:lastRenderedPageBreak/>
        <w:t xml:space="preserve">Додаток </w:t>
      </w:r>
      <w:r w:rsidR="0066665C">
        <w:rPr>
          <w:sz w:val="28"/>
          <w:szCs w:val="28"/>
          <w:lang w:val="uk-UA"/>
        </w:rPr>
        <w:t>3</w:t>
      </w:r>
    </w:p>
    <w:p w:rsidR="00780C08" w:rsidRPr="007341B5" w:rsidRDefault="00780C08" w:rsidP="00780C08">
      <w:pPr>
        <w:ind w:firstLine="5245"/>
        <w:rPr>
          <w:sz w:val="28"/>
          <w:szCs w:val="28"/>
          <w:lang w:val="uk-UA"/>
        </w:rPr>
      </w:pPr>
      <w:r w:rsidRPr="007341B5">
        <w:rPr>
          <w:sz w:val="28"/>
          <w:szCs w:val="28"/>
          <w:lang w:val="uk-UA"/>
        </w:rPr>
        <w:t>до розпорядження голови</w:t>
      </w:r>
    </w:p>
    <w:p w:rsidR="00780C08" w:rsidRPr="007341B5" w:rsidRDefault="00780C08" w:rsidP="00780C08">
      <w:pPr>
        <w:ind w:firstLine="5245"/>
        <w:rPr>
          <w:sz w:val="28"/>
          <w:szCs w:val="28"/>
          <w:lang w:val="uk-UA"/>
        </w:rPr>
      </w:pPr>
      <w:r w:rsidRPr="007341B5">
        <w:rPr>
          <w:sz w:val="28"/>
          <w:szCs w:val="28"/>
          <w:lang w:val="uk-UA"/>
        </w:rPr>
        <w:t>обл</w:t>
      </w:r>
      <w:r w:rsidR="007F24E9">
        <w:rPr>
          <w:sz w:val="28"/>
          <w:szCs w:val="28"/>
          <w:lang w:val="uk-UA"/>
        </w:rPr>
        <w:t xml:space="preserve">асної </w:t>
      </w:r>
      <w:r w:rsidRPr="007341B5">
        <w:rPr>
          <w:sz w:val="28"/>
          <w:szCs w:val="28"/>
          <w:lang w:val="uk-UA"/>
        </w:rPr>
        <w:t>держа</w:t>
      </w:r>
      <w:r w:rsidR="007F24E9">
        <w:rPr>
          <w:sz w:val="28"/>
          <w:szCs w:val="28"/>
          <w:lang w:val="uk-UA"/>
        </w:rPr>
        <w:t>вної а</w:t>
      </w:r>
      <w:r w:rsidRPr="007341B5">
        <w:rPr>
          <w:sz w:val="28"/>
          <w:szCs w:val="28"/>
          <w:lang w:val="uk-UA"/>
        </w:rPr>
        <w:t>дміністрації</w:t>
      </w:r>
    </w:p>
    <w:p w:rsidR="00780C08" w:rsidRPr="007341B5" w:rsidRDefault="00741FD3" w:rsidP="00780C08">
      <w:pPr>
        <w:ind w:firstLine="5245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_________ </w:t>
      </w:r>
      <w:r w:rsidR="00780C08" w:rsidRPr="00E6453C">
        <w:rPr>
          <w:sz w:val="28"/>
          <w:lang w:val="uk-UA"/>
        </w:rPr>
        <w:t>201</w:t>
      </w:r>
      <w:r w:rsidR="001B4044">
        <w:rPr>
          <w:sz w:val="28"/>
          <w:lang w:val="uk-UA"/>
        </w:rPr>
        <w:t>8</w:t>
      </w:r>
      <w:r w:rsidR="00780C08" w:rsidRPr="00E6453C">
        <w:rPr>
          <w:sz w:val="28"/>
          <w:lang w:val="uk-UA"/>
        </w:rPr>
        <w:t xml:space="preserve"> №</w:t>
      </w:r>
      <w:r w:rsidR="002701B8">
        <w:rPr>
          <w:sz w:val="28"/>
          <w:lang w:val="uk-UA"/>
        </w:rPr>
        <w:t xml:space="preserve"> ____</w:t>
      </w:r>
    </w:p>
    <w:p w:rsidR="00780C08" w:rsidRPr="007341B5" w:rsidRDefault="00780C08" w:rsidP="00780C08">
      <w:pPr>
        <w:ind w:firstLine="5940"/>
        <w:rPr>
          <w:sz w:val="28"/>
          <w:szCs w:val="28"/>
          <w:lang w:val="uk-UA"/>
        </w:rPr>
      </w:pPr>
    </w:p>
    <w:p w:rsidR="00780C08" w:rsidRPr="007341B5" w:rsidRDefault="00780C08" w:rsidP="00780C08">
      <w:pPr>
        <w:jc w:val="center"/>
        <w:rPr>
          <w:b/>
          <w:sz w:val="28"/>
          <w:szCs w:val="28"/>
          <w:lang w:val="uk-UA"/>
        </w:rPr>
      </w:pPr>
      <w:r w:rsidRPr="007341B5">
        <w:rPr>
          <w:b/>
          <w:bCs/>
          <w:sz w:val="28"/>
          <w:szCs w:val="28"/>
          <w:lang w:val="uk-UA"/>
        </w:rPr>
        <w:t>ТАРИФИ</w:t>
      </w:r>
    </w:p>
    <w:p w:rsidR="00780C08" w:rsidRPr="007341B5" w:rsidRDefault="00780C08" w:rsidP="00780C08">
      <w:pPr>
        <w:jc w:val="center"/>
        <w:rPr>
          <w:b/>
          <w:bCs/>
          <w:sz w:val="28"/>
          <w:szCs w:val="28"/>
          <w:lang w:val="uk-UA"/>
        </w:rPr>
      </w:pPr>
      <w:r w:rsidRPr="007341B5">
        <w:rPr>
          <w:b/>
          <w:bCs/>
          <w:sz w:val="28"/>
          <w:szCs w:val="28"/>
          <w:lang w:val="uk-UA"/>
        </w:rPr>
        <w:t xml:space="preserve">на платні послуги з проведення медичних оглядів для отримання дозволу на право отримання та носіння зброї громадянами, </w:t>
      </w:r>
      <w:r w:rsidR="00124A38">
        <w:rPr>
          <w:b/>
          <w:bCs/>
          <w:sz w:val="28"/>
          <w:szCs w:val="28"/>
          <w:lang w:val="uk-UA"/>
        </w:rPr>
        <w:t xml:space="preserve">попередніх </w:t>
      </w:r>
      <w:r w:rsidR="00400363" w:rsidRPr="007341B5">
        <w:rPr>
          <w:b/>
          <w:bCs/>
          <w:sz w:val="28"/>
          <w:szCs w:val="28"/>
          <w:lang w:val="uk-UA"/>
        </w:rPr>
        <w:t xml:space="preserve">профілактичних </w:t>
      </w:r>
      <w:r w:rsidRPr="007341B5">
        <w:rPr>
          <w:b/>
          <w:bCs/>
          <w:sz w:val="28"/>
          <w:szCs w:val="28"/>
          <w:lang w:val="uk-UA"/>
        </w:rPr>
        <w:t>медичн</w:t>
      </w:r>
      <w:r>
        <w:rPr>
          <w:b/>
          <w:bCs/>
          <w:sz w:val="28"/>
          <w:szCs w:val="28"/>
          <w:lang w:val="uk-UA"/>
        </w:rPr>
        <w:t>их</w:t>
      </w:r>
      <w:r w:rsidRPr="007341B5">
        <w:rPr>
          <w:b/>
          <w:bCs/>
          <w:sz w:val="28"/>
          <w:szCs w:val="28"/>
          <w:lang w:val="uk-UA"/>
        </w:rPr>
        <w:t xml:space="preserve"> огляд</w:t>
      </w:r>
      <w:r>
        <w:rPr>
          <w:b/>
          <w:bCs/>
          <w:sz w:val="28"/>
          <w:szCs w:val="28"/>
          <w:lang w:val="uk-UA"/>
        </w:rPr>
        <w:t>ів</w:t>
      </w:r>
      <w:r w:rsidRPr="007341B5">
        <w:rPr>
          <w:b/>
          <w:bCs/>
          <w:sz w:val="28"/>
          <w:szCs w:val="28"/>
          <w:lang w:val="uk-UA"/>
        </w:rPr>
        <w:t xml:space="preserve"> для отримання посвідчення водія транспортних засобів, а також відповідн</w:t>
      </w:r>
      <w:r>
        <w:rPr>
          <w:b/>
          <w:bCs/>
          <w:sz w:val="28"/>
          <w:szCs w:val="28"/>
          <w:lang w:val="uk-UA"/>
        </w:rPr>
        <w:t>их</w:t>
      </w:r>
      <w:r w:rsidRPr="007341B5">
        <w:rPr>
          <w:b/>
          <w:bCs/>
          <w:sz w:val="28"/>
          <w:szCs w:val="28"/>
          <w:lang w:val="uk-UA"/>
        </w:rPr>
        <w:t xml:space="preserve"> періодичн</w:t>
      </w:r>
      <w:r>
        <w:rPr>
          <w:b/>
          <w:bCs/>
          <w:sz w:val="28"/>
          <w:szCs w:val="28"/>
          <w:lang w:val="uk-UA"/>
        </w:rPr>
        <w:t>их</w:t>
      </w:r>
      <w:r w:rsidRPr="007341B5">
        <w:rPr>
          <w:b/>
          <w:bCs/>
          <w:sz w:val="28"/>
          <w:szCs w:val="28"/>
          <w:lang w:val="uk-UA"/>
        </w:rPr>
        <w:t xml:space="preserve"> профілактичн</w:t>
      </w:r>
      <w:r>
        <w:rPr>
          <w:b/>
          <w:bCs/>
          <w:sz w:val="28"/>
          <w:szCs w:val="28"/>
          <w:lang w:val="uk-UA"/>
        </w:rPr>
        <w:t>их</w:t>
      </w:r>
      <w:r w:rsidRPr="007341B5">
        <w:rPr>
          <w:b/>
          <w:bCs/>
          <w:sz w:val="28"/>
          <w:szCs w:val="28"/>
          <w:lang w:val="uk-UA"/>
        </w:rPr>
        <w:t xml:space="preserve"> медичн</w:t>
      </w:r>
      <w:r>
        <w:rPr>
          <w:b/>
          <w:bCs/>
          <w:sz w:val="28"/>
          <w:szCs w:val="28"/>
          <w:lang w:val="uk-UA"/>
        </w:rPr>
        <w:t>их</w:t>
      </w:r>
      <w:r w:rsidRPr="007341B5">
        <w:rPr>
          <w:b/>
          <w:bCs/>
          <w:sz w:val="28"/>
          <w:szCs w:val="28"/>
          <w:lang w:val="uk-UA"/>
        </w:rPr>
        <w:t xml:space="preserve"> огляд</w:t>
      </w:r>
      <w:r>
        <w:rPr>
          <w:b/>
          <w:bCs/>
          <w:sz w:val="28"/>
          <w:szCs w:val="28"/>
          <w:lang w:val="uk-UA"/>
        </w:rPr>
        <w:t>ів</w:t>
      </w:r>
      <w:r w:rsidRPr="007341B5">
        <w:rPr>
          <w:b/>
          <w:bCs/>
          <w:sz w:val="28"/>
          <w:szCs w:val="28"/>
          <w:lang w:val="uk-UA"/>
        </w:rPr>
        <w:t xml:space="preserve">, що надаються </w:t>
      </w:r>
      <w:r w:rsidR="00D95118">
        <w:rPr>
          <w:b/>
          <w:bCs/>
          <w:sz w:val="28"/>
          <w:szCs w:val="28"/>
          <w:lang w:val="uk-UA"/>
        </w:rPr>
        <w:t>Бахмац</w:t>
      </w:r>
      <w:r w:rsidRPr="007341B5">
        <w:rPr>
          <w:b/>
          <w:bCs/>
          <w:sz w:val="28"/>
          <w:szCs w:val="28"/>
          <w:lang w:val="uk-UA"/>
        </w:rPr>
        <w:t>ькою центральною районною лікарнею</w:t>
      </w:r>
    </w:p>
    <w:p w:rsidR="00780C08" w:rsidRPr="007341B5" w:rsidRDefault="00780C08" w:rsidP="00780C08">
      <w:pPr>
        <w:jc w:val="both"/>
        <w:rPr>
          <w:sz w:val="16"/>
          <w:szCs w:val="16"/>
          <w:lang w:val="uk-UA"/>
        </w:rPr>
      </w:pPr>
    </w:p>
    <w:tbl>
      <w:tblPr>
        <w:tblW w:w="9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"/>
        <w:gridCol w:w="5889"/>
        <w:gridCol w:w="1701"/>
        <w:gridCol w:w="1407"/>
      </w:tblGrid>
      <w:tr w:rsidR="00780C08" w:rsidRPr="00BB0911" w:rsidTr="00BB0911">
        <w:tc>
          <w:tcPr>
            <w:tcW w:w="740" w:type="dxa"/>
            <w:gridSpan w:val="2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№</w:t>
            </w:r>
          </w:p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89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1701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407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Тариф, грн</w:t>
            </w:r>
          </w:p>
        </w:tc>
      </w:tr>
      <w:tr w:rsidR="00780C08" w:rsidRPr="00BB0911" w:rsidTr="00BB0911">
        <w:tc>
          <w:tcPr>
            <w:tcW w:w="740" w:type="dxa"/>
            <w:gridSpan w:val="2"/>
            <w:shd w:val="clear" w:color="auto" w:fill="auto"/>
          </w:tcPr>
          <w:p w:rsidR="00780C08" w:rsidRPr="00BB0911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889" w:type="dxa"/>
            <w:shd w:val="clear" w:color="auto" w:fill="auto"/>
          </w:tcPr>
          <w:p w:rsidR="00780C08" w:rsidRPr="00BB0911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Медичний огляд для отримання дозволу на право отримання та носіння зброї громадянами</w:t>
            </w:r>
          </w:p>
        </w:tc>
        <w:tc>
          <w:tcPr>
            <w:tcW w:w="1701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0C08" w:rsidRPr="00BB0911" w:rsidRDefault="00A9597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102,20</w:t>
            </w:r>
          </w:p>
        </w:tc>
      </w:tr>
      <w:tr w:rsidR="00780C08" w:rsidRPr="00BB0911" w:rsidTr="000835CA">
        <w:tc>
          <w:tcPr>
            <w:tcW w:w="740" w:type="dxa"/>
            <w:gridSpan w:val="2"/>
            <w:shd w:val="clear" w:color="auto" w:fill="auto"/>
          </w:tcPr>
          <w:p w:rsidR="00780C08" w:rsidRPr="00BB0911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889" w:type="dxa"/>
            <w:shd w:val="clear" w:color="auto" w:fill="auto"/>
          </w:tcPr>
          <w:p w:rsidR="00780C08" w:rsidRPr="00517F94" w:rsidRDefault="00517F94" w:rsidP="00BB0911">
            <w:pPr>
              <w:jc w:val="both"/>
              <w:rPr>
                <w:sz w:val="28"/>
                <w:szCs w:val="28"/>
                <w:lang w:val="ru-RU"/>
              </w:rPr>
            </w:pPr>
            <w:r w:rsidRPr="00517F94">
              <w:rPr>
                <w:sz w:val="28"/>
                <w:szCs w:val="28"/>
                <w:lang w:val="ru-RU"/>
              </w:rPr>
              <w:t xml:space="preserve">Попередній </w:t>
            </w:r>
            <w:proofErr w:type="gramStart"/>
            <w:r w:rsidRPr="00517F94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517F94">
              <w:rPr>
                <w:sz w:val="28"/>
                <w:szCs w:val="28"/>
                <w:lang w:val="ru-RU"/>
              </w:rPr>
              <w:t>ілактичний медичний огляд для отримання посвідчення водія транспортних засобів (</w:t>
            </w:r>
            <w:r w:rsidRPr="00517F9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крім випадків, коли медичні огляди проводяться за направленнями органів державної служби зайнятості), а також відповідний періодичний профілактичний медичний огляд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80C08" w:rsidRPr="00BB0911" w:rsidRDefault="00A9597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132,20</w:t>
            </w:r>
          </w:p>
        </w:tc>
      </w:tr>
      <w:tr w:rsidR="00780C08" w:rsidRPr="00BB0911" w:rsidTr="00BB0911">
        <w:tc>
          <w:tcPr>
            <w:tcW w:w="9737" w:type="dxa"/>
            <w:gridSpan w:val="5"/>
            <w:shd w:val="clear" w:color="auto" w:fill="auto"/>
          </w:tcPr>
          <w:p w:rsidR="00780C08" w:rsidRPr="008C42FD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8C42FD">
              <w:rPr>
                <w:sz w:val="28"/>
                <w:szCs w:val="28"/>
                <w:lang w:val="uk-UA"/>
              </w:rPr>
              <w:t xml:space="preserve">          у тому числі:</w:t>
            </w:r>
          </w:p>
        </w:tc>
      </w:tr>
      <w:tr w:rsidR="00780C08" w:rsidRPr="00BB0911" w:rsidTr="00BB0911">
        <w:tc>
          <w:tcPr>
            <w:tcW w:w="709" w:type="dxa"/>
            <w:shd w:val="clear" w:color="auto" w:fill="auto"/>
          </w:tcPr>
          <w:p w:rsidR="00780C08" w:rsidRPr="008C42FD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28" w:type="dxa"/>
            <w:gridSpan w:val="4"/>
            <w:shd w:val="clear" w:color="auto" w:fill="auto"/>
          </w:tcPr>
          <w:p w:rsidR="00780C08" w:rsidRPr="008C42FD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8C42FD">
              <w:rPr>
                <w:sz w:val="28"/>
                <w:szCs w:val="28"/>
                <w:lang w:val="uk-UA"/>
              </w:rPr>
              <w:t>Загальні обстеження спеціалістами медичної комісії:</w:t>
            </w:r>
          </w:p>
        </w:tc>
      </w:tr>
      <w:tr w:rsidR="00780C08" w:rsidRPr="00BB0911" w:rsidTr="00BB0911">
        <w:tc>
          <w:tcPr>
            <w:tcW w:w="709" w:type="dxa"/>
            <w:shd w:val="clear" w:color="auto" w:fill="auto"/>
          </w:tcPr>
          <w:p w:rsidR="00780C08" w:rsidRPr="008C42FD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780C08" w:rsidRPr="008C42FD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8C42FD">
              <w:rPr>
                <w:sz w:val="28"/>
                <w:szCs w:val="28"/>
                <w:lang w:val="uk-UA"/>
              </w:rPr>
              <w:t>Огляд лікарем</w:t>
            </w:r>
            <w:r w:rsidR="00310296">
              <w:rPr>
                <w:sz w:val="28"/>
                <w:szCs w:val="28"/>
                <w:lang w:val="uk-UA"/>
              </w:rPr>
              <w:t>-</w:t>
            </w:r>
            <w:r w:rsidRPr="008C42FD">
              <w:rPr>
                <w:sz w:val="28"/>
                <w:szCs w:val="28"/>
                <w:lang w:val="uk-UA"/>
              </w:rPr>
              <w:t>терапевтом</w:t>
            </w:r>
          </w:p>
        </w:tc>
        <w:tc>
          <w:tcPr>
            <w:tcW w:w="1701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</w:tcPr>
          <w:p w:rsidR="00780C08" w:rsidRPr="00BB0911" w:rsidRDefault="00A9597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11,50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8C42FD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8C42FD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8C42FD">
              <w:rPr>
                <w:sz w:val="28"/>
                <w:szCs w:val="28"/>
                <w:lang w:val="uk-UA"/>
              </w:rPr>
              <w:t>Огляд лікарем</w:t>
            </w:r>
            <w:r>
              <w:rPr>
                <w:sz w:val="28"/>
                <w:szCs w:val="28"/>
                <w:lang w:val="uk-UA"/>
              </w:rPr>
              <w:t>-</w:t>
            </w:r>
            <w:r w:rsidRPr="008C42FD">
              <w:rPr>
                <w:sz w:val="28"/>
                <w:szCs w:val="28"/>
                <w:lang w:val="uk-UA"/>
              </w:rPr>
              <w:t>невропатологом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10,10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8C42FD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8C42FD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Огляд лікарем-ото</w:t>
            </w:r>
            <w:r w:rsidRPr="008C42FD">
              <w:rPr>
                <w:sz w:val="28"/>
                <w:szCs w:val="28"/>
                <w:lang w:val="uk-UA"/>
              </w:rPr>
              <w:t xml:space="preserve">ларингологом 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12,30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8C42FD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8C42FD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8C42FD">
              <w:rPr>
                <w:sz w:val="28"/>
                <w:szCs w:val="28"/>
                <w:lang w:val="uk-UA"/>
              </w:rPr>
              <w:t>Огляд лікарем</w:t>
            </w:r>
            <w:r>
              <w:rPr>
                <w:sz w:val="28"/>
                <w:szCs w:val="28"/>
                <w:lang w:val="uk-UA"/>
              </w:rPr>
              <w:t>-</w:t>
            </w:r>
            <w:r w:rsidRPr="008C42FD">
              <w:rPr>
                <w:sz w:val="28"/>
                <w:szCs w:val="28"/>
                <w:lang w:val="uk-UA"/>
              </w:rPr>
              <w:t>офтальмологом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6,80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8C42FD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8C42FD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8C42FD">
              <w:rPr>
                <w:sz w:val="28"/>
                <w:szCs w:val="28"/>
                <w:lang w:val="uk-UA"/>
              </w:rPr>
              <w:t>Огляд лікарем</w:t>
            </w:r>
            <w:r>
              <w:rPr>
                <w:sz w:val="28"/>
                <w:szCs w:val="28"/>
                <w:lang w:val="uk-UA"/>
              </w:rPr>
              <w:t>-</w:t>
            </w:r>
            <w:r w:rsidRPr="008C42FD">
              <w:rPr>
                <w:sz w:val="28"/>
                <w:szCs w:val="28"/>
                <w:lang w:val="uk-UA"/>
              </w:rPr>
              <w:t>хірургом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8C42FD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28" w:type="dxa"/>
            <w:gridSpan w:val="4"/>
            <w:shd w:val="clear" w:color="auto" w:fill="auto"/>
          </w:tcPr>
          <w:p w:rsidR="004A4CDC" w:rsidRPr="008C42FD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8C42FD">
              <w:rPr>
                <w:sz w:val="28"/>
                <w:szCs w:val="28"/>
                <w:lang w:val="uk-UA"/>
              </w:rPr>
              <w:t>Лабораторні і функціональні обстеження: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8C42FD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8C42FD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8C42FD">
              <w:rPr>
                <w:sz w:val="28"/>
                <w:szCs w:val="28"/>
                <w:lang w:val="uk-UA"/>
              </w:rPr>
              <w:t>ЕКГ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7,50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8C42FD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BB0911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Загальний аналіз крові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29,10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BB0911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BB0911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Загальний аналіз сечі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14,90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BB0911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BB0911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Аналіз крові на цукор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BB0911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BB0911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Визначення групи крові та резус-фактора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16,30</w:t>
            </w:r>
          </w:p>
        </w:tc>
      </w:tr>
      <w:tr w:rsidR="004A4CDC" w:rsidRPr="00BB0911" w:rsidTr="00BB0911">
        <w:tc>
          <w:tcPr>
            <w:tcW w:w="709" w:type="dxa"/>
            <w:shd w:val="clear" w:color="auto" w:fill="auto"/>
          </w:tcPr>
          <w:p w:rsidR="004A4CDC" w:rsidRPr="00BB0911" w:rsidRDefault="004A4CDC" w:rsidP="001926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4A4CDC" w:rsidRPr="00BB0911" w:rsidRDefault="004A4CDC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Обстеження вестибулярного апарату</w:t>
            </w:r>
          </w:p>
        </w:tc>
        <w:tc>
          <w:tcPr>
            <w:tcW w:w="1701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407" w:type="dxa"/>
            <w:shd w:val="clear" w:color="auto" w:fill="auto"/>
          </w:tcPr>
          <w:p w:rsidR="004A4CDC" w:rsidRPr="00BB0911" w:rsidRDefault="004A4CDC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8,00</w:t>
            </w:r>
          </w:p>
        </w:tc>
      </w:tr>
    </w:tbl>
    <w:p w:rsidR="002F3CCB" w:rsidRPr="007341B5" w:rsidRDefault="002F3CCB" w:rsidP="00780C08">
      <w:pPr>
        <w:ind w:firstLine="709"/>
        <w:jc w:val="both"/>
        <w:rPr>
          <w:sz w:val="28"/>
          <w:szCs w:val="28"/>
          <w:lang w:val="uk-UA"/>
        </w:rPr>
      </w:pPr>
    </w:p>
    <w:p w:rsidR="00182574" w:rsidRDefault="00FB1E02" w:rsidP="00182574">
      <w:p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З</w:t>
      </w:r>
      <w:r w:rsidR="00182574" w:rsidRPr="00414BD2">
        <w:rPr>
          <w:b/>
          <w:i/>
          <w:sz w:val="28"/>
          <w:lang w:val="uk-UA"/>
        </w:rPr>
        <w:t xml:space="preserve">аступник голови </w:t>
      </w:r>
      <w:r>
        <w:rPr>
          <w:b/>
          <w:i/>
          <w:sz w:val="28"/>
          <w:lang w:val="uk-UA"/>
        </w:rPr>
        <w:t>– керівник апарату</w:t>
      </w:r>
    </w:p>
    <w:p w:rsidR="00182574" w:rsidRDefault="00182574" w:rsidP="00182574">
      <w:pPr>
        <w:jc w:val="both"/>
        <w:rPr>
          <w:szCs w:val="16"/>
          <w:lang w:val="uk-UA"/>
        </w:rPr>
      </w:pPr>
      <w:r w:rsidRPr="00414BD2">
        <w:rPr>
          <w:b/>
          <w:i/>
          <w:sz w:val="28"/>
          <w:lang w:val="uk-UA"/>
        </w:rPr>
        <w:t xml:space="preserve">обласної державної адміністрації                                             </w:t>
      </w:r>
      <w:r w:rsidR="00FB1E02">
        <w:rPr>
          <w:b/>
          <w:i/>
          <w:sz w:val="28"/>
          <w:lang w:val="uk-UA"/>
        </w:rPr>
        <w:t>Н.А. Романова</w:t>
      </w:r>
    </w:p>
    <w:p w:rsidR="00780C08" w:rsidRPr="009939B1" w:rsidRDefault="00780C08" w:rsidP="00780C08">
      <w:pPr>
        <w:rPr>
          <w:color w:val="0000FF"/>
          <w:sz w:val="28"/>
          <w:szCs w:val="28"/>
          <w:lang w:val="uk-UA"/>
        </w:rPr>
        <w:sectPr w:rsidR="00780C08" w:rsidRPr="009939B1" w:rsidSect="002701B8">
          <w:pgSz w:w="11907" w:h="16840" w:code="9"/>
          <w:pgMar w:top="1134" w:right="567" w:bottom="1134" w:left="1701" w:header="567" w:footer="709" w:gutter="0"/>
          <w:pgNumType w:start="1"/>
          <w:cols w:space="709"/>
          <w:titlePg/>
        </w:sectPr>
      </w:pPr>
    </w:p>
    <w:p w:rsidR="00780C08" w:rsidRPr="00775B20" w:rsidRDefault="00780C08" w:rsidP="00780C08">
      <w:pPr>
        <w:ind w:left="432" w:firstLine="4813"/>
        <w:rPr>
          <w:sz w:val="28"/>
          <w:szCs w:val="28"/>
          <w:lang w:val="uk-UA"/>
        </w:rPr>
      </w:pPr>
      <w:r w:rsidRPr="00775B20">
        <w:rPr>
          <w:sz w:val="28"/>
          <w:szCs w:val="28"/>
          <w:lang w:val="uk-UA"/>
        </w:rPr>
        <w:lastRenderedPageBreak/>
        <w:t xml:space="preserve">Додаток </w:t>
      </w:r>
      <w:r w:rsidR="0066665C">
        <w:rPr>
          <w:sz w:val="28"/>
          <w:szCs w:val="28"/>
          <w:lang w:val="uk-UA"/>
        </w:rPr>
        <w:t>4</w:t>
      </w:r>
    </w:p>
    <w:p w:rsidR="00E45119" w:rsidRPr="007341B5" w:rsidRDefault="00E45119" w:rsidP="00E45119">
      <w:pPr>
        <w:ind w:firstLine="5245"/>
        <w:rPr>
          <w:sz w:val="28"/>
          <w:szCs w:val="28"/>
          <w:lang w:val="uk-UA"/>
        </w:rPr>
      </w:pPr>
      <w:r w:rsidRPr="007341B5">
        <w:rPr>
          <w:sz w:val="28"/>
          <w:szCs w:val="28"/>
          <w:lang w:val="uk-UA"/>
        </w:rPr>
        <w:t>до розпорядження голови</w:t>
      </w:r>
    </w:p>
    <w:p w:rsidR="00E45119" w:rsidRPr="007341B5" w:rsidRDefault="00E45119" w:rsidP="00E45119">
      <w:pPr>
        <w:ind w:firstLine="5245"/>
        <w:rPr>
          <w:sz w:val="28"/>
          <w:szCs w:val="28"/>
          <w:lang w:val="uk-UA"/>
        </w:rPr>
      </w:pPr>
      <w:r w:rsidRPr="007341B5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 xml:space="preserve">асної </w:t>
      </w:r>
      <w:r w:rsidRPr="007341B5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а</w:t>
      </w:r>
      <w:r w:rsidRPr="007341B5">
        <w:rPr>
          <w:sz w:val="28"/>
          <w:szCs w:val="28"/>
          <w:lang w:val="uk-UA"/>
        </w:rPr>
        <w:t>дміністрації</w:t>
      </w:r>
    </w:p>
    <w:p w:rsidR="00D95118" w:rsidRPr="007341B5" w:rsidRDefault="00D95118" w:rsidP="00D95118">
      <w:pPr>
        <w:ind w:firstLine="5245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_________ </w:t>
      </w:r>
      <w:r w:rsidRPr="00E6453C">
        <w:rPr>
          <w:sz w:val="28"/>
          <w:lang w:val="uk-UA"/>
        </w:rPr>
        <w:t>201</w:t>
      </w:r>
      <w:r w:rsidR="001B4044">
        <w:rPr>
          <w:sz w:val="28"/>
          <w:lang w:val="uk-UA"/>
        </w:rPr>
        <w:t>8</w:t>
      </w:r>
      <w:r w:rsidRPr="00E6453C">
        <w:rPr>
          <w:sz w:val="28"/>
          <w:lang w:val="uk-UA"/>
        </w:rPr>
        <w:t xml:space="preserve"> №</w:t>
      </w:r>
      <w:r w:rsidR="002701B8">
        <w:rPr>
          <w:sz w:val="28"/>
          <w:lang w:val="uk-UA"/>
        </w:rPr>
        <w:t xml:space="preserve"> ____</w:t>
      </w:r>
    </w:p>
    <w:p w:rsidR="00780C08" w:rsidRPr="00775B20" w:rsidRDefault="00780C08" w:rsidP="00780C08">
      <w:pPr>
        <w:ind w:firstLine="5670"/>
        <w:rPr>
          <w:sz w:val="28"/>
          <w:szCs w:val="28"/>
          <w:lang w:val="uk-UA"/>
        </w:rPr>
      </w:pPr>
    </w:p>
    <w:p w:rsidR="00780C08" w:rsidRPr="00775B20" w:rsidRDefault="00780C08" w:rsidP="00780C08">
      <w:pPr>
        <w:ind w:firstLine="5940"/>
        <w:rPr>
          <w:sz w:val="28"/>
          <w:szCs w:val="28"/>
          <w:lang w:val="uk-UA"/>
        </w:rPr>
      </w:pPr>
    </w:p>
    <w:p w:rsidR="00780C08" w:rsidRPr="00775B20" w:rsidRDefault="00780C08" w:rsidP="00780C08">
      <w:pPr>
        <w:ind w:firstLine="5940"/>
        <w:rPr>
          <w:sz w:val="28"/>
          <w:szCs w:val="28"/>
          <w:lang w:val="uk-UA"/>
        </w:rPr>
      </w:pPr>
    </w:p>
    <w:p w:rsidR="00780C08" w:rsidRPr="00775B20" w:rsidRDefault="00780C08" w:rsidP="00780C08">
      <w:pPr>
        <w:ind w:firstLine="5940"/>
        <w:rPr>
          <w:sz w:val="28"/>
          <w:szCs w:val="28"/>
          <w:lang w:val="uk-UA"/>
        </w:rPr>
      </w:pPr>
    </w:p>
    <w:p w:rsidR="00780C08" w:rsidRPr="00775B20" w:rsidRDefault="00780C08" w:rsidP="00780C08">
      <w:pPr>
        <w:ind w:firstLine="5940"/>
        <w:rPr>
          <w:sz w:val="28"/>
          <w:szCs w:val="28"/>
          <w:lang w:val="uk-UA"/>
        </w:rPr>
      </w:pPr>
    </w:p>
    <w:p w:rsidR="00780C08" w:rsidRPr="00775B20" w:rsidRDefault="00780C08" w:rsidP="00780C08">
      <w:pPr>
        <w:jc w:val="center"/>
        <w:rPr>
          <w:b/>
          <w:sz w:val="28"/>
          <w:szCs w:val="28"/>
          <w:lang w:val="uk-UA"/>
        </w:rPr>
      </w:pPr>
      <w:r w:rsidRPr="00775B20">
        <w:rPr>
          <w:b/>
          <w:bCs/>
          <w:sz w:val="28"/>
          <w:szCs w:val="28"/>
          <w:lang w:val="uk-UA"/>
        </w:rPr>
        <w:t>ТАРИФИ</w:t>
      </w:r>
    </w:p>
    <w:p w:rsidR="00780C08" w:rsidRPr="00775B20" w:rsidRDefault="00780C08" w:rsidP="00780C0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платні послуги з проведення</w:t>
      </w:r>
      <w:r w:rsidRPr="00775B20">
        <w:rPr>
          <w:b/>
          <w:bCs/>
          <w:sz w:val="28"/>
          <w:szCs w:val="28"/>
          <w:lang w:val="uk-UA"/>
        </w:rPr>
        <w:t xml:space="preserve"> профілактичних наркологічних та психіатричних</w:t>
      </w:r>
      <w:r w:rsidR="0070358C">
        <w:rPr>
          <w:b/>
          <w:bCs/>
          <w:sz w:val="28"/>
          <w:szCs w:val="28"/>
          <w:lang w:val="uk-UA"/>
        </w:rPr>
        <w:t xml:space="preserve"> медичних оглядів, що надаються Бахмац</w:t>
      </w:r>
      <w:r w:rsidRPr="00775B20">
        <w:rPr>
          <w:b/>
          <w:bCs/>
          <w:sz w:val="28"/>
          <w:szCs w:val="28"/>
          <w:lang w:val="uk-UA"/>
        </w:rPr>
        <w:t>ькою центральною районною лікарнею</w:t>
      </w:r>
    </w:p>
    <w:p w:rsidR="00780C08" w:rsidRPr="00775B20" w:rsidRDefault="00780C08" w:rsidP="00780C08">
      <w:pPr>
        <w:jc w:val="both"/>
        <w:rPr>
          <w:sz w:val="16"/>
          <w:szCs w:val="16"/>
          <w:lang w:val="uk-UA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5889"/>
        <w:gridCol w:w="1701"/>
        <w:gridCol w:w="1407"/>
      </w:tblGrid>
      <w:tr w:rsidR="00780C08" w:rsidRPr="00BB0911" w:rsidTr="00BB0911">
        <w:tc>
          <w:tcPr>
            <w:tcW w:w="740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№</w:t>
            </w:r>
          </w:p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89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1701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407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Тариф, грн</w:t>
            </w:r>
          </w:p>
        </w:tc>
      </w:tr>
      <w:tr w:rsidR="00780C08" w:rsidRPr="00BB0911" w:rsidTr="00BB0911">
        <w:tc>
          <w:tcPr>
            <w:tcW w:w="740" w:type="dxa"/>
            <w:shd w:val="clear" w:color="auto" w:fill="auto"/>
          </w:tcPr>
          <w:p w:rsidR="00780C08" w:rsidRPr="00BB0911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889" w:type="dxa"/>
            <w:shd w:val="clear" w:color="auto" w:fill="auto"/>
          </w:tcPr>
          <w:p w:rsidR="00780C08" w:rsidRPr="00BB0911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 xml:space="preserve">Психіатричний медичний огляд </w:t>
            </w:r>
            <w:r w:rsidR="00517F94" w:rsidRPr="00517F94">
              <w:rPr>
                <w:sz w:val="28"/>
                <w:szCs w:val="28"/>
                <w:lang w:val="ru-RU"/>
              </w:rPr>
              <w:t>(</w:t>
            </w:r>
            <w:r w:rsidR="00517F94" w:rsidRPr="00517F9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701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</w:tcPr>
          <w:p w:rsidR="00780C08" w:rsidRPr="00BB0911" w:rsidRDefault="002418A1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47,20</w:t>
            </w:r>
          </w:p>
        </w:tc>
      </w:tr>
      <w:tr w:rsidR="00780C08" w:rsidRPr="00BB0911" w:rsidTr="00BB0911">
        <w:tc>
          <w:tcPr>
            <w:tcW w:w="740" w:type="dxa"/>
            <w:shd w:val="clear" w:color="auto" w:fill="auto"/>
          </w:tcPr>
          <w:p w:rsidR="00780C08" w:rsidRPr="00BB0911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889" w:type="dxa"/>
            <w:shd w:val="clear" w:color="auto" w:fill="auto"/>
          </w:tcPr>
          <w:p w:rsidR="00780C08" w:rsidRPr="00BB0911" w:rsidRDefault="00780C08" w:rsidP="00BB0911">
            <w:pPr>
              <w:jc w:val="both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 xml:space="preserve">Наркологічний профілактичний огляд </w:t>
            </w:r>
            <w:r w:rsidR="00517F94" w:rsidRPr="00517F94">
              <w:rPr>
                <w:sz w:val="28"/>
                <w:szCs w:val="28"/>
                <w:lang w:val="ru-RU"/>
              </w:rPr>
              <w:t>(</w:t>
            </w:r>
            <w:r w:rsidR="00517F94" w:rsidRPr="00517F9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701" w:type="dxa"/>
            <w:shd w:val="clear" w:color="auto" w:fill="auto"/>
          </w:tcPr>
          <w:p w:rsidR="00780C08" w:rsidRPr="00BB0911" w:rsidRDefault="00780C08" w:rsidP="00BB0911">
            <w:pPr>
              <w:jc w:val="center"/>
              <w:rPr>
                <w:sz w:val="28"/>
                <w:szCs w:val="28"/>
                <w:lang w:val="uk-UA"/>
              </w:rPr>
            </w:pPr>
            <w:r w:rsidRPr="00BB0911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</w:tcPr>
          <w:p w:rsidR="00780C08" w:rsidRPr="00BB0911" w:rsidRDefault="002418A1" w:rsidP="00BB0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74,90</w:t>
            </w:r>
          </w:p>
        </w:tc>
      </w:tr>
    </w:tbl>
    <w:p w:rsidR="00780C08" w:rsidRPr="00775B20" w:rsidRDefault="00780C08" w:rsidP="00780C08">
      <w:pPr>
        <w:jc w:val="both"/>
        <w:rPr>
          <w:sz w:val="16"/>
          <w:szCs w:val="16"/>
          <w:lang w:val="uk-UA"/>
        </w:rPr>
      </w:pPr>
    </w:p>
    <w:p w:rsidR="00780C08" w:rsidRDefault="00780C08" w:rsidP="00780C08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646F22" w:rsidRPr="00775B20" w:rsidRDefault="00646F22" w:rsidP="00780C08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FB1E02" w:rsidRDefault="00FB1E02" w:rsidP="0066665C">
      <w:p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З</w:t>
      </w:r>
      <w:r w:rsidRPr="00414BD2">
        <w:rPr>
          <w:b/>
          <w:i/>
          <w:sz w:val="28"/>
          <w:lang w:val="uk-UA"/>
        </w:rPr>
        <w:t xml:space="preserve">аступник голови </w:t>
      </w:r>
      <w:r>
        <w:rPr>
          <w:b/>
          <w:i/>
          <w:sz w:val="28"/>
          <w:lang w:val="uk-UA"/>
        </w:rPr>
        <w:t>– керівник апарату</w:t>
      </w:r>
    </w:p>
    <w:p w:rsidR="00780C08" w:rsidRPr="00775B20" w:rsidRDefault="00FB1E02" w:rsidP="0066665C">
      <w:pPr>
        <w:jc w:val="both"/>
        <w:rPr>
          <w:sz w:val="28"/>
          <w:szCs w:val="28"/>
          <w:lang w:val="uk-UA"/>
        </w:rPr>
      </w:pPr>
      <w:r w:rsidRPr="00414BD2">
        <w:rPr>
          <w:b/>
          <w:i/>
          <w:sz w:val="28"/>
          <w:lang w:val="uk-UA"/>
        </w:rPr>
        <w:t xml:space="preserve">обласної державної адміністрації  </w:t>
      </w:r>
      <w:r>
        <w:rPr>
          <w:b/>
          <w:i/>
          <w:sz w:val="28"/>
          <w:lang w:val="uk-UA"/>
        </w:rPr>
        <w:t xml:space="preserve">   </w:t>
      </w:r>
      <w:r w:rsidRPr="00414BD2">
        <w:rPr>
          <w:b/>
          <w:i/>
          <w:sz w:val="28"/>
          <w:lang w:val="uk-UA"/>
        </w:rPr>
        <w:t xml:space="preserve">                   </w:t>
      </w:r>
      <w:r w:rsidR="0066665C">
        <w:rPr>
          <w:b/>
          <w:i/>
          <w:sz w:val="28"/>
          <w:lang w:val="uk-UA"/>
        </w:rPr>
        <w:t xml:space="preserve">      </w:t>
      </w:r>
      <w:r w:rsidRPr="00414BD2">
        <w:rPr>
          <w:b/>
          <w:i/>
          <w:sz w:val="28"/>
          <w:lang w:val="uk-UA"/>
        </w:rPr>
        <w:t xml:space="preserve">                </w:t>
      </w:r>
      <w:r>
        <w:rPr>
          <w:b/>
          <w:i/>
          <w:sz w:val="28"/>
          <w:lang w:val="uk-UA"/>
        </w:rPr>
        <w:t>Н.А. Романова</w:t>
      </w:r>
    </w:p>
    <w:p w:rsidR="00780C08" w:rsidRPr="00775B20" w:rsidRDefault="00780C08" w:rsidP="00780C08">
      <w:pPr>
        <w:rPr>
          <w:sz w:val="28"/>
          <w:szCs w:val="28"/>
          <w:lang w:val="uk-UA"/>
        </w:rPr>
      </w:pPr>
    </w:p>
    <w:p w:rsidR="00780C08" w:rsidRPr="00775B20" w:rsidRDefault="00780C08" w:rsidP="00780C08">
      <w:pPr>
        <w:ind w:firstLine="708"/>
        <w:jc w:val="both"/>
        <w:rPr>
          <w:sz w:val="28"/>
          <w:lang w:val="uk-UA"/>
        </w:rPr>
      </w:pPr>
    </w:p>
    <w:p w:rsidR="00780C08" w:rsidRPr="00775B20" w:rsidRDefault="00780C08" w:rsidP="00780C08">
      <w:pPr>
        <w:ind w:firstLine="708"/>
        <w:jc w:val="both"/>
        <w:rPr>
          <w:sz w:val="28"/>
          <w:lang w:val="uk-UA"/>
        </w:rPr>
      </w:pPr>
    </w:p>
    <w:sectPr w:rsidR="00780C08" w:rsidRPr="00775B20" w:rsidSect="002701B8">
      <w:pgSz w:w="11907" w:h="16840" w:code="9"/>
      <w:pgMar w:top="1134" w:right="567" w:bottom="1134" w:left="1701" w:header="567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22" w:rsidRDefault="004E3E22">
      <w:r>
        <w:separator/>
      </w:r>
    </w:p>
  </w:endnote>
  <w:endnote w:type="continuationSeparator" w:id="0">
    <w:p w:rsidR="004E3E22" w:rsidRDefault="004E3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22" w:rsidRDefault="004E3E22">
      <w:r>
        <w:separator/>
      </w:r>
    </w:p>
  </w:footnote>
  <w:footnote w:type="continuationSeparator" w:id="0">
    <w:p w:rsidR="004E3E22" w:rsidRDefault="004E3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822" w:rsidRDefault="00B11822" w:rsidP="007653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2B57">
      <w:rPr>
        <w:rStyle w:val="a6"/>
        <w:noProof/>
      </w:rPr>
      <w:t>3</w:t>
    </w:r>
    <w:r>
      <w:rPr>
        <w:rStyle w:val="a6"/>
      </w:rPr>
      <w:fldChar w:fldCharType="end"/>
    </w:r>
  </w:p>
  <w:p w:rsidR="00B11822" w:rsidRPr="00B11822" w:rsidRDefault="00B11822">
    <w:pPr>
      <w:pStyle w:val="a4"/>
      <w:jc w:val="center"/>
      <w:rPr>
        <w:sz w:val="28"/>
        <w:lang w:val="uk-UA"/>
      </w:rPr>
    </w:pPr>
    <w:r>
      <w:rPr>
        <w:sz w:val="28"/>
        <w:lang w:val="uk-UA"/>
      </w:rPr>
      <w:tab/>
    </w:r>
    <w:r>
      <w:rPr>
        <w:sz w:val="28"/>
        <w:lang w:val="uk-UA"/>
      </w:rPr>
      <w:tab/>
    </w:r>
    <w:r>
      <w:rPr>
        <w:sz w:val="28"/>
        <w:lang w:val="uk-UA"/>
      </w:rPr>
      <w:tab/>
    </w:r>
    <w:r>
      <w:rPr>
        <w:sz w:val="28"/>
        <w:lang w:val="uk-UA"/>
      </w:rPr>
      <w:tab/>
    </w:r>
    <w:r>
      <w:rPr>
        <w:sz w:val="28"/>
        <w:lang w:val="uk-UA"/>
      </w:rPr>
      <w:tab/>
    </w:r>
    <w:r>
      <w:rPr>
        <w:sz w:val="28"/>
        <w:lang w:val="uk-UA"/>
      </w:rPr>
      <w:tab/>
    </w:r>
    <w:r>
      <w:rPr>
        <w:sz w:val="28"/>
        <w:lang w:val="uk-UA"/>
      </w:rPr>
      <w:tab/>
      <w:t>Продовження додатка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4F" w:rsidRDefault="00C8204F" w:rsidP="00373ED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204F" w:rsidRDefault="00C8204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4F" w:rsidRDefault="00C8204F" w:rsidP="00373ED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2B57">
      <w:rPr>
        <w:rStyle w:val="a6"/>
        <w:noProof/>
      </w:rPr>
      <w:t>4</w:t>
    </w:r>
    <w:r>
      <w:rPr>
        <w:rStyle w:val="a6"/>
      </w:rPr>
      <w:fldChar w:fldCharType="end"/>
    </w:r>
  </w:p>
  <w:p w:rsidR="00C8204F" w:rsidRPr="00B11822" w:rsidRDefault="00B11822">
    <w:pPr>
      <w:pStyle w:val="a4"/>
      <w:rPr>
        <w:sz w:val="28"/>
        <w:szCs w:val="28"/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sz w:val="28"/>
        <w:szCs w:val="28"/>
        <w:lang w:val="uk-UA"/>
      </w:rPr>
      <w:t>Продовження додатка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0F49"/>
    <w:multiLevelType w:val="hybridMultilevel"/>
    <w:tmpl w:val="35A2E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61FB6"/>
    <w:multiLevelType w:val="hybridMultilevel"/>
    <w:tmpl w:val="8AE2AC6C"/>
    <w:lvl w:ilvl="0" w:tplc="1DC460D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77CEB87E">
      <w:numFmt w:val="none"/>
      <w:lvlText w:val=""/>
      <w:lvlJc w:val="left"/>
      <w:pPr>
        <w:tabs>
          <w:tab w:val="num" w:pos="360"/>
        </w:tabs>
      </w:pPr>
    </w:lvl>
    <w:lvl w:ilvl="2" w:tplc="38A8FCBC">
      <w:numFmt w:val="none"/>
      <w:lvlText w:val=""/>
      <w:lvlJc w:val="left"/>
      <w:pPr>
        <w:tabs>
          <w:tab w:val="num" w:pos="360"/>
        </w:tabs>
      </w:pPr>
    </w:lvl>
    <w:lvl w:ilvl="3" w:tplc="75C6B07E">
      <w:numFmt w:val="none"/>
      <w:lvlText w:val=""/>
      <w:lvlJc w:val="left"/>
      <w:pPr>
        <w:tabs>
          <w:tab w:val="num" w:pos="360"/>
        </w:tabs>
      </w:pPr>
    </w:lvl>
    <w:lvl w:ilvl="4" w:tplc="809A0F5C">
      <w:numFmt w:val="none"/>
      <w:lvlText w:val=""/>
      <w:lvlJc w:val="left"/>
      <w:pPr>
        <w:tabs>
          <w:tab w:val="num" w:pos="360"/>
        </w:tabs>
      </w:pPr>
    </w:lvl>
    <w:lvl w:ilvl="5" w:tplc="7BF4DEDA">
      <w:numFmt w:val="none"/>
      <w:lvlText w:val=""/>
      <w:lvlJc w:val="left"/>
      <w:pPr>
        <w:tabs>
          <w:tab w:val="num" w:pos="360"/>
        </w:tabs>
      </w:pPr>
    </w:lvl>
    <w:lvl w:ilvl="6" w:tplc="01D0C3B6">
      <w:numFmt w:val="none"/>
      <w:lvlText w:val=""/>
      <w:lvlJc w:val="left"/>
      <w:pPr>
        <w:tabs>
          <w:tab w:val="num" w:pos="360"/>
        </w:tabs>
      </w:pPr>
    </w:lvl>
    <w:lvl w:ilvl="7" w:tplc="91CCABD6">
      <w:numFmt w:val="none"/>
      <w:lvlText w:val=""/>
      <w:lvlJc w:val="left"/>
      <w:pPr>
        <w:tabs>
          <w:tab w:val="num" w:pos="360"/>
        </w:tabs>
      </w:pPr>
    </w:lvl>
    <w:lvl w:ilvl="8" w:tplc="CCF8DE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A459DD"/>
    <w:multiLevelType w:val="hybridMultilevel"/>
    <w:tmpl w:val="8C4811F0"/>
    <w:lvl w:ilvl="0" w:tplc="27DC922C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50C"/>
    <w:multiLevelType w:val="hybridMultilevel"/>
    <w:tmpl w:val="55DA1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2442F7"/>
    <w:multiLevelType w:val="hybridMultilevel"/>
    <w:tmpl w:val="7AF204D2"/>
    <w:lvl w:ilvl="0" w:tplc="543ABA2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323853"/>
    <w:multiLevelType w:val="multilevel"/>
    <w:tmpl w:val="A04ADC7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62840F8"/>
    <w:multiLevelType w:val="hybridMultilevel"/>
    <w:tmpl w:val="1C30E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9E714E"/>
    <w:multiLevelType w:val="hybridMultilevel"/>
    <w:tmpl w:val="234ECEAA"/>
    <w:lvl w:ilvl="0" w:tplc="03949F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98D78C8"/>
    <w:multiLevelType w:val="multilevel"/>
    <w:tmpl w:val="C25032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1DDE772D"/>
    <w:multiLevelType w:val="hybridMultilevel"/>
    <w:tmpl w:val="7E9EDADE"/>
    <w:lvl w:ilvl="0" w:tplc="721AE96A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78307E"/>
    <w:multiLevelType w:val="hybridMultilevel"/>
    <w:tmpl w:val="35CC36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951D35"/>
    <w:multiLevelType w:val="multilevel"/>
    <w:tmpl w:val="4FF86F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2">
    <w:nsid w:val="2EA11D51"/>
    <w:multiLevelType w:val="hybridMultilevel"/>
    <w:tmpl w:val="E91458FA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3">
    <w:nsid w:val="38B12FCD"/>
    <w:multiLevelType w:val="hybridMultilevel"/>
    <w:tmpl w:val="2A0EACCC"/>
    <w:lvl w:ilvl="0" w:tplc="041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14">
    <w:nsid w:val="3A9179C6"/>
    <w:multiLevelType w:val="hybridMultilevel"/>
    <w:tmpl w:val="CF8E1AB2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5">
    <w:nsid w:val="3E730B90"/>
    <w:multiLevelType w:val="hybridMultilevel"/>
    <w:tmpl w:val="6FE656D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02F16B9"/>
    <w:multiLevelType w:val="hybridMultilevel"/>
    <w:tmpl w:val="E3166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64591E"/>
    <w:multiLevelType w:val="hybridMultilevel"/>
    <w:tmpl w:val="14461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125CA9"/>
    <w:multiLevelType w:val="hybridMultilevel"/>
    <w:tmpl w:val="0EDA1DB2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7F0344"/>
    <w:multiLevelType w:val="hybridMultilevel"/>
    <w:tmpl w:val="1B0E3396"/>
    <w:lvl w:ilvl="0" w:tplc="81B2F592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B45E22"/>
    <w:multiLevelType w:val="multilevel"/>
    <w:tmpl w:val="25A0B1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60382226"/>
    <w:multiLevelType w:val="hybridMultilevel"/>
    <w:tmpl w:val="FA46F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2F592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BE15B2"/>
    <w:multiLevelType w:val="multilevel"/>
    <w:tmpl w:val="FE7461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643523EF"/>
    <w:multiLevelType w:val="multilevel"/>
    <w:tmpl w:val="77206A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65DC0725"/>
    <w:multiLevelType w:val="hybridMultilevel"/>
    <w:tmpl w:val="10AAC5AC"/>
    <w:lvl w:ilvl="0" w:tplc="03949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EB0EF4"/>
    <w:multiLevelType w:val="hybridMultilevel"/>
    <w:tmpl w:val="BAF4A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71169B"/>
    <w:multiLevelType w:val="hybridMultilevel"/>
    <w:tmpl w:val="8F682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8E691F"/>
    <w:multiLevelType w:val="hybridMultilevel"/>
    <w:tmpl w:val="D46AA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196449"/>
    <w:multiLevelType w:val="hybridMultilevel"/>
    <w:tmpl w:val="602860B6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431B36"/>
    <w:multiLevelType w:val="singleLevel"/>
    <w:tmpl w:val="3C6A14CC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B7D4431"/>
    <w:multiLevelType w:val="hybridMultilevel"/>
    <w:tmpl w:val="B0FE8C5A"/>
    <w:lvl w:ilvl="0" w:tplc="041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31">
    <w:nsid w:val="7C564013"/>
    <w:multiLevelType w:val="hybridMultilevel"/>
    <w:tmpl w:val="63983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D40862"/>
    <w:multiLevelType w:val="hybridMultilevel"/>
    <w:tmpl w:val="008C557C"/>
    <w:lvl w:ilvl="0" w:tplc="81B2F592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AB2D0E"/>
    <w:multiLevelType w:val="hybridMultilevel"/>
    <w:tmpl w:val="6AC80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27"/>
  </w:num>
  <w:num w:numId="9">
    <w:abstractNumId w:val="24"/>
  </w:num>
  <w:num w:numId="10">
    <w:abstractNumId w:val="18"/>
  </w:num>
  <w:num w:numId="11">
    <w:abstractNumId w:val="28"/>
  </w:num>
  <w:num w:numId="12">
    <w:abstractNumId w:val="15"/>
  </w:num>
  <w:num w:numId="13">
    <w:abstractNumId w:val="16"/>
  </w:num>
  <w:num w:numId="14">
    <w:abstractNumId w:val="14"/>
  </w:num>
  <w:num w:numId="15">
    <w:abstractNumId w:val="12"/>
  </w:num>
  <w:num w:numId="16">
    <w:abstractNumId w:val="30"/>
  </w:num>
  <w:num w:numId="17">
    <w:abstractNumId w:val="25"/>
  </w:num>
  <w:num w:numId="18">
    <w:abstractNumId w:val="3"/>
  </w:num>
  <w:num w:numId="19">
    <w:abstractNumId w:val="31"/>
  </w:num>
  <w:num w:numId="20">
    <w:abstractNumId w:val="33"/>
  </w:num>
  <w:num w:numId="21">
    <w:abstractNumId w:val="0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3"/>
  </w:num>
  <w:num w:numId="25">
    <w:abstractNumId w:val="17"/>
  </w:num>
  <w:num w:numId="26">
    <w:abstractNumId w:val="4"/>
  </w:num>
  <w:num w:numId="27">
    <w:abstractNumId w:val="26"/>
  </w:num>
  <w:num w:numId="28">
    <w:abstractNumId w:val="8"/>
  </w:num>
  <w:num w:numId="29">
    <w:abstractNumId w:val="20"/>
  </w:num>
  <w:num w:numId="30">
    <w:abstractNumId w:val="23"/>
  </w:num>
  <w:num w:numId="31">
    <w:abstractNumId w:val="22"/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601B6"/>
    <w:rsid w:val="0000146A"/>
    <w:rsid w:val="00001A58"/>
    <w:rsid w:val="00001FA2"/>
    <w:rsid w:val="00002AC0"/>
    <w:rsid w:val="00002C9C"/>
    <w:rsid w:val="000039C2"/>
    <w:rsid w:val="000041FC"/>
    <w:rsid w:val="00004E7D"/>
    <w:rsid w:val="0000530E"/>
    <w:rsid w:val="000067AF"/>
    <w:rsid w:val="00007CB5"/>
    <w:rsid w:val="00010FCD"/>
    <w:rsid w:val="00011C09"/>
    <w:rsid w:val="000128D2"/>
    <w:rsid w:val="00013642"/>
    <w:rsid w:val="00013C17"/>
    <w:rsid w:val="00014E0B"/>
    <w:rsid w:val="00016EF7"/>
    <w:rsid w:val="000173D2"/>
    <w:rsid w:val="00017546"/>
    <w:rsid w:val="00017A70"/>
    <w:rsid w:val="00021A4C"/>
    <w:rsid w:val="00023C22"/>
    <w:rsid w:val="00024B63"/>
    <w:rsid w:val="00024F2B"/>
    <w:rsid w:val="00026479"/>
    <w:rsid w:val="00026AC5"/>
    <w:rsid w:val="0003013C"/>
    <w:rsid w:val="000305C1"/>
    <w:rsid w:val="00030F35"/>
    <w:rsid w:val="000328A5"/>
    <w:rsid w:val="00032C9E"/>
    <w:rsid w:val="0003530B"/>
    <w:rsid w:val="000357D1"/>
    <w:rsid w:val="000370FB"/>
    <w:rsid w:val="00037F40"/>
    <w:rsid w:val="000419FC"/>
    <w:rsid w:val="000439A1"/>
    <w:rsid w:val="00043D49"/>
    <w:rsid w:val="00044350"/>
    <w:rsid w:val="0004457E"/>
    <w:rsid w:val="00044CE6"/>
    <w:rsid w:val="0004561C"/>
    <w:rsid w:val="00047275"/>
    <w:rsid w:val="0004760C"/>
    <w:rsid w:val="000503DD"/>
    <w:rsid w:val="00050C75"/>
    <w:rsid w:val="000511FC"/>
    <w:rsid w:val="00051332"/>
    <w:rsid w:val="0005232F"/>
    <w:rsid w:val="000535AE"/>
    <w:rsid w:val="00053760"/>
    <w:rsid w:val="00054D7B"/>
    <w:rsid w:val="00057C57"/>
    <w:rsid w:val="00060095"/>
    <w:rsid w:val="00060427"/>
    <w:rsid w:val="00064218"/>
    <w:rsid w:val="00066CAD"/>
    <w:rsid w:val="0006769D"/>
    <w:rsid w:val="00070810"/>
    <w:rsid w:val="00070C0E"/>
    <w:rsid w:val="00071620"/>
    <w:rsid w:val="0007224F"/>
    <w:rsid w:val="000758AF"/>
    <w:rsid w:val="00077D54"/>
    <w:rsid w:val="00077E8F"/>
    <w:rsid w:val="000835CA"/>
    <w:rsid w:val="00087027"/>
    <w:rsid w:val="0008737D"/>
    <w:rsid w:val="000901AE"/>
    <w:rsid w:val="00093036"/>
    <w:rsid w:val="00093338"/>
    <w:rsid w:val="00093383"/>
    <w:rsid w:val="000940F6"/>
    <w:rsid w:val="000A0D5D"/>
    <w:rsid w:val="000A0F11"/>
    <w:rsid w:val="000A236C"/>
    <w:rsid w:val="000A555A"/>
    <w:rsid w:val="000A79FD"/>
    <w:rsid w:val="000B20B4"/>
    <w:rsid w:val="000B3DC9"/>
    <w:rsid w:val="000B4B1B"/>
    <w:rsid w:val="000B5A7F"/>
    <w:rsid w:val="000B7699"/>
    <w:rsid w:val="000B7B7C"/>
    <w:rsid w:val="000C1311"/>
    <w:rsid w:val="000C17E6"/>
    <w:rsid w:val="000C1EF9"/>
    <w:rsid w:val="000C2767"/>
    <w:rsid w:val="000C29C5"/>
    <w:rsid w:val="000C2C59"/>
    <w:rsid w:val="000C3BFF"/>
    <w:rsid w:val="000C7644"/>
    <w:rsid w:val="000D0153"/>
    <w:rsid w:val="000D264A"/>
    <w:rsid w:val="000D35C8"/>
    <w:rsid w:val="000D3AA0"/>
    <w:rsid w:val="000D42AE"/>
    <w:rsid w:val="000D5E82"/>
    <w:rsid w:val="000D738A"/>
    <w:rsid w:val="000D76C3"/>
    <w:rsid w:val="000D7E28"/>
    <w:rsid w:val="000E0664"/>
    <w:rsid w:val="000E1623"/>
    <w:rsid w:val="000E2E85"/>
    <w:rsid w:val="000E39B0"/>
    <w:rsid w:val="000E3F44"/>
    <w:rsid w:val="000E4B5D"/>
    <w:rsid w:val="000E67B5"/>
    <w:rsid w:val="000E7E32"/>
    <w:rsid w:val="000F1622"/>
    <w:rsid w:val="000F19F0"/>
    <w:rsid w:val="000F3778"/>
    <w:rsid w:val="000F77B4"/>
    <w:rsid w:val="00102E1C"/>
    <w:rsid w:val="00103D50"/>
    <w:rsid w:val="00104343"/>
    <w:rsid w:val="00105AB2"/>
    <w:rsid w:val="00106C08"/>
    <w:rsid w:val="00110A18"/>
    <w:rsid w:val="001139F3"/>
    <w:rsid w:val="00114146"/>
    <w:rsid w:val="001146F0"/>
    <w:rsid w:val="00121078"/>
    <w:rsid w:val="0012168F"/>
    <w:rsid w:val="00122D6F"/>
    <w:rsid w:val="00123F24"/>
    <w:rsid w:val="00123FCF"/>
    <w:rsid w:val="00124A38"/>
    <w:rsid w:val="00124DE7"/>
    <w:rsid w:val="00125A03"/>
    <w:rsid w:val="00125A8B"/>
    <w:rsid w:val="0012672A"/>
    <w:rsid w:val="001300AB"/>
    <w:rsid w:val="001300BC"/>
    <w:rsid w:val="00130481"/>
    <w:rsid w:val="00130D23"/>
    <w:rsid w:val="001313B8"/>
    <w:rsid w:val="0013165B"/>
    <w:rsid w:val="001350AA"/>
    <w:rsid w:val="001357C1"/>
    <w:rsid w:val="00135AAD"/>
    <w:rsid w:val="00136BE4"/>
    <w:rsid w:val="00136C64"/>
    <w:rsid w:val="00137045"/>
    <w:rsid w:val="00141A61"/>
    <w:rsid w:val="00141B54"/>
    <w:rsid w:val="00141B92"/>
    <w:rsid w:val="0014291A"/>
    <w:rsid w:val="00143B61"/>
    <w:rsid w:val="0014449A"/>
    <w:rsid w:val="00146427"/>
    <w:rsid w:val="00151487"/>
    <w:rsid w:val="001528AE"/>
    <w:rsid w:val="00154664"/>
    <w:rsid w:val="00155BA0"/>
    <w:rsid w:val="00155C2C"/>
    <w:rsid w:val="00155DE6"/>
    <w:rsid w:val="001561C2"/>
    <w:rsid w:val="00156210"/>
    <w:rsid w:val="001611C5"/>
    <w:rsid w:val="00164843"/>
    <w:rsid w:val="0016654A"/>
    <w:rsid w:val="00166737"/>
    <w:rsid w:val="00166D2E"/>
    <w:rsid w:val="001701B5"/>
    <w:rsid w:val="00171CE8"/>
    <w:rsid w:val="00173078"/>
    <w:rsid w:val="001748E0"/>
    <w:rsid w:val="00175035"/>
    <w:rsid w:val="001754AC"/>
    <w:rsid w:val="00175CF2"/>
    <w:rsid w:val="001760B4"/>
    <w:rsid w:val="00176866"/>
    <w:rsid w:val="00181C07"/>
    <w:rsid w:val="00182574"/>
    <w:rsid w:val="00182986"/>
    <w:rsid w:val="00184DDD"/>
    <w:rsid w:val="001865B6"/>
    <w:rsid w:val="00187E78"/>
    <w:rsid w:val="00192540"/>
    <w:rsid w:val="001926CC"/>
    <w:rsid w:val="00193869"/>
    <w:rsid w:val="00193AC4"/>
    <w:rsid w:val="00194882"/>
    <w:rsid w:val="001A0451"/>
    <w:rsid w:val="001A19B0"/>
    <w:rsid w:val="001A4286"/>
    <w:rsid w:val="001A5B7D"/>
    <w:rsid w:val="001A6BC5"/>
    <w:rsid w:val="001A77D7"/>
    <w:rsid w:val="001B00AB"/>
    <w:rsid w:val="001B08B2"/>
    <w:rsid w:val="001B0D9D"/>
    <w:rsid w:val="001B1AEA"/>
    <w:rsid w:val="001B350B"/>
    <w:rsid w:val="001B4044"/>
    <w:rsid w:val="001B40DB"/>
    <w:rsid w:val="001B430D"/>
    <w:rsid w:val="001B4BA6"/>
    <w:rsid w:val="001B660D"/>
    <w:rsid w:val="001B6CE2"/>
    <w:rsid w:val="001C129B"/>
    <w:rsid w:val="001C1633"/>
    <w:rsid w:val="001C2EBA"/>
    <w:rsid w:val="001C3138"/>
    <w:rsid w:val="001C3205"/>
    <w:rsid w:val="001C3215"/>
    <w:rsid w:val="001C565D"/>
    <w:rsid w:val="001C5BCB"/>
    <w:rsid w:val="001C5ED3"/>
    <w:rsid w:val="001C79C1"/>
    <w:rsid w:val="001D052E"/>
    <w:rsid w:val="001D1230"/>
    <w:rsid w:val="001D1EBF"/>
    <w:rsid w:val="001D2954"/>
    <w:rsid w:val="001D2C10"/>
    <w:rsid w:val="001D2D17"/>
    <w:rsid w:val="001D32C3"/>
    <w:rsid w:val="001D43C9"/>
    <w:rsid w:val="001D4C01"/>
    <w:rsid w:val="001D5002"/>
    <w:rsid w:val="001D6032"/>
    <w:rsid w:val="001D60BA"/>
    <w:rsid w:val="001E0997"/>
    <w:rsid w:val="001E1833"/>
    <w:rsid w:val="001E31CD"/>
    <w:rsid w:val="001E3AA8"/>
    <w:rsid w:val="001E3AFC"/>
    <w:rsid w:val="001E4200"/>
    <w:rsid w:val="001E524B"/>
    <w:rsid w:val="001E5F18"/>
    <w:rsid w:val="001E60A1"/>
    <w:rsid w:val="001F0EC1"/>
    <w:rsid w:val="001F1E07"/>
    <w:rsid w:val="001F36A9"/>
    <w:rsid w:val="001F432E"/>
    <w:rsid w:val="001F546A"/>
    <w:rsid w:val="001F6910"/>
    <w:rsid w:val="0020008C"/>
    <w:rsid w:val="0020372B"/>
    <w:rsid w:val="00204911"/>
    <w:rsid w:val="00204BAD"/>
    <w:rsid w:val="002067B6"/>
    <w:rsid w:val="00206E52"/>
    <w:rsid w:val="002113D7"/>
    <w:rsid w:val="00211832"/>
    <w:rsid w:val="00213ED5"/>
    <w:rsid w:val="0021542B"/>
    <w:rsid w:val="00217AA5"/>
    <w:rsid w:val="002208AD"/>
    <w:rsid w:val="0022133D"/>
    <w:rsid w:val="00224546"/>
    <w:rsid w:val="00226F66"/>
    <w:rsid w:val="00227161"/>
    <w:rsid w:val="0022771D"/>
    <w:rsid w:val="0023022D"/>
    <w:rsid w:val="00230D12"/>
    <w:rsid w:val="002333E9"/>
    <w:rsid w:val="00235881"/>
    <w:rsid w:val="00237DCA"/>
    <w:rsid w:val="00240115"/>
    <w:rsid w:val="002405F0"/>
    <w:rsid w:val="002418A1"/>
    <w:rsid w:val="00241ACF"/>
    <w:rsid w:val="002423B6"/>
    <w:rsid w:val="00242C06"/>
    <w:rsid w:val="00242D26"/>
    <w:rsid w:val="00245D2F"/>
    <w:rsid w:val="00246FC6"/>
    <w:rsid w:val="0025086C"/>
    <w:rsid w:val="00252201"/>
    <w:rsid w:val="00252215"/>
    <w:rsid w:val="00253E38"/>
    <w:rsid w:val="002544FF"/>
    <w:rsid w:val="00257E13"/>
    <w:rsid w:val="0026215B"/>
    <w:rsid w:val="00262F7C"/>
    <w:rsid w:val="00265150"/>
    <w:rsid w:val="002656C7"/>
    <w:rsid w:val="002701B8"/>
    <w:rsid w:val="00272194"/>
    <w:rsid w:val="002731EE"/>
    <w:rsid w:val="00273AD7"/>
    <w:rsid w:val="00273D5F"/>
    <w:rsid w:val="00274F5C"/>
    <w:rsid w:val="0027593E"/>
    <w:rsid w:val="00275A63"/>
    <w:rsid w:val="00276A67"/>
    <w:rsid w:val="002772F9"/>
    <w:rsid w:val="00277F11"/>
    <w:rsid w:val="002804D1"/>
    <w:rsid w:val="00280534"/>
    <w:rsid w:val="00281007"/>
    <w:rsid w:val="002835A2"/>
    <w:rsid w:val="00287275"/>
    <w:rsid w:val="00287FB4"/>
    <w:rsid w:val="00291140"/>
    <w:rsid w:val="002915A9"/>
    <w:rsid w:val="00291FD4"/>
    <w:rsid w:val="002939A0"/>
    <w:rsid w:val="00293A66"/>
    <w:rsid w:val="002943A4"/>
    <w:rsid w:val="00294557"/>
    <w:rsid w:val="00295FD6"/>
    <w:rsid w:val="00297A19"/>
    <w:rsid w:val="002A01FF"/>
    <w:rsid w:val="002A51FB"/>
    <w:rsid w:val="002A5C61"/>
    <w:rsid w:val="002B2AEF"/>
    <w:rsid w:val="002B2D35"/>
    <w:rsid w:val="002B537C"/>
    <w:rsid w:val="002B569E"/>
    <w:rsid w:val="002B5DCA"/>
    <w:rsid w:val="002B6172"/>
    <w:rsid w:val="002B65C3"/>
    <w:rsid w:val="002B7902"/>
    <w:rsid w:val="002B7A87"/>
    <w:rsid w:val="002C210E"/>
    <w:rsid w:val="002C25E1"/>
    <w:rsid w:val="002C33C5"/>
    <w:rsid w:val="002C78F1"/>
    <w:rsid w:val="002C7DC1"/>
    <w:rsid w:val="002D0257"/>
    <w:rsid w:val="002D07E3"/>
    <w:rsid w:val="002D2B27"/>
    <w:rsid w:val="002D3673"/>
    <w:rsid w:val="002D4F16"/>
    <w:rsid w:val="002E144D"/>
    <w:rsid w:val="002E3987"/>
    <w:rsid w:val="002E3ACD"/>
    <w:rsid w:val="002E43F9"/>
    <w:rsid w:val="002E4979"/>
    <w:rsid w:val="002E58C7"/>
    <w:rsid w:val="002E6B1C"/>
    <w:rsid w:val="002F00AC"/>
    <w:rsid w:val="002F23ED"/>
    <w:rsid w:val="002F3169"/>
    <w:rsid w:val="002F3847"/>
    <w:rsid w:val="002F3CCB"/>
    <w:rsid w:val="002F413C"/>
    <w:rsid w:val="002F421E"/>
    <w:rsid w:val="002F524A"/>
    <w:rsid w:val="002F695A"/>
    <w:rsid w:val="002F7ED6"/>
    <w:rsid w:val="00300373"/>
    <w:rsid w:val="00300FAA"/>
    <w:rsid w:val="003013E9"/>
    <w:rsid w:val="00301717"/>
    <w:rsid w:val="0030264A"/>
    <w:rsid w:val="00303621"/>
    <w:rsid w:val="00304173"/>
    <w:rsid w:val="00304A6A"/>
    <w:rsid w:val="00306CA4"/>
    <w:rsid w:val="00307398"/>
    <w:rsid w:val="0030745C"/>
    <w:rsid w:val="00307625"/>
    <w:rsid w:val="00310296"/>
    <w:rsid w:val="0031055A"/>
    <w:rsid w:val="0031150D"/>
    <w:rsid w:val="00314248"/>
    <w:rsid w:val="00315004"/>
    <w:rsid w:val="003215DF"/>
    <w:rsid w:val="00322B98"/>
    <w:rsid w:val="00322D15"/>
    <w:rsid w:val="00323339"/>
    <w:rsid w:val="00325135"/>
    <w:rsid w:val="003260DE"/>
    <w:rsid w:val="00326F12"/>
    <w:rsid w:val="00327AE1"/>
    <w:rsid w:val="00330B63"/>
    <w:rsid w:val="003310F4"/>
    <w:rsid w:val="003312D4"/>
    <w:rsid w:val="00331329"/>
    <w:rsid w:val="00331D26"/>
    <w:rsid w:val="003334C6"/>
    <w:rsid w:val="00336A55"/>
    <w:rsid w:val="00337376"/>
    <w:rsid w:val="00340505"/>
    <w:rsid w:val="00341A37"/>
    <w:rsid w:val="0034206E"/>
    <w:rsid w:val="00342C00"/>
    <w:rsid w:val="00343D8F"/>
    <w:rsid w:val="00345184"/>
    <w:rsid w:val="00346860"/>
    <w:rsid w:val="00350682"/>
    <w:rsid w:val="00350BD5"/>
    <w:rsid w:val="00351993"/>
    <w:rsid w:val="00354CE4"/>
    <w:rsid w:val="00355A4A"/>
    <w:rsid w:val="00355D00"/>
    <w:rsid w:val="00355FA0"/>
    <w:rsid w:val="0036038A"/>
    <w:rsid w:val="00360614"/>
    <w:rsid w:val="0036179B"/>
    <w:rsid w:val="0036224C"/>
    <w:rsid w:val="00362576"/>
    <w:rsid w:val="00365876"/>
    <w:rsid w:val="00367AB5"/>
    <w:rsid w:val="00370DA8"/>
    <w:rsid w:val="0037224D"/>
    <w:rsid w:val="00373797"/>
    <w:rsid w:val="00373ED3"/>
    <w:rsid w:val="00374FFB"/>
    <w:rsid w:val="00380BC2"/>
    <w:rsid w:val="003818D3"/>
    <w:rsid w:val="00382533"/>
    <w:rsid w:val="00384772"/>
    <w:rsid w:val="003848DB"/>
    <w:rsid w:val="00384D94"/>
    <w:rsid w:val="00385343"/>
    <w:rsid w:val="00387DC7"/>
    <w:rsid w:val="0039483C"/>
    <w:rsid w:val="003961FD"/>
    <w:rsid w:val="003A1A0D"/>
    <w:rsid w:val="003A2A98"/>
    <w:rsid w:val="003A3074"/>
    <w:rsid w:val="003A467E"/>
    <w:rsid w:val="003A4B7A"/>
    <w:rsid w:val="003A4E9A"/>
    <w:rsid w:val="003A4FDC"/>
    <w:rsid w:val="003A6BFD"/>
    <w:rsid w:val="003B13F7"/>
    <w:rsid w:val="003B185D"/>
    <w:rsid w:val="003B1A3F"/>
    <w:rsid w:val="003B229A"/>
    <w:rsid w:val="003B2898"/>
    <w:rsid w:val="003B347F"/>
    <w:rsid w:val="003B3A32"/>
    <w:rsid w:val="003B4CFD"/>
    <w:rsid w:val="003B759D"/>
    <w:rsid w:val="003C04FE"/>
    <w:rsid w:val="003C3D30"/>
    <w:rsid w:val="003C5028"/>
    <w:rsid w:val="003C5CE9"/>
    <w:rsid w:val="003C6BEF"/>
    <w:rsid w:val="003C6FA9"/>
    <w:rsid w:val="003C71BA"/>
    <w:rsid w:val="003D0CD9"/>
    <w:rsid w:val="003D145C"/>
    <w:rsid w:val="003D363C"/>
    <w:rsid w:val="003D41E3"/>
    <w:rsid w:val="003D5700"/>
    <w:rsid w:val="003D7F3C"/>
    <w:rsid w:val="003E0224"/>
    <w:rsid w:val="003E2796"/>
    <w:rsid w:val="003E2801"/>
    <w:rsid w:val="003E3EA1"/>
    <w:rsid w:val="003E4246"/>
    <w:rsid w:val="003E438B"/>
    <w:rsid w:val="003E5B79"/>
    <w:rsid w:val="003E631F"/>
    <w:rsid w:val="003E6807"/>
    <w:rsid w:val="003E75B3"/>
    <w:rsid w:val="003E7F0B"/>
    <w:rsid w:val="003F40B4"/>
    <w:rsid w:val="003F4BB0"/>
    <w:rsid w:val="003F5835"/>
    <w:rsid w:val="003F708D"/>
    <w:rsid w:val="00400267"/>
    <w:rsid w:val="00400363"/>
    <w:rsid w:val="00400459"/>
    <w:rsid w:val="0040082C"/>
    <w:rsid w:val="00400D31"/>
    <w:rsid w:val="00401EBD"/>
    <w:rsid w:val="004027DC"/>
    <w:rsid w:val="00403916"/>
    <w:rsid w:val="0040657B"/>
    <w:rsid w:val="00410B70"/>
    <w:rsid w:val="00412423"/>
    <w:rsid w:val="004132DD"/>
    <w:rsid w:val="0041357B"/>
    <w:rsid w:val="00413794"/>
    <w:rsid w:val="00414BD2"/>
    <w:rsid w:val="00421E0D"/>
    <w:rsid w:val="00421E55"/>
    <w:rsid w:val="00422D2D"/>
    <w:rsid w:val="00423E99"/>
    <w:rsid w:val="0042430F"/>
    <w:rsid w:val="00424832"/>
    <w:rsid w:val="00426498"/>
    <w:rsid w:val="004264E3"/>
    <w:rsid w:val="00427191"/>
    <w:rsid w:val="00427FA4"/>
    <w:rsid w:val="00432BB9"/>
    <w:rsid w:val="00435116"/>
    <w:rsid w:val="004379C2"/>
    <w:rsid w:val="00437B61"/>
    <w:rsid w:val="0044004C"/>
    <w:rsid w:val="004411E9"/>
    <w:rsid w:val="0044512A"/>
    <w:rsid w:val="00445AD5"/>
    <w:rsid w:val="00446A8C"/>
    <w:rsid w:val="00450833"/>
    <w:rsid w:val="00450961"/>
    <w:rsid w:val="00453A6A"/>
    <w:rsid w:val="00453B11"/>
    <w:rsid w:val="00453B2A"/>
    <w:rsid w:val="00454CF3"/>
    <w:rsid w:val="00460D97"/>
    <w:rsid w:val="004621BC"/>
    <w:rsid w:val="004657C6"/>
    <w:rsid w:val="004673F8"/>
    <w:rsid w:val="004677B6"/>
    <w:rsid w:val="00467FFA"/>
    <w:rsid w:val="00471F9E"/>
    <w:rsid w:val="00472018"/>
    <w:rsid w:val="004724CA"/>
    <w:rsid w:val="00474CB1"/>
    <w:rsid w:val="00474DB9"/>
    <w:rsid w:val="004754B2"/>
    <w:rsid w:val="00475704"/>
    <w:rsid w:val="0047702D"/>
    <w:rsid w:val="00477C7A"/>
    <w:rsid w:val="004814CD"/>
    <w:rsid w:val="00481623"/>
    <w:rsid w:val="00481956"/>
    <w:rsid w:val="00481F6B"/>
    <w:rsid w:val="00482BB5"/>
    <w:rsid w:val="004831BA"/>
    <w:rsid w:val="00483953"/>
    <w:rsid w:val="00484674"/>
    <w:rsid w:val="00484746"/>
    <w:rsid w:val="00485F05"/>
    <w:rsid w:val="00486B17"/>
    <w:rsid w:val="00491881"/>
    <w:rsid w:val="00491D0B"/>
    <w:rsid w:val="00493EC4"/>
    <w:rsid w:val="00494FDC"/>
    <w:rsid w:val="00495679"/>
    <w:rsid w:val="00495AD1"/>
    <w:rsid w:val="004960C8"/>
    <w:rsid w:val="00496943"/>
    <w:rsid w:val="00496E61"/>
    <w:rsid w:val="004A1FE2"/>
    <w:rsid w:val="004A225F"/>
    <w:rsid w:val="004A3253"/>
    <w:rsid w:val="004A408F"/>
    <w:rsid w:val="004A4CDC"/>
    <w:rsid w:val="004A5B07"/>
    <w:rsid w:val="004A6A51"/>
    <w:rsid w:val="004B1042"/>
    <w:rsid w:val="004B1233"/>
    <w:rsid w:val="004B488C"/>
    <w:rsid w:val="004B6945"/>
    <w:rsid w:val="004C423A"/>
    <w:rsid w:val="004C4947"/>
    <w:rsid w:val="004C4CA8"/>
    <w:rsid w:val="004C7E6C"/>
    <w:rsid w:val="004D1091"/>
    <w:rsid w:val="004D18AE"/>
    <w:rsid w:val="004D3AC3"/>
    <w:rsid w:val="004D3C3C"/>
    <w:rsid w:val="004D3F24"/>
    <w:rsid w:val="004D4941"/>
    <w:rsid w:val="004D4973"/>
    <w:rsid w:val="004D6223"/>
    <w:rsid w:val="004E00BA"/>
    <w:rsid w:val="004E0C97"/>
    <w:rsid w:val="004E1A26"/>
    <w:rsid w:val="004E2351"/>
    <w:rsid w:val="004E2AB1"/>
    <w:rsid w:val="004E2C65"/>
    <w:rsid w:val="004E3E22"/>
    <w:rsid w:val="004E420E"/>
    <w:rsid w:val="004E4863"/>
    <w:rsid w:val="004E4B1B"/>
    <w:rsid w:val="004E5460"/>
    <w:rsid w:val="004E6C49"/>
    <w:rsid w:val="004E701C"/>
    <w:rsid w:val="004E7709"/>
    <w:rsid w:val="004F3246"/>
    <w:rsid w:val="004F44E6"/>
    <w:rsid w:val="004F4876"/>
    <w:rsid w:val="0050145C"/>
    <w:rsid w:val="00501779"/>
    <w:rsid w:val="005021E3"/>
    <w:rsid w:val="00502DA7"/>
    <w:rsid w:val="00503683"/>
    <w:rsid w:val="00503ABB"/>
    <w:rsid w:val="00506C69"/>
    <w:rsid w:val="00506EF8"/>
    <w:rsid w:val="005100AB"/>
    <w:rsid w:val="00510ADB"/>
    <w:rsid w:val="0051315B"/>
    <w:rsid w:val="0051332B"/>
    <w:rsid w:val="005176AF"/>
    <w:rsid w:val="00517F94"/>
    <w:rsid w:val="0052014E"/>
    <w:rsid w:val="00520E3A"/>
    <w:rsid w:val="00521464"/>
    <w:rsid w:val="0052280E"/>
    <w:rsid w:val="00523722"/>
    <w:rsid w:val="00523D53"/>
    <w:rsid w:val="00524662"/>
    <w:rsid w:val="0052467E"/>
    <w:rsid w:val="0052765C"/>
    <w:rsid w:val="00527F5B"/>
    <w:rsid w:val="00530596"/>
    <w:rsid w:val="00530625"/>
    <w:rsid w:val="005328D2"/>
    <w:rsid w:val="00532A14"/>
    <w:rsid w:val="005336AB"/>
    <w:rsid w:val="00534C4E"/>
    <w:rsid w:val="005357C0"/>
    <w:rsid w:val="005367F9"/>
    <w:rsid w:val="005374C1"/>
    <w:rsid w:val="00540215"/>
    <w:rsid w:val="005411A8"/>
    <w:rsid w:val="00542247"/>
    <w:rsid w:val="005426F7"/>
    <w:rsid w:val="00543D61"/>
    <w:rsid w:val="005444A3"/>
    <w:rsid w:val="0054525A"/>
    <w:rsid w:val="00545930"/>
    <w:rsid w:val="00546C51"/>
    <w:rsid w:val="00547045"/>
    <w:rsid w:val="00547D74"/>
    <w:rsid w:val="00551D08"/>
    <w:rsid w:val="00551FE6"/>
    <w:rsid w:val="005528B7"/>
    <w:rsid w:val="00555905"/>
    <w:rsid w:val="00555A21"/>
    <w:rsid w:val="00556304"/>
    <w:rsid w:val="00556A7E"/>
    <w:rsid w:val="005572F9"/>
    <w:rsid w:val="005624D4"/>
    <w:rsid w:val="00563FA7"/>
    <w:rsid w:val="00566F49"/>
    <w:rsid w:val="0056735B"/>
    <w:rsid w:val="00570002"/>
    <w:rsid w:val="00573DD5"/>
    <w:rsid w:val="00575246"/>
    <w:rsid w:val="00576210"/>
    <w:rsid w:val="0057659E"/>
    <w:rsid w:val="00576739"/>
    <w:rsid w:val="0058193E"/>
    <w:rsid w:val="005819EC"/>
    <w:rsid w:val="005822BA"/>
    <w:rsid w:val="00582935"/>
    <w:rsid w:val="00584D8A"/>
    <w:rsid w:val="00585959"/>
    <w:rsid w:val="00586425"/>
    <w:rsid w:val="00586FB4"/>
    <w:rsid w:val="00587060"/>
    <w:rsid w:val="00587429"/>
    <w:rsid w:val="0059099C"/>
    <w:rsid w:val="00594EAD"/>
    <w:rsid w:val="005A048F"/>
    <w:rsid w:val="005A1B9F"/>
    <w:rsid w:val="005A1C5B"/>
    <w:rsid w:val="005A41A5"/>
    <w:rsid w:val="005A48C1"/>
    <w:rsid w:val="005B04D2"/>
    <w:rsid w:val="005B1A94"/>
    <w:rsid w:val="005B26F7"/>
    <w:rsid w:val="005B36DF"/>
    <w:rsid w:val="005B6300"/>
    <w:rsid w:val="005B6D23"/>
    <w:rsid w:val="005B78A3"/>
    <w:rsid w:val="005C089B"/>
    <w:rsid w:val="005C0C8C"/>
    <w:rsid w:val="005C1090"/>
    <w:rsid w:val="005C29DC"/>
    <w:rsid w:val="005C2A28"/>
    <w:rsid w:val="005C640F"/>
    <w:rsid w:val="005C675B"/>
    <w:rsid w:val="005C6FA5"/>
    <w:rsid w:val="005C78B3"/>
    <w:rsid w:val="005C79D4"/>
    <w:rsid w:val="005D087D"/>
    <w:rsid w:val="005D1C15"/>
    <w:rsid w:val="005D2328"/>
    <w:rsid w:val="005D4D6F"/>
    <w:rsid w:val="005D777B"/>
    <w:rsid w:val="005E52E7"/>
    <w:rsid w:val="005E6F3B"/>
    <w:rsid w:val="005F07D6"/>
    <w:rsid w:val="005F0AA0"/>
    <w:rsid w:val="005F1A75"/>
    <w:rsid w:val="005F2017"/>
    <w:rsid w:val="005F28B9"/>
    <w:rsid w:val="005F2A2D"/>
    <w:rsid w:val="005F34AE"/>
    <w:rsid w:val="005F4547"/>
    <w:rsid w:val="005F5275"/>
    <w:rsid w:val="005F587F"/>
    <w:rsid w:val="005F5AD4"/>
    <w:rsid w:val="005F5F0C"/>
    <w:rsid w:val="005F6CAB"/>
    <w:rsid w:val="005F79E2"/>
    <w:rsid w:val="006017D9"/>
    <w:rsid w:val="006017F4"/>
    <w:rsid w:val="0060359A"/>
    <w:rsid w:val="00604575"/>
    <w:rsid w:val="0060473D"/>
    <w:rsid w:val="006076AD"/>
    <w:rsid w:val="006101E4"/>
    <w:rsid w:val="0061121E"/>
    <w:rsid w:val="00611C06"/>
    <w:rsid w:val="00613310"/>
    <w:rsid w:val="00613C99"/>
    <w:rsid w:val="006149CC"/>
    <w:rsid w:val="00616153"/>
    <w:rsid w:val="00616192"/>
    <w:rsid w:val="00617A9A"/>
    <w:rsid w:val="00620E22"/>
    <w:rsid w:val="00621AAC"/>
    <w:rsid w:val="00621DC2"/>
    <w:rsid w:val="00622FFC"/>
    <w:rsid w:val="00624360"/>
    <w:rsid w:val="006249E6"/>
    <w:rsid w:val="00624BB9"/>
    <w:rsid w:val="0062509B"/>
    <w:rsid w:val="00627F75"/>
    <w:rsid w:val="00630A73"/>
    <w:rsid w:val="0063111D"/>
    <w:rsid w:val="00631E37"/>
    <w:rsid w:val="00632F45"/>
    <w:rsid w:val="006333AC"/>
    <w:rsid w:val="00634C01"/>
    <w:rsid w:val="00634DBA"/>
    <w:rsid w:val="0063551C"/>
    <w:rsid w:val="00636050"/>
    <w:rsid w:val="00636DD6"/>
    <w:rsid w:val="006400CB"/>
    <w:rsid w:val="006400E1"/>
    <w:rsid w:val="00641A62"/>
    <w:rsid w:val="00644948"/>
    <w:rsid w:val="0064622A"/>
    <w:rsid w:val="006463C3"/>
    <w:rsid w:val="00646F22"/>
    <w:rsid w:val="00654777"/>
    <w:rsid w:val="006562ED"/>
    <w:rsid w:val="00660940"/>
    <w:rsid w:val="0066284D"/>
    <w:rsid w:val="006630AC"/>
    <w:rsid w:val="0066482B"/>
    <w:rsid w:val="00665029"/>
    <w:rsid w:val="00665121"/>
    <w:rsid w:val="006653FF"/>
    <w:rsid w:val="00665C4F"/>
    <w:rsid w:val="0066665C"/>
    <w:rsid w:val="0066689F"/>
    <w:rsid w:val="0067021B"/>
    <w:rsid w:val="006709FA"/>
    <w:rsid w:val="00670DB7"/>
    <w:rsid w:val="006715E6"/>
    <w:rsid w:val="006736FD"/>
    <w:rsid w:val="00673F96"/>
    <w:rsid w:val="00674BAF"/>
    <w:rsid w:val="00675CC8"/>
    <w:rsid w:val="00676125"/>
    <w:rsid w:val="00680F4D"/>
    <w:rsid w:val="00681950"/>
    <w:rsid w:val="0068196A"/>
    <w:rsid w:val="006820D0"/>
    <w:rsid w:val="00683612"/>
    <w:rsid w:val="00684034"/>
    <w:rsid w:val="006904F4"/>
    <w:rsid w:val="00692B57"/>
    <w:rsid w:val="00692F73"/>
    <w:rsid w:val="00693342"/>
    <w:rsid w:val="00693BDD"/>
    <w:rsid w:val="00694B14"/>
    <w:rsid w:val="006959A7"/>
    <w:rsid w:val="00695D21"/>
    <w:rsid w:val="00695EA8"/>
    <w:rsid w:val="00695F40"/>
    <w:rsid w:val="00696438"/>
    <w:rsid w:val="006A1E67"/>
    <w:rsid w:val="006A48A2"/>
    <w:rsid w:val="006A7179"/>
    <w:rsid w:val="006A794D"/>
    <w:rsid w:val="006B0902"/>
    <w:rsid w:val="006B3F4C"/>
    <w:rsid w:val="006B7365"/>
    <w:rsid w:val="006B7D9A"/>
    <w:rsid w:val="006B7EC9"/>
    <w:rsid w:val="006C0533"/>
    <w:rsid w:val="006C2C26"/>
    <w:rsid w:val="006C2E1D"/>
    <w:rsid w:val="006C337A"/>
    <w:rsid w:val="006C3DF4"/>
    <w:rsid w:val="006C46E2"/>
    <w:rsid w:val="006D028B"/>
    <w:rsid w:val="006D0A22"/>
    <w:rsid w:val="006D1972"/>
    <w:rsid w:val="006D267F"/>
    <w:rsid w:val="006D3424"/>
    <w:rsid w:val="006D44B8"/>
    <w:rsid w:val="006D75F6"/>
    <w:rsid w:val="006D76FF"/>
    <w:rsid w:val="006D77F1"/>
    <w:rsid w:val="006D7B49"/>
    <w:rsid w:val="006E0F73"/>
    <w:rsid w:val="006E1605"/>
    <w:rsid w:val="006E1E86"/>
    <w:rsid w:val="006E3656"/>
    <w:rsid w:val="006E4142"/>
    <w:rsid w:val="006E53A9"/>
    <w:rsid w:val="006E5D75"/>
    <w:rsid w:val="006F02E9"/>
    <w:rsid w:val="006F156F"/>
    <w:rsid w:val="006F3558"/>
    <w:rsid w:val="006F436F"/>
    <w:rsid w:val="006F5870"/>
    <w:rsid w:val="006F5AD9"/>
    <w:rsid w:val="006F6C89"/>
    <w:rsid w:val="00700F0A"/>
    <w:rsid w:val="00701121"/>
    <w:rsid w:val="007018F8"/>
    <w:rsid w:val="00701DD3"/>
    <w:rsid w:val="00702291"/>
    <w:rsid w:val="00702587"/>
    <w:rsid w:val="0070358C"/>
    <w:rsid w:val="00704FAA"/>
    <w:rsid w:val="007061AE"/>
    <w:rsid w:val="007079A0"/>
    <w:rsid w:val="00710254"/>
    <w:rsid w:val="0071181E"/>
    <w:rsid w:val="00711BBD"/>
    <w:rsid w:val="007129A5"/>
    <w:rsid w:val="00713A8E"/>
    <w:rsid w:val="00713ED4"/>
    <w:rsid w:val="007155EE"/>
    <w:rsid w:val="00715F02"/>
    <w:rsid w:val="0071605D"/>
    <w:rsid w:val="00720A3F"/>
    <w:rsid w:val="00727D70"/>
    <w:rsid w:val="00727E04"/>
    <w:rsid w:val="007303FD"/>
    <w:rsid w:val="00731C39"/>
    <w:rsid w:val="00732F25"/>
    <w:rsid w:val="007341B5"/>
    <w:rsid w:val="00737E61"/>
    <w:rsid w:val="00741D2C"/>
    <w:rsid w:val="00741FD3"/>
    <w:rsid w:val="00742BC8"/>
    <w:rsid w:val="00750039"/>
    <w:rsid w:val="00752009"/>
    <w:rsid w:val="00752A72"/>
    <w:rsid w:val="0075502E"/>
    <w:rsid w:val="007552A0"/>
    <w:rsid w:val="00755CB4"/>
    <w:rsid w:val="0075621F"/>
    <w:rsid w:val="00756B9D"/>
    <w:rsid w:val="007603BB"/>
    <w:rsid w:val="00761DCF"/>
    <w:rsid w:val="00761FB5"/>
    <w:rsid w:val="00762A94"/>
    <w:rsid w:val="00763035"/>
    <w:rsid w:val="00763D18"/>
    <w:rsid w:val="0076531E"/>
    <w:rsid w:val="00765514"/>
    <w:rsid w:val="00765775"/>
    <w:rsid w:val="00765854"/>
    <w:rsid w:val="00770790"/>
    <w:rsid w:val="00770E7F"/>
    <w:rsid w:val="0077100F"/>
    <w:rsid w:val="007718F5"/>
    <w:rsid w:val="007730DD"/>
    <w:rsid w:val="00773678"/>
    <w:rsid w:val="00775481"/>
    <w:rsid w:val="00775B20"/>
    <w:rsid w:val="00776295"/>
    <w:rsid w:val="007762D6"/>
    <w:rsid w:val="0077670F"/>
    <w:rsid w:val="00777C03"/>
    <w:rsid w:val="00777E8A"/>
    <w:rsid w:val="007800A5"/>
    <w:rsid w:val="00780C08"/>
    <w:rsid w:val="007818C9"/>
    <w:rsid w:val="007839EC"/>
    <w:rsid w:val="00784E9D"/>
    <w:rsid w:val="00785217"/>
    <w:rsid w:val="00785A96"/>
    <w:rsid w:val="007923A7"/>
    <w:rsid w:val="00792A39"/>
    <w:rsid w:val="0079440E"/>
    <w:rsid w:val="007953B2"/>
    <w:rsid w:val="007956E2"/>
    <w:rsid w:val="007A1794"/>
    <w:rsid w:val="007A1E08"/>
    <w:rsid w:val="007A1EEE"/>
    <w:rsid w:val="007A2997"/>
    <w:rsid w:val="007A469D"/>
    <w:rsid w:val="007A608A"/>
    <w:rsid w:val="007B04FA"/>
    <w:rsid w:val="007B0834"/>
    <w:rsid w:val="007B1CB1"/>
    <w:rsid w:val="007B35C1"/>
    <w:rsid w:val="007B641E"/>
    <w:rsid w:val="007B7037"/>
    <w:rsid w:val="007B71F0"/>
    <w:rsid w:val="007C02A1"/>
    <w:rsid w:val="007C1E18"/>
    <w:rsid w:val="007C2F1D"/>
    <w:rsid w:val="007C5DFA"/>
    <w:rsid w:val="007C68C6"/>
    <w:rsid w:val="007C7216"/>
    <w:rsid w:val="007D0971"/>
    <w:rsid w:val="007D09A4"/>
    <w:rsid w:val="007D101C"/>
    <w:rsid w:val="007D1A2A"/>
    <w:rsid w:val="007D39AA"/>
    <w:rsid w:val="007D3C3C"/>
    <w:rsid w:val="007D5CF5"/>
    <w:rsid w:val="007D61F1"/>
    <w:rsid w:val="007D699C"/>
    <w:rsid w:val="007D6F0C"/>
    <w:rsid w:val="007E1DC7"/>
    <w:rsid w:val="007E2A6F"/>
    <w:rsid w:val="007E2F00"/>
    <w:rsid w:val="007E3844"/>
    <w:rsid w:val="007E566A"/>
    <w:rsid w:val="007E684C"/>
    <w:rsid w:val="007E6CA4"/>
    <w:rsid w:val="007F0B60"/>
    <w:rsid w:val="007F1E1B"/>
    <w:rsid w:val="007F24E9"/>
    <w:rsid w:val="007F3452"/>
    <w:rsid w:val="007F49F2"/>
    <w:rsid w:val="008019F0"/>
    <w:rsid w:val="008028A7"/>
    <w:rsid w:val="00802955"/>
    <w:rsid w:val="00802BE5"/>
    <w:rsid w:val="008032B4"/>
    <w:rsid w:val="00803A64"/>
    <w:rsid w:val="00803B46"/>
    <w:rsid w:val="0080513E"/>
    <w:rsid w:val="00806216"/>
    <w:rsid w:val="00806533"/>
    <w:rsid w:val="008069C0"/>
    <w:rsid w:val="0081029D"/>
    <w:rsid w:val="00810FA5"/>
    <w:rsid w:val="00811E48"/>
    <w:rsid w:val="00813731"/>
    <w:rsid w:val="00813B10"/>
    <w:rsid w:val="00814045"/>
    <w:rsid w:val="00816897"/>
    <w:rsid w:val="00816D51"/>
    <w:rsid w:val="0081722C"/>
    <w:rsid w:val="008226E3"/>
    <w:rsid w:val="008238F7"/>
    <w:rsid w:val="00824AF7"/>
    <w:rsid w:val="008250A6"/>
    <w:rsid w:val="00825DC4"/>
    <w:rsid w:val="00827F0F"/>
    <w:rsid w:val="008303ED"/>
    <w:rsid w:val="00832F1A"/>
    <w:rsid w:val="00833464"/>
    <w:rsid w:val="00840816"/>
    <w:rsid w:val="00840D47"/>
    <w:rsid w:val="0084162B"/>
    <w:rsid w:val="008421E0"/>
    <w:rsid w:val="0084428B"/>
    <w:rsid w:val="0084635D"/>
    <w:rsid w:val="00846B73"/>
    <w:rsid w:val="00850B95"/>
    <w:rsid w:val="00853553"/>
    <w:rsid w:val="00853C0F"/>
    <w:rsid w:val="008542E5"/>
    <w:rsid w:val="00855026"/>
    <w:rsid w:val="00855300"/>
    <w:rsid w:val="008603F1"/>
    <w:rsid w:val="008606A8"/>
    <w:rsid w:val="008628D6"/>
    <w:rsid w:val="00863777"/>
    <w:rsid w:val="00866FE6"/>
    <w:rsid w:val="00867A77"/>
    <w:rsid w:val="00867C07"/>
    <w:rsid w:val="00870EB8"/>
    <w:rsid w:val="0087125F"/>
    <w:rsid w:val="00871634"/>
    <w:rsid w:val="0087184A"/>
    <w:rsid w:val="008723DF"/>
    <w:rsid w:val="008742F7"/>
    <w:rsid w:val="0087584A"/>
    <w:rsid w:val="00881102"/>
    <w:rsid w:val="00881675"/>
    <w:rsid w:val="0088218F"/>
    <w:rsid w:val="00883F0D"/>
    <w:rsid w:val="0088461E"/>
    <w:rsid w:val="00885881"/>
    <w:rsid w:val="00886ECD"/>
    <w:rsid w:val="00887851"/>
    <w:rsid w:val="00887CAC"/>
    <w:rsid w:val="008923B3"/>
    <w:rsid w:val="00892998"/>
    <w:rsid w:val="00894365"/>
    <w:rsid w:val="008948E6"/>
    <w:rsid w:val="00895640"/>
    <w:rsid w:val="00896E56"/>
    <w:rsid w:val="00897861"/>
    <w:rsid w:val="00897918"/>
    <w:rsid w:val="008A3733"/>
    <w:rsid w:val="008A50F1"/>
    <w:rsid w:val="008A6906"/>
    <w:rsid w:val="008A78BF"/>
    <w:rsid w:val="008B1553"/>
    <w:rsid w:val="008B5E92"/>
    <w:rsid w:val="008B61D9"/>
    <w:rsid w:val="008B7AA8"/>
    <w:rsid w:val="008C08FD"/>
    <w:rsid w:val="008C193B"/>
    <w:rsid w:val="008C1E13"/>
    <w:rsid w:val="008C42FD"/>
    <w:rsid w:val="008C4576"/>
    <w:rsid w:val="008C6C54"/>
    <w:rsid w:val="008C7354"/>
    <w:rsid w:val="008C7B56"/>
    <w:rsid w:val="008D17B7"/>
    <w:rsid w:val="008D1B4E"/>
    <w:rsid w:val="008D303F"/>
    <w:rsid w:val="008D3B9C"/>
    <w:rsid w:val="008D5245"/>
    <w:rsid w:val="008D714F"/>
    <w:rsid w:val="008D7C12"/>
    <w:rsid w:val="008D7F75"/>
    <w:rsid w:val="008E02B8"/>
    <w:rsid w:val="008E08AB"/>
    <w:rsid w:val="008E1890"/>
    <w:rsid w:val="008E1D2A"/>
    <w:rsid w:val="008E25A0"/>
    <w:rsid w:val="008E323E"/>
    <w:rsid w:val="008E4D96"/>
    <w:rsid w:val="008F08B7"/>
    <w:rsid w:val="008F50ED"/>
    <w:rsid w:val="008F7468"/>
    <w:rsid w:val="008F7C82"/>
    <w:rsid w:val="008F7F76"/>
    <w:rsid w:val="009007D3"/>
    <w:rsid w:val="00900AAB"/>
    <w:rsid w:val="00901F24"/>
    <w:rsid w:val="00903E56"/>
    <w:rsid w:val="0091229E"/>
    <w:rsid w:val="009134B2"/>
    <w:rsid w:val="009166C9"/>
    <w:rsid w:val="00920424"/>
    <w:rsid w:val="0092097C"/>
    <w:rsid w:val="00922F86"/>
    <w:rsid w:val="009239BC"/>
    <w:rsid w:val="00924292"/>
    <w:rsid w:val="0092464A"/>
    <w:rsid w:val="00924933"/>
    <w:rsid w:val="009258DC"/>
    <w:rsid w:val="0092621C"/>
    <w:rsid w:val="00932850"/>
    <w:rsid w:val="00933A95"/>
    <w:rsid w:val="00935FDD"/>
    <w:rsid w:val="00937086"/>
    <w:rsid w:val="00937F93"/>
    <w:rsid w:val="009413C0"/>
    <w:rsid w:val="00941B21"/>
    <w:rsid w:val="00942370"/>
    <w:rsid w:val="00942BED"/>
    <w:rsid w:val="0094549D"/>
    <w:rsid w:val="00945A10"/>
    <w:rsid w:val="00946C0F"/>
    <w:rsid w:val="009474D7"/>
    <w:rsid w:val="009503B4"/>
    <w:rsid w:val="00952B13"/>
    <w:rsid w:val="00952F59"/>
    <w:rsid w:val="009531B9"/>
    <w:rsid w:val="00953BE6"/>
    <w:rsid w:val="00955BE5"/>
    <w:rsid w:val="009563CE"/>
    <w:rsid w:val="00956B97"/>
    <w:rsid w:val="009571F0"/>
    <w:rsid w:val="009602FA"/>
    <w:rsid w:val="00960300"/>
    <w:rsid w:val="00962FB5"/>
    <w:rsid w:val="00963047"/>
    <w:rsid w:val="0096679B"/>
    <w:rsid w:val="0097011F"/>
    <w:rsid w:val="00970981"/>
    <w:rsid w:val="00970F87"/>
    <w:rsid w:val="009710C0"/>
    <w:rsid w:val="00971589"/>
    <w:rsid w:val="00972288"/>
    <w:rsid w:val="009724FC"/>
    <w:rsid w:val="00975E06"/>
    <w:rsid w:val="00976AD0"/>
    <w:rsid w:val="009775C0"/>
    <w:rsid w:val="00977EEA"/>
    <w:rsid w:val="00982805"/>
    <w:rsid w:val="00983FC1"/>
    <w:rsid w:val="00985BAC"/>
    <w:rsid w:val="00985DD5"/>
    <w:rsid w:val="00991FFD"/>
    <w:rsid w:val="009939B1"/>
    <w:rsid w:val="009939BF"/>
    <w:rsid w:val="00994D22"/>
    <w:rsid w:val="00996C99"/>
    <w:rsid w:val="00997A1F"/>
    <w:rsid w:val="009A0492"/>
    <w:rsid w:val="009A0A4E"/>
    <w:rsid w:val="009A20EC"/>
    <w:rsid w:val="009A4909"/>
    <w:rsid w:val="009A4B7F"/>
    <w:rsid w:val="009A6092"/>
    <w:rsid w:val="009A75ED"/>
    <w:rsid w:val="009A797F"/>
    <w:rsid w:val="009B0257"/>
    <w:rsid w:val="009B0465"/>
    <w:rsid w:val="009B2C7C"/>
    <w:rsid w:val="009B3020"/>
    <w:rsid w:val="009B3CB8"/>
    <w:rsid w:val="009B4365"/>
    <w:rsid w:val="009B4894"/>
    <w:rsid w:val="009B5AFF"/>
    <w:rsid w:val="009C0EAB"/>
    <w:rsid w:val="009C292E"/>
    <w:rsid w:val="009C3988"/>
    <w:rsid w:val="009C5FF3"/>
    <w:rsid w:val="009C62F5"/>
    <w:rsid w:val="009C7C13"/>
    <w:rsid w:val="009D0141"/>
    <w:rsid w:val="009D0DCF"/>
    <w:rsid w:val="009D3AB0"/>
    <w:rsid w:val="009D4A3E"/>
    <w:rsid w:val="009D584E"/>
    <w:rsid w:val="009D65A1"/>
    <w:rsid w:val="009D7682"/>
    <w:rsid w:val="009E02D2"/>
    <w:rsid w:val="009E09B9"/>
    <w:rsid w:val="009E0E58"/>
    <w:rsid w:val="009E1DC6"/>
    <w:rsid w:val="009E1E77"/>
    <w:rsid w:val="009E20E5"/>
    <w:rsid w:val="009E2A49"/>
    <w:rsid w:val="009E2F44"/>
    <w:rsid w:val="009E72C9"/>
    <w:rsid w:val="009E7DCC"/>
    <w:rsid w:val="009F00DA"/>
    <w:rsid w:val="009F13E0"/>
    <w:rsid w:val="009F24B2"/>
    <w:rsid w:val="009F4AE9"/>
    <w:rsid w:val="009F5337"/>
    <w:rsid w:val="009F5A3F"/>
    <w:rsid w:val="009F6114"/>
    <w:rsid w:val="009F6266"/>
    <w:rsid w:val="00A025E2"/>
    <w:rsid w:val="00A036A7"/>
    <w:rsid w:val="00A0581C"/>
    <w:rsid w:val="00A05E5E"/>
    <w:rsid w:val="00A0682E"/>
    <w:rsid w:val="00A07D3D"/>
    <w:rsid w:val="00A12225"/>
    <w:rsid w:val="00A14094"/>
    <w:rsid w:val="00A14EA2"/>
    <w:rsid w:val="00A14F33"/>
    <w:rsid w:val="00A15860"/>
    <w:rsid w:val="00A167A2"/>
    <w:rsid w:val="00A207A6"/>
    <w:rsid w:val="00A24C2A"/>
    <w:rsid w:val="00A263D0"/>
    <w:rsid w:val="00A27048"/>
    <w:rsid w:val="00A27C06"/>
    <w:rsid w:val="00A30041"/>
    <w:rsid w:val="00A34F8E"/>
    <w:rsid w:val="00A37A9B"/>
    <w:rsid w:val="00A40ABC"/>
    <w:rsid w:val="00A40FE1"/>
    <w:rsid w:val="00A41452"/>
    <w:rsid w:val="00A4226B"/>
    <w:rsid w:val="00A43FE2"/>
    <w:rsid w:val="00A44444"/>
    <w:rsid w:val="00A45D3B"/>
    <w:rsid w:val="00A50397"/>
    <w:rsid w:val="00A50E38"/>
    <w:rsid w:val="00A5244E"/>
    <w:rsid w:val="00A52CF3"/>
    <w:rsid w:val="00A542EC"/>
    <w:rsid w:val="00A5511C"/>
    <w:rsid w:val="00A57374"/>
    <w:rsid w:val="00A57FEA"/>
    <w:rsid w:val="00A601B6"/>
    <w:rsid w:val="00A60474"/>
    <w:rsid w:val="00A606A6"/>
    <w:rsid w:val="00A6211D"/>
    <w:rsid w:val="00A6486D"/>
    <w:rsid w:val="00A652E2"/>
    <w:rsid w:val="00A653A9"/>
    <w:rsid w:val="00A67C2E"/>
    <w:rsid w:val="00A70604"/>
    <w:rsid w:val="00A71671"/>
    <w:rsid w:val="00A71D2F"/>
    <w:rsid w:val="00A71E05"/>
    <w:rsid w:val="00A722C7"/>
    <w:rsid w:val="00A72C4B"/>
    <w:rsid w:val="00A73B9E"/>
    <w:rsid w:val="00A740B0"/>
    <w:rsid w:val="00A74994"/>
    <w:rsid w:val="00A750D7"/>
    <w:rsid w:val="00A77079"/>
    <w:rsid w:val="00A773CA"/>
    <w:rsid w:val="00A77957"/>
    <w:rsid w:val="00A77DBA"/>
    <w:rsid w:val="00A8067E"/>
    <w:rsid w:val="00A80D4F"/>
    <w:rsid w:val="00A82010"/>
    <w:rsid w:val="00A820C3"/>
    <w:rsid w:val="00A82831"/>
    <w:rsid w:val="00A84971"/>
    <w:rsid w:val="00A85471"/>
    <w:rsid w:val="00A85ED8"/>
    <w:rsid w:val="00A911E1"/>
    <w:rsid w:val="00A92FF1"/>
    <w:rsid w:val="00A93656"/>
    <w:rsid w:val="00A9597C"/>
    <w:rsid w:val="00A9622F"/>
    <w:rsid w:val="00AA5CF6"/>
    <w:rsid w:val="00AA6D96"/>
    <w:rsid w:val="00AA7322"/>
    <w:rsid w:val="00AA7E17"/>
    <w:rsid w:val="00AB052E"/>
    <w:rsid w:val="00AB1381"/>
    <w:rsid w:val="00AB277B"/>
    <w:rsid w:val="00AB3644"/>
    <w:rsid w:val="00AB4541"/>
    <w:rsid w:val="00AB5370"/>
    <w:rsid w:val="00AB65D1"/>
    <w:rsid w:val="00AB6623"/>
    <w:rsid w:val="00AB7E37"/>
    <w:rsid w:val="00AC1952"/>
    <w:rsid w:val="00AC1C21"/>
    <w:rsid w:val="00AC2398"/>
    <w:rsid w:val="00AC2AB9"/>
    <w:rsid w:val="00AC3C8D"/>
    <w:rsid w:val="00AC4BE3"/>
    <w:rsid w:val="00AC4C51"/>
    <w:rsid w:val="00AC7C06"/>
    <w:rsid w:val="00AD0BF5"/>
    <w:rsid w:val="00AD24F9"/>
    <w:rsid w:val="00AD3DAA"/>
    <w:rsid w:val="00AD430F"/>
    <w:rsid w:val="00AD48ED"/>
    <w:rsid w:val="00AD7495"/>
    <w:rsid w:val="00AE0C45"/>
    <w:rsid w:val="00AE2989"/>
    <w:rsid w:val="00AE2A53"/>
    <w:rsid w:val="00AE44CF"/>
    <w:rsid w:val="00AF0B4B"/>
    <w:rsid w:val="00AF25EA"/>
    <w:rsid w:val="00AF2B77"/>
    <w:rsid w:val="00AF3CCF"/>
    <w:rsid w:val="00AF5297"/>
    <w:rsid w:val="00AF576A"/>
    <w:rsid w:val="00AF67B6"/>
    <w:rsid w:val="00AF7F9B"/>
    <w:rsid w:val="00B00052"/>
    <w:rsid w:val="00B04BA1"/>
    <w:rsid w:val="00B07836"/>
    <w:rsid w:val="00B10441"/>
    <w:rsid w:val="00B10627"/>
    <w:rsid w:val="00B10C9A"/>
    <w:rsid w:val="00B11822"/>
    <w:rsid w:val="00B11E25"/>
    <w:rsid w:val="00B12227"/>
    <w:rsid w:val="00B129D7"/>
    <w:rsid w:val="00B14C14"/>
    <w:rsid w:val="00B16728"/>
    <w:rsid w:val="00B16741"/>
    <w:rsid w:val="00B24D08"/>
    <w:rsid w:val="00B25480"/>
    <w:rsid w:val="00B27A8A"/>
    <w:rsid w:val="00B33687"/>
    <w:rsid w:val="00B35945"/>
    <w:rsid w:val="00B3655F"/>
    <w:rsid w:val="00B40D0C"/>
    <w:rsid w:val="00B416A7"/>
    <w:rsid w:val="00B42664"/>
    <w:rsid w:val="00B43ADC"/>
    <w:rsid w:val="00B456DC"/>
    <w:rsid w:val="00B5187B"/>
    <w:rsid w:val="00B56300"/>
    <w:rsid w:val="00B567E3"/>
    <w:rsid w:val="00B568D3"/>
    <w:rsid w:val="00B56B07"/>
    <w:rsid w:val="00B57E57"/>
    <w:rsid w:val="00B61860"/>
    <w:rsid w:val="00B64692"/>
    <w:rsid w:val="00B65423"/>
    <w:rsid w:val="00B67D3A"/>
    <w:rsid w:val="00B7003C"/>
    <w:rsid w:val="00B7033F"/>
    <w:rsid w:val="00B71CF4"/>
    <w:rsid w:val="00B72C9D"/>
    <w:rsid w:val="00B72F22"/>
    <w:rsid w:val="00B73C7E"/>
    <w:rsid w:val="00B73F3A"/>
    <w:rsid w:val="00B755B2"/>
    <w:rsid w:val="00B76165"/>
    <w:rsid w:val="00B77E86"/>
    <w:rsid w:val="00B832DB"/>
    <w:rsid w:val="00B83845"/>
    <w:rsid w:val="00B84A21"/>
    <w:rsid w:val="00B85BF5"/>
    <w:rsid w:val="00B8742E"/>
    <w:rsid w:val="00B902A7"/>
    <w:rsid w:val="00B90839"/>
    <w:rsid w:val="00B920E4"/>
    <w:rsid w:val="00B92666"/>
    <w:rsid w:val="00B93EFD"/>
    <w:rsid w:val="00B9575D"/>
    <w:rsid w:val="00B97110"/>
    <w:rsid w:val="00B97604"/>
    <w:rsid w:val="00B979D8"/>
    <w:rsid w:val="00BA04B6"/>
    <w:rsid w:val="00BA122A"/>
    <w:rsid w:val="00BA21DF"/>
    <w:rsid w:val="00BA4042"/>
    <w:rsid w:val="00BA4489"/>
    <w:rsid w:val="00BA4C6D"/>
    <w:rsid w:val="00BA5D27"/>
    <w:rsid w:val="00BA67AD"/>
    <w:rsid w:val="00BA75E2"/>
    <w:rsid w:val="00BA7908"/>
    <w:rsid w:val="00BB0911"/>
    <w:rsid w:val="00BB1DCC"/>
    <w:rsid w:val="00BB330C"/>
    <w:rsid w:val="00BB39EB"/>
    <w:rsid w:val="00BB4667"/>
    <w:rsid w:val="00BB5CDD"/>
    <w:rsid w:val="00BB664A"/>
    <w:rsid w:val="00BB6DAB"/>
    <w:rsid w:val="00BB73F0"/>
    <w:rsid w:val="00BC1328"/>
    <w:rsid w:val="00BC16D5"/>
    <w:rsid w:val="00BC193C"/>
    <w:rsid w:val="00BC1F72"/>
    <w:rsid w:val="00BC31BD"/>
    <w:rsid w:val="00BC3824"/>
    <w:rsid w:val="00BC47E7"/>
    <w:rsid w:val="00BC4EB2"/>
    <w:rsid w:val="00BC7AED"/>
    <w:rsid w:val="00BD0A80"/>
    <w:rsid w:val="00BD290A"/>
    <w:rsid w:val="00BD32B0"/>
    <w:rsid w:val="00BD3613"/>
    <w:rsid w:val="00BD37D8"/>
    <w:rsid w:val="00BD6ABB"/>
    <w:rsid w:val="00BD6CEB"/>
    <w:rsid w:val="00BD7D8F"/>
    <w:rsid w:val="00BE0BA3"/>
    <w:rsid w:val="00BE1130"/>
    <w:rsid w:val="00BE2A4A"/>
    <w:rsid w:val="00BE3C09"/>
    <w:rsid w:val="00BE461B"/>
    <w:rsid w:val="00BE50F5"/>
    <w:rsid w:val="00BE5D8D"/>
    <w:rsid w:val="00BE7E91"/>
    <w:rsid w:val="00BF220E"/>
    <w:rsid w:val="00BF2827"/>
    <w:rsid w:val="00BF4B39"/>
    <w:rsid w:val="00C00806"/>
    <w:rsid w:val="00C008FF"/>
    <w:rsid w:val="00C019AF"/>
    <w:rsid w:val="00C01AD3"/>
    <w:rsid w:val="00C02A94"/>
    <w:rsid w:val="00C036CC"/>
    <w:rsid w:val="00C03EF5"/>
    <w:rsid w:val="00C0470C"/>
    <w:rsid w:val="00C04729"/>
    <w:rsid w:val="00C047E4"/>
    <w:rsid w:val="00C0597E"/>
    <w:rsid w:val="00C06A8C"/>
    <w:rsid w:val="00C074C4"/>
    <w:rsid w:val="00C0758A"/>
    <w:rsid w:val="00C07BFE"/>
    <w:rsid w:val="00C10B2D"/>
    <w:rsid w:val="00C15085"/>
    <w:rsid w:val="00C156E2"/>
    <w:rsid w:val="00C15C40"/>
    <w:rsid w:val="00C161A1"/>
    <w:rsid w:val="00C177E9"/>
    <w:rsid w:val="00C17DAA"/>
    <w:rsid w:val="00C200C1"/>
    <w:rsid w:val="00C20B09"/>
    <w:rsid w:val="00C21900"/>
    <w:rsid w:val="00C23F3D"/>
    <w:rsid w:val="00C259FE"/>
    <w:rsid w:val="00C25FE3"/>
    <w:rsid w:val="00C26A23"/>
    <w:rsid w:val="00C273ED"/>
    <w:rsid w:val="00C300E7"/>
    <w:rsid w:val="00C30735"/>
    <w:rsid w:val="00C3334A"/>
    <w:rsid w:val="00C33D6B"/>
    <w:rsid w:val="00C34807"/>
    <w:rsid w:val="00C34930"/>
    <w:rsid w:val="00C34C01"/>
    <w:rsid w:val="00C360B2"/>
    <w:rsid w:val="00C37666"/>
    <w:rsid w:val="00C41330"/>
    <w:rsid w:val="00C41ED4"/>
    <w:rsid w:val="00C44526"/>
    <w:rsid w:val="00C45D79"/>
    <w:rsid w:val="00C46285"/>
    <w:rsid w:val="00C47ADB"/>
    <w:rsid w:val="00C50232"/>
    <w:rsid w:val="00C50AB6"/>
    <w:rsid w:val="00C540BA"/>
    <w:rsid w:val="00C557A2"/>
    <w:rsid w:val="00C557D0"/>
    <w:rsid w:val="00C616C4"/>
    <w:rsid w:val="00C61C7A"/>
    <w:rsid w:val="00C645CE"/>
    <w:rsid w:val="00C64F16"/>
    <w:rsid w:val="00C679EC"/>
    <w:rsid w:val="00C74B52"/>
    <w:rsid w:val="00C76CAE"/>
    <w:rsid w:val="00C76E65"/>
    <w:rsid w:val="00C7702F"/>
    <w:rsid w:val="00C770BB"/>
    <w:rsid w:val="00C772A1"/>
    <w:rsid w:val="00C80343"/>
    <w:rsid w:val="00C8204F"/>
    <w:rsid w:val="00C85956"/>
    <w:rsid w:val="00C859C2"/>
    <w:rsid w:val="00C85E11"/>
    <w:rsid w:val="00C8619E"/>
    <w:rsid w:val="00C920CB"/>
    <w:rsid w:val="00C9215F"/>
    <w:rsid w:val="00C92A13"/>
    <w:rsid w:val="00C93125"/>
    <w:rsid w:val="00C939D7"/>
    <w:rsid w:val="00C947C7"/>
    <w:rsid w:val="00C951FC"/>
    <w:rsid w:val="00C963A1"/>
    <w:rsid w:val="00C9686A"/>
    <w:rsid w:val="00CA4C84"/>
    <w:rsid w:val="00CA4FCE"/>
    <w:rsid w:val="00CA561F"/>
    <w:rsid w:val="00CA5B86"/>
    <w:rsid w:val="00CA5DEF"/>
    <w:rsid w:val="00CA655E"/>
    <w:rsid w:val="00CA7C77"/>
    <w:rsid w:val="00CB1E80"/>
    <w:rsid w:val="00CB26B1"/>
    <w:rsid w:val="00CB2D62"/>
    <w:rsid w:val="00CB4138"/>
    <w:rsid w:val="00CB4298"/>
    <w:rsid w:val="00CB4C4B"/>
    <w:rsid w:val="00CB7817"/>
    <w:rsid w:val="00CC0B10"/>
    <w:rsid w:val="00CC3BEC"/>
    <w:rsid w:val="00CC488B"/>
    <w:rsid w:val="00CC4DCC"/>
    <w:rsid w:val="00CC5030"/>
    <w:rsid w:val="00CC68DE"/>
    <w:rsid w:val="00CC6FD3"/>
    <w:rsid w:val="00CC752D"/>
    <w:rsid w:val="00CC75A9"/>
    <w:rsid w:val="00CC7769"/>
    <w:rsid w:val="00CD1BE0"/>
    <w:rsid w:val="00CD5A14"/>
    <w:rsid w:val="00CD6A3F"/>
    <w:rsid w:val="00CE1F0D"/>
    <w:rsid w:val="00CE2D42"/>
    <w:rsid w:val="00CE71FF"/>
    <w:rsid w:val="00CE768C"/>
    <w:rsid w:val="00CE7D3C"/>
    <w:rsid w:val="00CF2ABD"/>
    <w:rsid w:val="00CF2EB1"/>
    <w:rsid w:val="00CF32BC"/>
    <w:rsid w:val="00CF561F"/>
    <w:rsid w:val="00CF5B22"/>
    <w:rsid w:val="00D01111"/>
    <w:rsid w:val="00D015F7"/>
    <w:rsid w:val="00D03445"/>
    <w:rsid w:val="00D03621"/>
    <w:rsid w:val="00D03B1E"/>
    <w:rsid w:val="00D059AF"/>
    <w:rsid w:val="00D060EA"/>
    <w:rsid w:val="00D067FC"/>
    <w:rsid w:val="00D11863"/>
    <w:rsid w:val="00D1215E"/>
    <w:rsid w:val="00D12C4B"/>
    <w:rsid w:val="00D1419B"/>
    <w:rsid w:val="00D1579A"/>
    <w:rsid w:val="00D16441"/>
    <w:rsid w:val="00D1696F"/>
    <w:rsid w:val="00D16CB9"/>
    <w:rsid w:val="00D20ABB"/>
    <w:rsid w:val="00D2196B"/>
    <w:rsid w:val="00D22D4E"/>
    <w:rsid w:val="00D230D1"/>
    <w:rsid w:val="00D23379"/>
    <w:rsid w:val="00D23A80"/>
    <w:rsid w:val="00D261DD"/>
    <w:rsid w:val="00D31464"/>
    <w:rsid w:val="00D3148F"/>
    <w:rsid w:val="00D324AB"/>
    <w:rsid w:val="00D32F57"/>
    <w:rsid w:val="00D32F92"/>
    <w:rsid w:val="00D33E49"/>
    <w:rsid w:val="00D3460A"/>
    <w:rsid w:val="00D36088"/>
    <w:rsid w:val="00D364FA"/>
    <w:rsid w:val="00D405DA"/>
    <w:rsid w:val="00D41A11"/>
    <w:rsid w:val="00D46225"/>
    <w:rsid w:val="00D46F57"/>
    <w:rsid w:val="00D47B22"/>
    <w:rsid w:val="00D500CE"/>
    <w:rsid w:val="00D50601"/>
    <w:rsid w:val="00D50EC5"/>
    <w:rsid w:val="00D541A5"/>
    <w:rsid w:val="00D55F78"/>
    <w:rsid w:val="00D60037"/>
    <w:rsid w:val="00D61742"/>
    <w:rsid w:val="00D61CEF"/>
    <w:rsid w:val="00D64DB4"/>
    <w:rsid w:val="00D6527C"/>
    <w:rsid w:val="00D669EE"/>
    <w:rsid w:val="00D66AEC"/>
    <w:rsid w:val="00D66EA8"/>
    <w:rsid w:val="00D67E7A"/>
    <w:rsid w:val="00D67FC4"/>
    <w:rsid w:val="00D71F82"/>
    <w:rsid w:val="00D73F6E"/>
    <w:rsid w:val="00D74B00"/>
    <w:rsid w:val="00D752E1"/>
    <w:rsid w:val="00D75C5E"/>
    <w:rsid w:val="00D77BF3"/>
    <w:rsid w:val="00D8130D"/>
    <w:rsid w:val="00D8157A"/>
    <w:rsid w:val="00D834B5"/>
    <w:rsid w:val="00D84E46"/>
    <w:rsid w:val="00D8553D"/>
    <w:rsid w:val="00D868DC"/>
    <w:rsid w:val="00D90986"/>
    <w:rsid w:val="00D92F33"/>
    <w:rsid w:val="00D93085"/>
    <w:rsid w:val="00D94861"/>
    <w:rsid w:val="00D95118"/>
    <w:rsid w:val="00D956D8"/>
    <w:rsid w:val="00D96B7C"/>
    <w:rsid w:val="00DA3E18"/>
    <w:rsid w:val="00DA4145"/>
    <w:rsid w:val="00DA454E"/>
    <w:rsid w:val="00DA4A4C"/>
    <w:rsid w:val="00DB00F7"/>
    <w:rsid w:val="00DB2ADB"/>
    <w:rsid w:val="00DB2C5B"/>
    <w:rsid w:val="00DB3383"/>
    <w:rsid w:val="00DB6CC8"/>
    <w:rsid w:val="00DC02EC"/>
    <w:rsid w:val="00DC21EB"/>
    <w:rsid w:val="00DC2D0A"/>
    <w:rsid w:val="00DC34EC"/>
    <w:rsid w:val="00DC5447"/>
    <w:rsid w:val="00DC6269"/>
    <w:rsid w:val="00DD0299"/>
    <w:rsid w:val="00DD03AE"/>
    <w:rsid w:val="00DD0B39"/>
    <w:rsid w:val="00DD3EC4"/>
    <w:rsid w:val="00DD5F97"/>
    <w:rsid w:val="00DD64AD"/>
    <w:rsid w:val="00DD7041"/>
    <w:rsid w:val="00DD7744"/>
    <w:rsid w:val="00DE25AA"/>
    <w:rsid w:val="00DE2DD4"/>
    <w:rsid w:val="00DE3993"/>
    <w:rsid w:val="00DE3F88"/>
    <w:rsid w:val="00DF0441"/>
    <w:rsid w:val="00DF07B3"/>
    <w:rsid w:val="00DF084C"/>
    <w:rsid w:val="00DF0E9B"/>
    <w:rsid w:val="00DF1206"/>
    <w:rsid w:val="00DF1939"/>
    <w:rsid w:val="00DF581B"/>
    <w:rsid w:val="00DF5F57"/>
    <w:rsid w:val="00DF6A16"/>
    <w:rsid w:val="00DF6C15"/>
    <w:rsid w:val="00E00D85"/>
    <w:rsid w:val="00E02032"/>
    <w:rsid w:val="00E02267"/>
    <w:rsid w:val="00E046E9"/>
    <w:rsid w:val="00E079AE"/>
    <w:rsid w:val="00E10A1C"/>
    <w:rsid w:val="00E110AA"/>
    <w:rsid w:val="00E1156C"/>
    <w:rsid w:val="00E1221E"/>
    <w:rsid w:val="00E12277"/>
    <w:rsid w:val="00E132CB"/>
    <w:rsid w:val="00E15026"/>
    <w:rsid w:val="00E179D5"/>
    <w:rsid w:val="00E17B30"/>
    <w:rsid w:val="00E17EE6"/>
    <w:rsid w:val="00E20574"/>
    <w:rsid w:val="00E20CC1"/>
    <w:rsid w:val="00E24FCD"/>
    <w:rsid w:val="00E256F6"/>
    <w:rsid w:val="00E26027"/>
    <w:rsid w:val="00E27045"/>
    <w:rsid w:val="00E30D60"/>
    <w:rsid w:val="00E30EF0"/>
    <w:rsid w:val="00E31A7F"/>
    <w:rsid w:val="00E3495D"/>
    <w:rsid w:val="00E3698C"/>
    <w:rsid w:val="00E36D40"/>
    <w:rsid w:val="00E37D34"/>
    <w:rsid w:val="00E420FC"/>
    <w:rsid w:val="00E42B6B"/>
    <w:rsid w:val="00E4383E"/>
    <w:rsid w:val="00E45067"/>
    <w:rsid w:val="00E45119"/>
    <w:rsid w:val="00E45225"/>
    <w:rsid w:val="00E45432"/>
    <w:rsid w:val="00E45912"/>
    <w:rsid w:val="00E459A1"/>
    <w:rsid w:val="00E4756E"/>
    <w:rsid w:val="00E517D8"/>
    <w:rsid w:val="00E519BD"/>
    <w:rsid w:val="00E52325"/>
    <w:rsid w:val="00E52948"/>
    <w:rsid w:val="00E53C42"/>
    <w:rsid w:val="00E53E62"/>
    <w:rsid w:val="00E540B5"/>
    <w:rsid w:val="00E54256"/>
    <w:rsid w:val="00E5440D"/>
    <w:rsid w:val="00E552EF"/>
    <w:rsid w:val="00E55DFD"/>
    <w:rsid w:val="00E567C1"/>
    <w:rsid w:val="00E603D2"/>
    <w:rsid w:val="00E60D29"/>
    <w:rsid w:val="00E6453C"/>
    <w:rsid w:val="00E72107"/>
    <w:rsid w:val="00E74FBC"/>
    <w:rsid w:val="00E75F0F"/>
    <w:rsid w:val="00E7619B"/>
    <w:rsid w:val="00E76C64"/>
    <w:rsid w:val="00E76C91"/>
    <w:rsid w:val="00E77BE0"/>
    <w:rsid w:val="00E77F6B"/>
    <w:rsid w:val="00E80112"/>
    <w:rsid w:val="00E81A67"/>
    <w:rsid w:val="00E823F7"/>
    <w:rsid w:val="00E826B7"/>
    <w:rsid w:val="00E83CCE"/>
    <w:rsid w:val="00E84604"/>
    <w:rsid w:val="00E85AEE"/>
    <w:rsid w:val="00E863A9"/>
    <w:rsid w:val="00E86654"/>
    <w:rsid w:val="00E90F69"/>
    <w:rsid w:val="00E914F5"/>
    <w:rsid w:val="00E91507"/>
    <w:rsid w:val="00E91BB9"/>
    <w:rsid w:val="00E91FFD"/>
    <w:rsid w:val="00E9206F"/>
    <w:rsid w:val="00E95448"/>
    <w:rsid w:val="00EA09C5"/>
    <w:rsid w:val="00EA154F"/>
    <w:rsid w:val="00EA27FC"/>
    <w:rsid w:val="00EA3044"/>
    <w:rsid w:val="00EA3C78"/>
    <w:rsid w:val="00EA3DE1"/>
    <w:rsid w:val="00EA474B"/>
    <w:rsid w:val="00EA4AF7"/>
    <w:rsid w:val="00EA4B78"/>
    <w:rsid w:val="00EA52AA"/>
    <w:rsid w:val="00EA5B00"/>
    <w:rsid w:val="00EA5D1C"/>
    <w:rsid w:val="00EA6A89"/>
    <w:rsid w:val="00EA780A"/>
    <w:rsid w:val="00EB0356"/>
    <w:rsid w:val="00EB159C"/>
    <w:rsid w:val="00EB388D"/>
    <w:rsid w:val="00EB3A4E"/>
    <w:rsid w:val="00EB561C"/>
    <w:rsid w:val="00EB7227"/>
    <w:rsid w:val="00EC1FE9"/>
    <w:rsid w:val="00EC2B5B"/>
    <w:rsid w:val="00EC2D76"/>
    <w:rsid w:val="00EC2EA9"/>
    <w:rsid w:val="00EC4D3A"/>
    <w:rsid w:val="00EC647A"/>
    <w:rsid w:val="00EC6BF5"/>
    <w:rsid w:val="00ED09D6"/>
    <w:rsid w:val="00ED2BC0"/>
    <w:rsid w:val="00ED2DDD"/>
    <w:rsid w:val="00ED36B5"/>
    <w:rsid w:val="00ED3C49"/>
    <w:rsid w:val="00EE22C9"/>
    <w:rsid w:val="00EE2B87"/>
    <w:rsid w:val="00EE2BF8"/>
    <w:rsid w:val="00EE2DDA"/>
    <w:rsid w:val="00EE49BF"/>
    <w:rsid w:val="00EE53CC"/>
    <w:rsid w:val="00EF08A3"/>
    <w:rsid w:val="00EF4066"/>
    <w:rsid w:val="00EF44D0"/>
    <w:rsid w:val="00EF4748"/>
    <w:rsid w:val="00EF7D07"/>
    <w:rsid w:val="00F01DB4"/>
    <w:rsid w:val="00F02281"/>
    <w:rsid w:val="00F03760"/>
    <w:rsid w:val="00F05C94"/>
    <w:rsid w:val="00F05E6B"/>
    <w:rsid w:val="00F1000E"/>
    <w:rsid w:val="00F10604"/>
    <w:rsid w:val="00F10D04"/>
    <w:rsid w:val="00F10D5E"/>
    <w:rsid w:val="00F11101"/>
    <w:rsid w:val="00F117D7"/>
    <w:rsid w:val="00F1195E"/>
    <w:rsid w:val="00F1550C"/>
    <w:rsid w:val="00F15BD9"/>
    <w:rsid w:val="00F17910"/>
    <w:rsid w:val="00F17946"/>
    <w:rsid w:val="00F20C37"/>
    <w:rsid w:val="00F2196F"/>
    <w:rsid w:val="00F235FD"/>
    <w:rsid w:val="00F2398C"/>
    <w:rsid w:val="00F24291"/>
    <w:rsid w:val="00F2464A"/>
    <w:rsid w:val="00F269AA"/>
    <w:rsid w:val="00F27B41"/>
    <w:rsid w:val="00F300CC"/>
    <w:rsid w:val="00F30E71"/>
    <w:rsid w:val="00F3166B"/>
    <w:rsid w:val="00F3217C"/>
    <w:rsid w:val="00F33111"/>
    <w:rsid w:val="00F34378"/>
    <w:rsid w:val="00F34AF3"/>
    <w:rsid w:val="00F34D16"/>
    <w:rsid w:val="00F36D87"/>
    <w:rsid w:val="00F40DB3"/>
    <w:rsid w:val="00F42328"/>
    <w:rsid w:val="00F42609"/>
    <w:rsid w:val="00F442FF"/>
    <w:rsid w:val="00F44A6D"/>
    <w:rsid w:val="00F44A88"/>
    <w:rsid w:val="00F50B94"/>
    <w:rsid w:val="00F5248C"/>
    <w:rsid w:val="00F5254D"/>
    <w:rsid w:val="00F52A5A"/>
    <w:rsid w:val="00F5412D"/>
    <w:rsid w:val="00F643CB"/>
    <w:rsid w:val="00F667C4"/>
    <w:rsid w:val="00F70D95"/>
    <w:rsid w:val="00F7345A"/>
    <w:rsid w:val="00F7464D"/>
    <w:rsid w:val="00F75382"/>
    <w:rsid w:val="00F7545D"/>
    <w:rsid w:val="00F766F3"/>
    <w:rsid w:val="00F76753"/>
    <w:rsid w:val="00F76971"/>
    <w:rsid w:val="00F81035"/>
    <w:rsid w:val="00F821C6"/>
    <w:rsid w:val="00F82ACE"/>
    <w:rsid w:val="00F83B13"/>
    <w:rsid w:val="00F84C0B"/>
    <w:rsid w:val="00F926CA"/>
    <w:rsid w:val="00F9295D"/>
    <w:rsid w:val="00F92D25"/>
    <w:rsid w:val="00F94F0B"/>
    <w:rsid w:val="00F9569F"/>
    <w:rsid w:val="00F97279"/>
    <w:rsid w:val="00FA0850"/>
    <w:rsid w:val="00FA16F7"/>
    <w:rsid w:val="00FA176E"/>
    <w:rsid w:val="00FA6A0F"/>
    <w:rsid w:val="00FB0923"/>
    <w:rsid w:val="00FB1A59"/>
    <w:rsid w:val="00FB1E02"/>
    <w:rsid w:val="00FB2F3F"/>
    <w:rsid w:val="00FB32D9"/>
    <w:rsid w:val="00FB493D"/>
    <w:rsid w:val="00FB6534"/>
    <w:rsid w:val="00FC03DC"/>
    <w:rsid w:val="00FC0C9B"/>
    <w:rsid w:val="00FC3304"/>
    <w:rsid w:val="00FC4DF3"/>
    <w:rsid w:val="00FC65AB"/>
    <w:rsid w:val="00FD073D"/>
    <w:rsid w:val="00FD2B4F"/>
    <w:rsid w:val="00FD3880"/>
    <w:rsid w:val="00FD4040"/>
    <w:rsid w:val="00FD5F7D"/>
    <w:rsid w:val="00FD7A05"/>
    <w:rsid w:val="00FD7D83"/>
    <w:rsid w:val="00FE0202"/>
    <w:rsid w:val="00FE15B7"/>
    <w:rsid w:val="00FE1BDC"/>
    <w:rsid w:val="00FE207A"/>
    <w:rsid w:val="00FE2B44"/>
    <w:rsid w:val="00FE2C38"/>
    <w:rsid w:val="00FE373E"/>
    <w:rsid w:val="00FE4DF7"/>
    <w:rsid w:val="00FE5E52"/>
    <w:rsid w:val="00FE603D"/>
    <w:rsid w:val="00FE74B3"/>
    <w:rsid w:val="00FE775C"/>
    <w:rsid w:val="00FF217F"/>
    <w:rsid w:val="00FF2B97"/>
    <w:rsid w:val="00FF38C5"/>
    <w:rsid w:val="00FF3A7E"/>
    <w:rsid w:val="00FF5D80"/>
    <w:rsid w:val="00FF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F66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qFormat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">
    <w:name w:val="heading 2"/>
    <w:basedOn w:val="a"/>
    <w:next w:val="a"/>
    <w:qFormat/>
    <w:rsid w:val="00C019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019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456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019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819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aliases w:val=" Знак Знак Знак Знак Знак Знак Знак Знак Знак Знак1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9F5A3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C019AF"/>
    <w:pPr>
      <w:autoSpaceDE/>
      <w:autoSpaceDN/>
      <w:ind w:firstLine="360"/>
    </w:pPr>
    <w:rPr>
      <w:sz w:val="28"/>
      <w:lang w:val="ru-RU"/>
    </w:rPr>
  </w:style>
  <w:style w:type="paragraph" w:styleId="30">
    <w:name w:val="Body Text Indent 3"/>
    <w:basedOn w:val="a"/>
    <w:rsid w:val="00C019AF"/>
    <w:pPr>
      <w:autoSpaceDE/>
      <w:autoSpaceDN/>
      <w:ind w:left="993" w:hanging="633"/>
    </w:pPr>
    <w:rPr>
      <w:sz w:val="28"/>
      <w:lang w:val="ru-RU"/>
    </w:rPr>
  </w:style>
  <w:style w:type="paragraph" w:styleId="a8">
    <w:name w:val="Body Text Indent"/>
    <w:basedOn w:val="a"/>
    <w:rsid w:val="00C019AF"/>
    <w:pPr>
      <w:spacing w:after="120"/>
      <w:ind w:left="283"/>
    </w:pPr>
  </w:style>
  <w:style w:type="paragraph" w:customStyle="1" w:styleId="Normal">
    <w:name w:val="Normal"/>
    <w:rsid w:val="00C019AF"/>
    <w:rPr>
      <w:snapToGrid w:val="0"/>
      <w:lang w:val="ru-RU" w:eastAsia="ru-RU"/>
    </w:rPr>
  </w:style>
  <w:style w:type="paragraph" w:customStyle="1" w:styleId="BodyText">
    <w:name w:val="Body Text"/>
    <w:basedOn w:val="Normal"/>
    <w:rsid w:val="00C019AF"/>
    <w:pPr>
      <w:jc w:val="both"/>
    </w:pPr>
    <w:rPr>
      <w:snapToGrid/>
      <w:sz w:val="28"/>
      <w:lang w:val="en-US"/>
    </w:rPr>
  </w:style>
  <w:style w:type="paragraph" w:styleId="a9">
    <w:name w:val="Title"/>
    <w:basedOn w:val="a"/>
    <w:link w:val="aa"/>
    <w:qFormat/>
    <w:rsid w:val="00C019AF"/>
    <w:pPr>
      <w:autoSpaceDE/>
      <w:autoSpaceDN/>
      <w:jc w:val="center"/>
    </w:pPr>
    <w:rPr>
      <w:sz w:val="28"/>
      <w:lang w:val="uk-UA"/>
    </w:rPr>
  </w:style>
  <w:style w:type="table" w:styleId="ab">
    <w:name w:val="Table Grid"/>
    <w:basedOn w:val="a1"/>
    <w:rsid w:val="00C019A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rsid w:val="00CA5DEF"/>
    <w:pPr>
      <w:autoSpaceDE/>
      <w:autoSpaceDN/>
      <w:spacing w:after="120"/>
    </w:pPr>
    <w:rPr>
      <w:sz w:val="24"/>
      <w:szCs w:val="24"/>
      <w:lang w:val="uk-UA"/>
    </w:rPr>
  </w:style>
  <w:style w:type="paragraph" w:customStyle="1" w:styleId="10">
    <w:name w:val=" Знак Знак Знак Знак Знак Знак Знак Знак Знак Знак1"/>
    <w:basedOn w:val="a"/>
    <w:rsid w:val="009D0DCF"/>
    <w:pPr>
      <w:autoSpaceDE/>
      <w:autoSpaceDN/>
    </w:pPr>
    <w:rPr>
      <w:rFonts w:ascii="Verdana" w:hAnsi="Verdana" w:cs="Verdana"/>
      <w:lang w:eastAsia="en-US"/>
    </w:rPr>
  </w:style>
  <w:style w:type="paragraph" w:styleId="22">
    <w:name w:val="Body Text 2"/>
    <w:basedOn w:val="a"/>
    <w:rsid w:val="00B85BF5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85BF5"/>
    <w:pPr>
      <w:autoSpaceDE/>
      <w:autoSpaceDN/>
    </w:pPr>
    <w:rPr>
      <w:rFonts w:ascii="Verdana" w:hAnsi="Verdana" w:cs="Verdana"/>
      <w:lang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155C2C"/>
    <w:pPr>
      <w:autoSpaceDE/>
      <w:autoSpaceDN/>
    </w:pPr>
    <w:rPr>
      <w:rFonts w:ascii="Verdana" w:hAnsi="Verdana" w:cs="Verdana"/>
      <w:lang w:eastAsia="en-US"/>
    </w:rPr>
  </w:style>
  <w:style w:type="paragraph" w:customStyle="1" w:styleId="Just">
    <w:name w:val="Just"/>
    <w:rsid w:val="00B456DC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paragraph" w:customStyle="1" w:styleId="ad">
    <w:name w:val="Знак"/>
    <w:basedOn w:val="a"/>
    <w:rsid w:val="007061AE"/>
    <w:pPr>
      <w:autoSpaceDE/>
      <w:autoSpaceDN/>
    </w:pPr>
    <w:rPr>
      <w:rFonts w:ascii="Verdana" w:hAnsi="Verdana" w:cs="Verdana"/>
      <w:lang w:eastAsia="en-US"/>
    </w:rPr>
  </w:style>
  <w:style w:type="paragraph" w:customStyle="1" w:styleId="ae">
    <w:name w:val=" Знак Знак Знак Знак Знак Знак Знак Знак Знак Знак"/>
    <w:basedOn w:val="a"/>
    <w:rsid w:val="007D09A4"/>
    <w:pPr>
      <w:autoSpaceDE/>
      <w:autoSpaceDN/>
    </w:pPr>
    <w:rPr>
      <w:rFonts w:ascii="Verdana" w:hAnsi="Verdana" w:cs="Verdana"/>
      <w:lang w:eastAsia="en-US"/>
    </w:rPr>
  </w:style>
  <w:style w:type="paragraph" w:customStyle="1" w:styleId="af">
    <w:name w:val="Знак Знак Знак Знак"/>
    <w:basedOn w:val="a"/>
    <w:rsid w:val="00BC16D5"/>
    <w:pPr>
      <w:autoSpaceDE/>
      <w:autoSpaceDN/>
    </w:pPr>
    <w:rPr>
      <w:rFonts w:ascii="Verdana" w:hAnsi="Verdana" w:cs="Verdana"/>
      <w:lang w:eastAsia="en-US"/>
    </w:rPr>
  </w:style>
  <w:style w:type="paragraph" w:customStyle="1" w:styleId="af0">
    <w:name w:val=" Знак Знак Знак Знак Знак Знак Знак Знак Знак Знак Знак Знак Знак"/>
    <w:basedOn w:val="a"/>
    <w:rsid w:val="00624BB9"/>
    <w:pPr>
      <w:autoSpaceDE/>
      <w:autoSpaceDN/>
    </w:pPr>
    <w:rPr>
      <w:rFonts w:ascii="Verdana" w:hAnsi="Verdana" w:cs="Verdana"/>
      <w:lang w:eastAsia="en-US"/>
    </w:rPr>
  </w:style>
  <w:style w:type="paragraph" w:customStyle="1" w:styleId="af1">
    <w:name w:val=" Знак"/>
    <w:basedOn w:val="a"/>
    <w:link w:val="a0"/>
    <w:rsid w:val="004E2351"/>
    <w:pPr>
      <w:autoSpaceDE/>
      <w:autoSpaceDN/>
    </w:pPr>
    <w:rPr>
      <w:rFonts w:ascii="Verdana" w:hAnsi="Verdana" w:cs="Verdana"/>
      <w:lang w:val="uk-UA" w:eastAsia="en-US"/>
    </w:rPr>
  </w:style>
  <w:style w:type="paragraph" w:customStyle="1" w:styleId="af2">
    <w:name w:val=" Знак Знак Знак Знак"/>
    <w:basedOn w:val="a"/>
    <w:rsid w:val="00E91FFD"/>
    <w:pPr>
      <w:autoSpaceDE/>
      <w:autoSpaceDN/>
    </w:pPr>
    <w:rPr>
      <w:rFonts w:ascii="Verdana" w:hAnsi="Verdana" w:cs="Verdana"/>
      <w:lang w:eastAsia="en-US"/>
    </w:rPr>
  </w:style>
  <w:style w:type="paragraph" w:customStyle="1" w:styleId="af3">
    <w:name w:val=" Знак Знак Знак Знак Знак Знак Знак"/>
    <w:basedOn w:val="a"/>
    <w:rsid w:val="00450833"/>
    <w:pPr>
      <w:autoSpaceDE/>
      <w:autoSpaceDN/>
    </w:pPr>
    <w:rPr>
      <w:rFonts w:ascii="Verdana" w:hAnsi="Verdana" w:cs="Verdana"/>
      <w:lang w:eastAsia="en-US"/>
    </w:rPr>
  </w:style>
  <w:style w:type="paragraph" w:styleId="31">
    <w:name w:val="Body Text 3"/>
    <w:basedOn w:val="a"/>
    <w:rsid w:val="00A40FE1"/>
    <w:pPr>
      <w:spacing w:after="120"/>
    </w:pPr>
    <w:rPr>
      <w:sz w:val="16"/>
      <w:szCs w:val="16"/>
      <w:lang w:val="uk-UA"/>
    </w:rPr>
  </w:style>
  <w:style w:type="paragraph" w:customStyle="1" w:styleId="Web">
    <w:name w:val="Обычный (Web)"/>
    <w:basedOn w:val="a"/>
    <w:rsid w:val="00A40FE1"/>
    <w:pPr>
      <w:autoSpaceDE/>
      <w:autoSpaceDN/>
      <w:spacing w:before="60"/>
      <w:jc w:val="both"/>
    </w:pPr>
    <w:rPr>
      <w:rFonts w:ascii="Verdana" w:hAnsi="Verdana"/>
      <w:sz w:val="24"/>
      <w:szCs w:val="24"/>
      <w:lang w:val="ru-RU"/>
    </w:rPr>
  </w:style>
  <w:style w:type="paragraph" w:styleId="z-">
    <w:name w:val="HTML Bottom of Form"/>
    <w:basedOn w:val="a"/>
    <w:next w:val="a"/>
    <w:hidden/>
    <w:rsid w:val="00A40FE1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/>
    </w:rPr>
  </w:style>
  <w:style w:type="character" w:styleId="af4">
    <w:name w:val="Hyperlink"/>
    <w:rsid w:val="00A40FE1"/>
    <w:rPr>
      <w:rFonts w:ascii="Verdana" w:hAnsi="Verdana" w:hint="default"/>
      <w:b/>
      <w:bCs/>
      <w:strike w:val="0"/>
      <w:dstrike w:val="0"/>
      <w:color w:val="16338D"/>
      <w:u w:val="none"/>
      <w:effect w:val="none"/>
    </w:rPr>
  </w:style>
  <w:style w:type="character" w:styleId="af5">
    <w:name w:val="FollowedHyperlink"/>
    <w:rsid w:val="00A40FE1"/>
    <w:rPr>
      <w:color w:val="800080"/>
      <w:u w:val="single"/>
    </w:rPr>
  </w:style>
  <w:style w:type="paragraph" w:styleId="af6">
    <w:name w:val="Subtitle"/>
    <w:basedOn w:val="a"/>
    <w:qFormat/>
    <w:rsid w:val="00A40FE1"/>
    <w:pPr>
      <w:autoSpaceDE/>
      <w:autoSpaceDN/>
      <w:spacing w:before="100" w:after="100"/>
    </w:pPr>
    <w:rPr>
      <w:b/>
      <w:sz w:val="28"/>
      <w:szCs w:val="24"/>
      <w:lang w:val="uk-UA" w:eastAsia="uk-UA"/>
    </w:rPr>
  </w:style>
  <w:style w:type="paragraph" w:customStyle="1" w:styleId="11">
    <w:name w:val="Знак Знак1 Знак"/>
    <w:basedOn w:val="a"/>
    <w:rsid w:val="00A40FE1"/>
    <w:pPr>
      <w:autoSpaceDE/>
      <w:autoSpaceDN/>
    </w:pPr>
    <w:rPr>
      <w:rFonts w:ascii="Verdana" w:hAnsi="Verdana" w:cs="Verdana"/>
      <w:lang w:val="uk-UA" w:eastAsia="en-US"/>
    </w:rPr>
  </w:style>
  <w:style w:type="paragraph" w:customStyle="1" w:styleId="af7">
    <w:name w:val=" Знак Знак Знак Знак Знак"/>
    <w:basedOn w:val="a"/>
    <w:rsid w:val="00A40FE1"/>
    <w:pPr>
      <w:autoSpaceDE/>
      <w:autoSpaceDN/>
    </w:pPr>
    <w:rPr>
      <w:rFonts w:ascii="Verdana" w:hAnsi="Verdana" w:cs="Verdana"/>
      <w:lang w:val="uk-UA" w:eastAsia="en-US"/>
    </w:rPr>
  </w:style>
  <w:style w:type="paragraph" w:styleId="af8">
    <w:name w:val="Normal (Web)"/>
    <w:basedOn w:val="a"/>
    <w:rsid w:val="00A40FE1"/>
    <w:pPr>
      <w:autoSpaceDE/>
      <w:autoSpaceDN/>
      <w:spacing w:before="60"/>
      <w:jc w:val="both"/>
    </w:pPr>
    <w:rPr>
      <w:rFonts w:ascii="Verdana" w:hAnsi="Verdana"/>
      <w:sz w:val="24"/>
      <w:szCs w:val="24"/>
      <w:lang w:val="ru-RU"/>
    </w:rPr>
  </w:style>
  <w:style w:type="paragraph" w:customStyle="1" w:styleId="FR2">
    <w:name w:val="FR2"/>
    <w:rsid w:val="00A40FE1"/>
    <w:pPr>
      <w:widowControl w:val="0"/>
      <w:autoSpaceDE w:val="0"/>
      <w:autoSpaceDN w:val="0"/>
      <w:adjustRightInd w:val="0"/>
      <w:ind w:left="120"/>
      <w:jc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12">
    <w:name w:val=" Знак Знак1 Знак"/>
    <w:basedOn w:val="a"/>
    <w:rsid w:val="00A40FE1"/>
    <w:pPr>
      <w:autoSpaceDE/>
      <w:autoSpaceDN/>
    </w:pPr>
    <w:rPr>
      <w:rFonts w:ascii="Verdana" w:hAnsi="Verdana" w:cs="Verdana"/>
      <w:lang w:eastAsia="en-US"/>
    </w:rPr>
  </w:style>
  <w:style w:type="paragraph" w:styleId="HTML">
    <w:name w:val="HTML Preformatted"/>
    <w:basedOn w:val="a"/>
    <w:link w:val="HTML0"/>
    <w:uiPriority w:val="99"/>
    <w:rsid w:val="00A40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21">
    <w:name w:val="Основной текст с отступом 2 Знак"/>
    <w:link w:val="20"/>
    <w:rsid w:val="00FB6534"/>
    <w:rPr>
      <w:sz w:val="28"/>
    </w:rPr>
  </w:style>
  <w:style w:type="character" w:customStyle="1" w:styleId="aa">
    <w:name w:val="Название Знак"/>
    <w:link w:val="a9"/>
    <w:rsid w:val="00FB6534"/>
    <w:rPr>
      <w:sz w:val="28"/>
      <w:lang w:val="uk-UA"/>
    </w:rPr>
  </w:style>
  <w:style w:type="paragraph" w:customStyle="1" w:styleId="af9">
    <w:name w:val=" Знак Знак Знак Знак Знак Знак"/>
    <w:basedOn w:val="a"/>
    <w:rsid w:val="00124DE7"/>
    <w:pPr>
      <w:autoSpaceDE/>
      <w:autoSpaceDN/>
    </w:pPr>
    <w:rPr>
      <w:rFonts w:ascii="Verdana" w:hAnsi="Verdana" w:cs="Verdana"/>
      <w:lang w:eastAsia="en-US"/>
    </w:rPr>
  </w:style>
  <w:style w:type="character" w:customStyle="1" w:styleId="HTML0">
    <w:name w:val="Стандартный HTML Знак"/>
    <w:link w:val="HTML"/>
    <w:uiPriority w:val="99"/>
    <w:rsid w:val="00FD5F7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8027</Words>
  <Characters>4576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pro</dc:creator>
  <cp:lastModifiedBy>Dep Inf</cp:lastModifiedBy>
  <cp:revision>2</cp:revision>
  <cp:lastPrinted>2017-11-01T13:18:00Z</cp:lastPrinted>
  <dcterms:created xsi:type="dcterms:W3CDTF">2017-12-20T07:21:00Z</dcterms:created>
  <dcterms:modified xsi:type="dcterms:W3CDTF">2017-12-20T07:21:00Z</dcterms:modified>
</cp:coreProperties>
</file>